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DEB9" w14:textId="7F30A9F3" w:rsidR="007435A3" w:rsidRPr="00EA716C" w:rsidRDefault="007435A3" w:rsidP="007435A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r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2BD49BE" wp14:editId="12B3EB13">
                <wp:simplePos x="0" y="0"/>
                <wp:positionH relativeFrom="page">
                  <wp:align>right</wp:align>
                </wp:positionH>
                <wp:positionV relativeFrom="paragraph">
                  <wp:posOffset>-800100</wp:posOffset>
                </wp:positionV>
                <wp:extent cx="7553325" cy="2171700"/>
                <wp:effectExtent l="0" t="0" r="9525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14FF" w14:textId="77777777" w:rsidR="00114A2E" w:rsidRDefault="00114A2E"/>
                          <w:p w14:paraId="55D13122" w14:textId="77777777" w:rsidR="00114A2E" w:rsidRDefault="00114A2E"/>
                          <w:p w14:paraId="685613DF" w14:textId="77777777" w:rsidR="00114A2E" w:rsidRDefault="00114A2E"/>
                          <w:tbl>
                            <w:tblPr>
                              <w:tblStyle w:val="TableGrid"/>
                              <w:tblW w:w="11908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00000" w:themeFill="text1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08"/>
                            </w:tblGrid>
                            <w:tr w:rsidR="00E934A9" w14:paraId="40C4647C" w14:textId="77777777" w:rsidTr="00E934A9">
                              <w:tc>
                                <w:tcPr>
                                  <w:tcW w:w="11908" w:type="dxa"/>
                                  <w:shd w:val="clear" w:color="auto" w:fill="000000" w:themeFill="text1"/>
                                </w:tcPr>
                                <w:p w14:paraId="215C89ED" w14:textId="77777777" w:rsidR="00E934A9" w:rsidRDefault="00E934A9" w:rsidP="00E934A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:lang w:val="r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:lang w:val="ru"/>
                                    </w:rPr>
                                    <w:t xml:space="preserve"> </w:t>
                                  </w:r>
                                </w:p>
                                <w:p w14:paraId="76240AE2" w14:textId="77777777" w:rsidR="00E934A9" w:rsidRPr="00B84735" w:rsidRDefault="00E934A9" w:rsidP="00E934A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  <w:lang w:val="ru"/>
                                    </w:rPr>
                                    <w:t>ИНСТРУКЦИЯ ПО ЭКСПЛУАТАЦИИ</w:t>
                                  </w:r>
                                </w:p>
                                <w:p w14:paraId="5FC26C5F" w14:textId="77777777" w:rsidR="00E934A9" w:rsidRPr="00B84735" w:rsidRDefault="00E934A9" w:rsidP="00E934A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E934A9" w14:paraId="127BC115" w14:textId="77777777" w:rsidTr="00E934A9">
                              <w:tc>
                                <w:tcPr>
                                  <w:tcW w:w="11908" w:type="dxa"/>
                                  <w:shd w:val="clear" w:color="auto" w:fill="000000" w:themeFill="text1"/>
                                </w:tcPr>
                                <w:p w14:paraId="494FB912" w14:textId="77777777" w:rsidR="00E934A9" w:rsidRDefault="00E934A9" w:rsidP="00E934A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AAF86E" w14:textId="77777777" w:rsidR="00E934A9" w:rsidRPr="00B84735" w:rsidRDefault="00E934A9" w:rsidP="007435A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49BE"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6" type="#_x0000_t202" style="position:absolute;left:0;text-align:left;margin-left:543.55pt;margin-top:-63pt;width:594.75pt;height:171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" stroked="f">
                <v:textbox>
                  <w:txbxContent>
                    <w:p w14:paraId="204314FF" w14:textId="77777777" w:rsidR="00114A2E" w:rsidRDefault="00114A2E"/>
                    <w:p w14:paraId="55D13122" w14:textId="77777777" w:rsidR="00114A2E" w:rsidRDefault="00114A2E"/>
                    <w:p w14:paraId="685613DF" w14:textId="77777777" w:rsidR="00114A2E" w:rsidRDefault="00114A2E"/>
                    <w:tbl>
                      <w:tblPr>
                        <w:tblStyle w:val="TableGrid"/>
                        <w:tblW w:w="11908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00000" w:themeFill="text1"/>
                        <w:tblLook w:val="04A0" w:firstRow="1" w:lastRow="0" w:firstColumn="1" w:lastColumn="0" w:noHBand="0" w:noVBand="1"/>
                      </w:tblPr>
                      <w:tblGrid>
                        <w:gridCol w:w="11908"/>
                      </w:tblGrid>
                      <w:tr w:rsidR="00E934A9" w14:paraId="40C4647C" w14:textId="77777777" w:rsidTr="00E934A9">
                        <w:tc>
                          <w:tcPr>
                            <w:tcW w:w="11908" w:type="dxa"/>
                            <w:shd w:val="clear" w:color="auto" w:fill="000000" w:themeFill="text1"/>
                          </w:tcPr>
                          <w:p w14:paraId="215C89ED" w14:textId="77777777" w:rsidR="00E934A9" w:rsidRDefault="00E934A9" w:rsidP="00E934A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ru"/>
                              </w:rPr>
                              <w:t xml:space="preserve"> </w:t>
                            </w:r>
                          </w:p>
                          <w:p w14:paraId="76240AE2" w14:textId="77777777" w:rsidR="00E934A9" w:rsidRPr="00B84735" w:rsidRDefault="00E934A9" w:rsidP="00E934A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ru"/>
                              </w:rPr>
                              <w:t>ИНСТРУКЦИЯ ПО ЭКСПЛУАТАЦИИ</w:t>
                            </w:r>
                          </w:p>
                          <w:p w14:paraId="5FC26C5F" w14:textId="77777777" w:rsidR="00E934A9" w:rsidRPr="00B84735" w:rsidRDefault="00E934A9" w:rsidP="00E934A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E934A9" w14:paraId="127BC115" w14:textId="77777777" w:rsidTr="00E934A9">
                        <w:tc>
                          <w:tcPr>
                            <w:tcW w:w="11908" w:type="dxa"/>
                            <w:shd w:val="clear" w:color="auto" w:fill="000000" w:themeFill="text1"/>
                          </w:tcPr>
                          <w:p w14:paraId="494FB912" w14:textId="77777777" w:rsidR="00E934A9" w:rsidRDefault="00E934A9" w:rsidP="00E934A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30AAF86E" w14:textId="77777777" w:rsidR="00E934A9" w:rsidRPr="00B84735" w:rsidRDefault="00E934A9" w:rsidP="007435A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E32604" w14:textId="77777777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p w14:paraId="743633E1" w14:textId="77777777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p w14:paraId="5E712311" w14:textId="31B1705F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p w14:paraId="355B2568" w14:textId="77777777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p w14:paraId="04B6E5A5" w14:textId="77777777" w:rsidR="007435A3" w:rsidRPr="00EA716C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p w14:paraId="77949CC4" w14:textId="77777777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p w14:paraId="1B4F0364" w14:textId="77777777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p w14:paraId="4141D44B" w14:textId="77777777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p w14:paraId="157A073B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5742EF0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80D0D02" w14:textId="77777777" w:rsidR="006E5265" w:rsidRDefault="006E5265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B2B54DF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863EE29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CB4A48A" w14:textId="584F042F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190F89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175C699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E50AE87" w14:textId="6A606426" w:rsidR="007435A3" w:rsidRDefault="00D951D4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934A9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F8742F0" wp14:editId="21413D17">
            <wp:simplePos x="0" y="0"/>
            <wp:positionH relativeFrom="margin">
              <wp:posOffset>1308735</wp:posOffset>
            </wp:positionH>
            <wp:positionV relativeFrom="paragraph">
              <wp:posOffset>178435</wp:posOffset>
            </wp:positionV>
            <wp:extent cx="3674745" cy="3502025"/>
            <wp:effectExtent l="0" t="0" r="1905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44DCE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F69ACBB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414540F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AE979EC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F72E99" w14:textId="3277F70D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C37196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6E93E58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D0967F2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CE58EAD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D9F3B91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0BD16C5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11F6F63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E01116A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A05F14A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067F4B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14E512A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48C87D5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E43CC78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080C7B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1D3B24F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16C628E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60DC3F7" w14:textId="4E647759" w:rsidR="007435A3" w:rsidRDefault="006E5265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16"/>
          <w:szCs w:val="16"/>
          <w:lang w:val="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5CCA66" wp14:editId="33DD7349">
                <wp:simplePos x="0" y="0"/>
                <wp:positionH relativeFrom="margin">
                  <wp:posOffset>3987165</wp:posOffset>
                </wp:positionH>
                <wp:positionV relativeFrom="paragraph">
                  <wp:posOffset>126153</wp:posOffset>
                </wp:positionV>
                <wp:extent cx="2490470" cy="675640"/>
                <wp:effectExtent l="0" t="0" r="5080" b="381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89AF" w14:textId="62DA3669" w:rsidR="00E934A9" w:rsidRPr="006E5265" w:rsidRDefault="006E5265" w:rsidP="007435A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52496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Изображения, рисунки и фотографии могут немного отличаться из-за постоянного улучшения продукта, см. конструкцию вашего устройства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5CCA66" id="Надпись 217" o:spid="_x0000_s1027" type="#_x0000_t202" style="position:absolute;left:0;text-align:left;margin-left:313.95pt;margin-top:9.95pt;width:196.1pt;height:53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" stroked="f">
                <v:textbox style="mso-fit-shape-to-text:t">
                  <w:txbxContent>
                    <w:p w14:paraId="436D89AF" w14:textId="62DA3669" w:rsidR="00E934A9" w:rsidRPr="006E5265" w:rsidRDefault="006E5265" w:rsidP="007435A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 w:rsidRPr="0052496E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Изображения, </w:t>
                      </w:r>
                      <w:r w:rsidRPr="0052496E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рисунки и фотографии могут немного отличаться из-за постоянного улучшения продукта, см. конструкцию вашего устройства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4A9">
        <w:rPr>
          <w:rFonts w:ascii="Arial" w:hAnsi="Arial" w:cs="Arial"/>
          <w:noProof/>
          <w:sz w:val="16"/>
          <w:szCs w:val="16"/>
          <w:lang w:val="ru"/>
        </w:rPr>
        <w:drawing>
          <wp:anchor distT="0" distB="0" distL="114300" distR="114300" simplePos="0" relativeHeight="251663360" behindDoc="0" locked="0" layoutInCell="1" allowOverlap="1" wp14:anchorId="378C74BA" wp14:editId="7F437163">
            <wp:simplePos x="0" y="0"/>
            <wp:positionH relativeFrom="column">
              <wp:posOffset>3334005</wp:posOffset>
            </wp:positionH>
            <wp:positionV relativeFrom="paragraph">
              <wp:posOffset>146277</wp:posOffset>
            </wp:positionV>
            <wp:extent cx="655607" cy="500177"/>
            <wp:effectExtent l="0" t="0" r="0" b="0"/>
            <wp:wrapNone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07" cy="5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23C788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CAA55FE" w14:textId="124D427E" w:rsidR="007435A3" w:rsidRDefault="00114A2E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16"/>
          <w:szCs w:val="16"/>
          <w:lang w:val="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52AA1F" wp14:editId="505EE927">
                <wp:simplePos x="0" y="0"/>
                <wp:positionH relativeFrom="page">
                  <wp:posOffset>-133350</wp:posOffset>
                </wp:positionH>
                <wp:positionV relativeFrom="paragraph">
                  <wp:posOffset>283210</wp:posOffset>
                </wp:positionV>
                <wp:extent cx="7700010" cy="2070735"/>
                <wp:effectExtent l="0" t="0" r="0" b="571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0010" cy="2070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326" w:type="dxa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2410"/>
                              <w:gridCol w:w="6222"/>
                            </w:tblGrid>
                            <w:tr w:rsidR="006E5265" w:rsidRPr="00B84735" w14:paraId="10D92724" w14:textId="77777777" w:rsidTr="00114A2E">
                              <w:tc>
                                <w:tcPr>
                                  <w:tcW w:w="2694" w:type="dxa"/>
                                  <w:tcBorders>
                                    <w:bottom w:val="single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B462C2E" w14:textId="0697B431" w:rsidR="006E5265" w:rsidRPr="00203306" w:rsidRDefault="006E5265" w:rsidP="00E32ECD">
                                  <w:pPr>
                                    <w:spacing w:before="240" w:after="240"/>
                                    <w:jc w:val="both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114A2E">
                                    <w:rPr>
                                      <w:rFonts w:ascii="Helvetica LT Std Cond Blk" w:eastAsia="Times New Roman" w:hAnsi="Helvetica LT Std Cond Blk" w:cs="Arial"/>
                                      <w:b/>
                                      <w:bCs/>
                                      <w:sz w:val="52"/>
                                      <w:szCs w:val="52"/>
                                      <w:lang w:eastAsia="ru-RU" w:bidi="ar-SA"/>
                                    </w:rPr>
                                    <w:t>K</w:t>
                                  </w:r>
                                  <w:r w:rsidR="00AA2C86">
                                    <w:rPr>
                                      <w:rFonts w:ascii="Helvetica LT Std Cond Blk" w:eastAsia="Times New Roman" w:hAnsi="Helvetica LT Std Cond Blk" w:cs="Arial"/>
                                      <w:b/>
                                      <w:bCs/>
                                      <w:sz w:val="52"/>
                                      <w:szCs w:val="52"/>
                                      <w:lang w:eastAsia="ru-RU" w:bidi="ar-SA"/>
                                    </w:rPr>
                                    <w:t>SF04-225</w:t>
                                  </w:r>
                                  <w:r w:rsidRPr="002A4CB7">
                                    <w:rPr>
                                      <w:rFonts w:ascii="Montserrat ExtraBold" w:hAnsi="Montserrat ExtraBold" w:cs="Arial"/>
                                      <w:sz w:val="56"/>
                                      <w:szCs w:val="56"/>
                                      <w:lang w:val="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single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19BA19" w14:textId="322BDDFF" w:rsidR="006E5265" w:rsidRPr="00203306" w:rsidRDefault="006E5265" w:rsidP="006E5265">
                                  <w:pPr>
                                    <w:jc w:val="both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tcBorders>
                                    <w:bottom w:val="single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9DEE5F9" w14:textId="77777777" w:rsidR="00114A2E" w:rsidRDefault="00114A2E" w:rsidP="00114A2E">
                                  <w:pPr>
                                    <w:jc w:val="right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4EA33D" w14:textId="05ECFBA7" w:rsidR="006E5265" w:rsidRPr="00203306" w:rsidRDefault="00114A2E" w:rsidP="00114A2E">
                                  <w:pPr>
                                    <w:jc w:val="right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noProof/>
                                      <w:sz w:val="40"/>
                                      <w:szCs w:val="40"/>
                                    </w:rPr>
                                    <w:drawing>
                                      <wp:inline distT="0" distB="0" distL="0" distR="0" wp14:anchorId="62FA77DD" wp14:editId="3DD53C91">
                                        <wp:extent cx="1439344" cy="468795"/>
                                        <wp:effectExtent l="0" t="0" r="8890" b="7620"/>
                                        <wp:docPr id="649749364" name="Picture 1" descr="A black and white logo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49749364" name="Picture 1" descr="A black and white logo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7610" cy="4780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934A9" w:rsidRPr="00D951D4" w14:paraId="1BBFF070" w14:textId="77777777" w:rsidTr="00AA2C86">
                              <w:trPr>
                                <w:trHeight w:val="702"/>
                              </w:trPr>
                              <w:tc>
                                <w:tcPr>
                                  <w:tcW w:w="11326" w:type="dxa"/>
                                  <w:gridSpan w:val="3"/>
                                  <w:tcBorders>
                                    <w:bottom w:val="single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8AD4F17" w14:textId="2007401E" w:rsidR="00E934A9" w:rsidRPr="00203306" w:rsidRDefault="00AA2C86" w:rsidP="00AA2C8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4"/>
                                      <w:szCs w:val="4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4"/>
                                      <w:szCs w:val="44"/>
                                      <w:lang w:val="ru"/>
                                    </w:rPr>
                                    <w:t xml:space="preserve">Машина шлифовальная эксцентриковая            </w:t>
                                  </w:r>
                                  <w:r w:rsidR="00E934A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4"/>
                                      <w:szCs w:val="44"/>
                                      <w:lang w:val="ru"/>
                                    </w:rPr>
                                    <w:t xml:space="preserve"> </w:t>
                                  </w:r>
                                  <w:r w:rsidR="00E934A9" w:rsidRPr="00114A2E">
                                    <w:rPr>
                                      <w:rFonts w:ascii="Helvetica LT Std Cond Blk" w:hAnsi="Helvetica LT Std Cond Blk" w:cs="Arial"/>
                                      <w:b/>
                                      <w:bCs/>
                                      <w:sz w:val="44"/>
                                      <w:szCs w:val="44"/>
                                      <w:lang w:val="ru"/>
                                    </w:rPr>
                                    <w:t>RU</w:t>
                                  </w:r>
                                </w:p>
                              </w:tc>
                            </w:tr>
                          </w:tbl>
                          <w:p w14:paraId="2D77AC51" w14:textId="77777777" w:rsidR="00E934A9" w:rsidRPr="00203306" w:rsidRDefault="00E934A9" w:rsidP="007435A3">
                            <w:pPr>
                              <w:ind w:firstLine="9356"/>
                              <w:jc w:val="both"/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AA1F" id="Надпись 4" o:spid="_x0000_s1028" type="#_x0000_t202" style="position:absolute;left:0;text-align:left;margin-left:-10.5pt;margin-top:22.3pt;width:606.3pt;height:163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" fillcolor="#d8d8d8 [2732]" stroked="f">
                <v:textbox>
                  <w:txbxContent>
                    <w:tbl>
                      <w:tblPr>
                        <w:tblStyle w:val="TableGrid"/>
                        <w:tblW w:w="11326" w:type="dxa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2410"/>
                        <w:gridCol w:w="6222"/>
                      </w:tblGrid>
                      <w:tr w:rsidR="006E5265" w:rsidRPr="00B84735" w14:paraId="10D92724" w14:textId="77777777" w:rsidTr="00114A2E">
                        <w:tc>
                          <w:tcPr>
                            <w:tcW w:w="2694" w:type="dxa"/>
                            <w:tcBorders>
                              <w:bottom w:val="single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B462C2E" w14:textId="0697B431" w:rsidR="006E5265" w:rsidRPr="00203306" w:rsidRDefault="006E5265" w:rsidP="00E32ECD">
                            <w:pPr>
                              <w:spacing w:before="240" w:after="240"/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14A2E">
                              <w:rPr>
                                <w:rFonts w:ascii="Helvetica LT Std Cond Blk" w:eastAsia="Times New Roman" w:hAnsi="Helvetica LT Std Cond Blk" w:cs="Arial"/>
                                <w:b/>
                                <w:bCs/>
                                <w:sz w:val="52"/>
                                <w:szCs w:val="52"/>
                                <w:lang w:eastAsia="ru-RU" w:bidi="ar-SA"/>
                              </w:rPr>
                              <w:t>K</w:t>
                            </w:r>
                            <w:r w:rsidR="00AA2C86">
                              <w:rPr>
                                <w:rFonts w:ascii="Helvetica LT Std Cond Blk" w:eastAsia="Times New Roman" w:hAnsi="Helvetica LT Std Cond Blk" w:cs="Arial"/>
                                <w:b/>
                                <w:bCs/>
                                <w:sz w:val="52"/>
                                <w:szCs w:val="52"/>
                                <w:lang w:eastAsia="ru-RU" w:bidi="ar-SA"/>
                              </w:rPr>
                              <w:t>SF04-225</w:t>
                            </w:r>
                            <w:r w:rsidRPr="002A4CB7">
                              <w:rPr>
                                <w:rFonts w:ascii="Montserrat ExtraBold" w:hAnsi="Montserrat ExtraBold" w:cs="Arial"/>
                                <w:sz w:val="56"/>
                                <w:szCs w:val="56"/>
                                <w:lang w:val="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single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19BA19" w14:textId="322BDDFF" w:rsidR="006E5265" w:rsidRPr="00203306" w:rsidRDefault="006E5265" w:rsidP="006E5265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tcBorders>
                              <w:bottom w:val="single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9DEE5F9" w14:textId="77777777" w:rsidR="00114A2E" w:rsidRDefault="00114A2E" w:rsidP="00114A2E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14EA33D" w14:textId="05ECFBA7" w:rsidR="006E5265" w:rsidRPr="00203306" w:rsidRDefault="00114A2E" w:rsidP="00114A2E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2FA77DD" wp14:editId="3DD53C91">
                                  <wp:extent cx="1439344" cy="468795"/>
                                  <wp:effectExtent l="0" t="0" r="8890" b="7620"/>
                                  <wp:docPr id="649749364" name="Picture 1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9749364" name="Picture 1" descr="A black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7610" cy="478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934A9" w:rsidRPr="00D951D4" w14:paraId="1BBFF070" w14:textId="77777777" w:rsidTr="00AA2C86">
                        <w:trPr>
                          <w:trHeight w:val="702"/>
                        </w:trPr>
                        <w:tc>
                          <w:tcPr>
                            <w:tcW w:w="11326" w:type="dxa"/>
                            <w:gridSpan w:val="3"/>
                            <w:tcBorders>
                              <w:bottom w:val="single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8AD4F17" w14:textId="2007401E" w:rsidR="00E934A9" w:rsidRPr="00203306" w:rsidRDefault="00AA2C86" w:rsidP="00AA2C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ru"/>
                              </w:rPr>
                              <w:t xml:space="preserve">Машина шлифовальная эксцентриковая            </w:t>
                            </w:r>
                            <w:r w:rsidR="00E934A9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ru"/>
                              </w:rPr>
                              <w:t xml:space="preserve"> </w:t>
                            </w:r>
                            <w:r w:rsidR="00E934A9" w:rsidRPr="00114A2E">
                              <w:rPr>
                                <w:rFonts w:ascii="Helvetica LT Std Cond Blk" w:hAnsi="Helvetica LT Std Cond Blk" w:cs="Arial"/>
                                <w:b/>
                                <w:bCs/>
                                <w:sz w:val="44"/>
                                <w:szCs w:val="44"/>
                                <w:lang w:val="ru"/>
                              </w:rPr>
                              <w:t>RU</w:t>
                            </w:r>
                          </w:p>
                        </w:tc>
                      </w:tr>
                    </w:tbl>
                    <w:p w14:paraId="2D77AC51" w14:textId="77777777" w:rsidR="00E934A9" w:rsidRPr="00203306" w:rsidRDefault="00E934A9" w:rsidP="007435A3">
                      <w:pPr>
                        <w:ind w:firstLine="9356"/>
                        <w:jc w:val="both"/>
                        <w:rPr>
                          <w:rFonts w:ascii="Arial" w:hAnsi="Arial" w:cs="Arial"/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B1C3D8" w14:textId="2B7DC076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7B315C0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C565054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654575E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CA89B79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B614121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D0C7676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229873A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E35874C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6945688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3C89D23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24119C3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68623B6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314B6BC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CB33E4A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3695740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B451F33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CA9F34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94A3FCC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07E2789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BF95FA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AE95E2D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5CED3B1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A9C03FF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E52072F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BEA5CBB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8F456CA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0B249BD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C3C702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BB64835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FCE0BE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2468815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6DF43CE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E38F5D3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A3B7E23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762E06D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489C07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79677A1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2785971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E0C2AEE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3D7AEFF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46151DE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48E746A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814B3EA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D46F4B3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6261E96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F705D19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4B0649F" w14:textId="77777777" w:rsidR="007435A3" w:rsidRDefault="007435A3" w:rsidP="007435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E10E7BF" w14:textId="77777777" w:rsidR="00E934A9" w:rsidRDefault="00E934A9" w:rsidP="007435A3">
      <w:pPr>
        <w:jc w:val="both"/>
        <w:rPr>
          <w:rFonts w:ascii="Arial" w:hAnsi="Arial" w:cs="Arial"/>
          <w:b/>
          <w:bCs/>
          <w:sz w:val="28"/>
          <w:szCs w:val="28"/>
          <w:lang w:val="ru"/>
        </w:rPr>
      </w:pPr>
    </w:p>
    <w:p w14:paraId="3D7C7DF3" w14:textId="77777777" w:rsidR="00114A2E" w:rsidRPr="00114A2E" w:rsidRDefault="00114A2E" w:rsidP="00114A2E">
      <w:pPr>
        <w:rPr>
          <w:rFonts w:ascii="Helvetica LT Std Cond Blk" w:hAnsi="Helvetica LT Std Cond Blk" w:cs="Arial"/>
          <w:b/>
          <w:bCs/>
          <w:sz w:val="32"/>
          <w:szCs w:val="32"/>
          <w:lang w:val="ru-RU"/>
        </w:rPr>
      </w:pPr>
      <w:r w:rsidRPr="00D8708C">
        <w:rPr>
          <w:rFonts w:ascii="Helvetica LT Std Cond Blk" w:hAnsi="Helvetica LT Std Cond Blk" w:cs="Arial"/>
          <w:b/>
          <w:bCs/>
          <w:sz w:val="32"/>
          <w:szCs w:val="32"/>
        </w:rPr>
        <w:t>RU</w:t>
      </w:r>
    </w:p>
    <w:p w14:paraId="765ECC95" w14:textId="6BF8A82B" w:rsidR="007435A3" w:rsidRPr="00203306" w:rsidRDefault="00114A2E" w:rsidP="00114A2E">
      <w:pPr>
        <w:jc w:val="both"/>
        <w:rPr>
          <w:rFonts w:ascii="Arial" w:hAnsi="Arial" w:cs="Arial"/>
          <w:sz w:val="16"/>
          <w:szCs w:val="16"/>
          <w:lang w:val="ru-RU"/>
        </w:rPr>
        <w:sectPr w:rsidR="007435A3" w:rsidRPr="00203306" w:rsidSect="00E934A9">
          <w:pgSz w:w="11909" w:h="16834" w:code="9"/>
          <w:pgMar w:top="1134" w:right="851" w:bottom="1134" w:left="1134" w:header="720" w:footer="720" w:gutter="0"/>
          <w:cols w:space="720"/>
          <w:noEndnote/>
          <w:docGrid w:linePitch="360"/>
        </w:sectPr>
      </w:pPr>
      <w:r w:rsidRPr="00114A2E">
        <w:rPr>
          <w:rFonts w:ascii="Arial" w:hAnsi="Arial" w:cs="Arial"/>
          <w:sz w:val="18"/>
          <w:szCs w:val="18"/>
          <w:lang w:val="ru-RU"/>
        </w:rPr>
        <w:t>Перед использованием внимательно прочитайте и примите к сведению данную инструкцию</w:t>
      </w:r>
      <w:r w:rsidR="007435A3">
        <w:rPr>
          <w:rFonts w:ascii="Arial" w:hAnsi="Arial" w:cs="Arial"/>
          <w:sz w:val="16"/>
          <w:szCs w:val="16"/>
          <w:lang w:val="ru"/>
        </w:rPr>
        <w:t>.</w:t>
      </w:r>
    </w:p>
    <w:p w14:paraId="2DDB5D87" w14:textId="77777777" w:rsidR="007435A3" w:rsidRPr="00203306" w:rsidRDefault="007435A3" w:rsidP="007435A3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  <w:sectPr w:rsidR="007435A3" w:rsidRPr="00203306" w:rsidSect="00E934A9">
          <w:footerReference w:type="even" r:id="rId10"/>
          <w:footerReference w:type="default" r:id="rId11"/>
          <w:type w:val="continuous"/>
          <w:pgSz w:w="11909" w:h="16834" w:code="9"/>
          <w:pgMar w:top="1134" w:right="851" w:bottom="1134" w:left="1134" w:header="720" w:footer="720" w:gutter="0"/>
          <w:cols w:num="2" w:space="720"/>
          <w:noEndnote/>
          <w:docGrid w:linePitch="360"/>
        </w:sectPr>
      </w:pPr>
    </w:p>
    <w:p w14:paraId="3F3C8610" w14:textId="77777777" w:rsidR="00114A2E" w:rsidRPr="00114A2E" w:rsidRDefault="00114A2E" w:rsidP="00114A2E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114A2E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>ОБЩИЕ РЕКОМЕНДАЦИИ</w:t>
      </w:r>
    </w:p>
    <w:p w14:paraId="0FEFF61F" w14:textId="77777777" w:rsidR="00114A2E" w:rsidRPr="00114A2E" w:rsidRDefault="00114A2E" w:rsidP="00114A2E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114A2E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ПО БЕЗОПАСНОСТИ ПРИ РАБОТЕ</w:t>
      </w:r>
    </w:p>
    <w:p w14:paraId="03C1C2BB" w14:textId="77777777" w:rsidR="00114A2E" w:rsidRPr="009425C1" w:rsidRDefault="00114A2E" w:rsidP="00114A2E">
      <w:pPr>
        <w:jc w:val="both"/>
        <w:rPr>
          <w:rFonts w:ascii="Arial" w:hAnsi="Arial" w:cs="Arial"/>
          <w:b/>
          <w:bCs/>
          <w:sz w:val="26"/>
          <w:szCs w:val="26"/>
          <w:lang w:val="ru-RU"/>
        </w:rPr>
      </w:pPr>
      <w:r w:rsidRPr="009425C1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С ЭЛЕКТРОИНСТРУМЕНТОМ</w:t>
      </w:r>
    </w:p>
    <w:p w14:paraId="326FAE0F" w14:textId="77777777" w:rsidR="007435A3" w:rsidRPr="00203306" w:rsidRDefault="007435A3" w:rsidP="007435A3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noProof/>
          <w:sz w:val="16"/>
          <w:szCs w:val="16"/>
          <w:lang w:val="ru"/>
        </w:rPr>
        <w:drawing>
          <wp:inline distT="0" distB="0" distL="0" distR="0" wp14:anchorId="0DE7223C" wp14:editId="77190653">
            <wp:extent cx="285292" cy="253631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4" cy="26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  <w:lang w:val="ru"/>
        </w:rPr>
        <w:t>ПРЕДУПРЕЖДЕНИЕ!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Ознакомьтесь со всеми рекомендациями по безопасному проведению работ, инструкциями, иллюстрациями и спецификациями для данного 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Несоблюдение каких-либо из инструкций ниже может привести к поражению электрическим током, возгоранию и/или получению серьезных травм.</w:t>
      </w:r>
    </w:p>
    <w:p w14:paraId="0175325F" w14:textId="77777777" w:rsidR="007435A3" w:rsidRPr="00203306" w:rsidRDefault="007435A3" w:rsidP="007435A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1A0D7A" w14:textId="77777777" w:rsidR="007435A3" w:rsidRPr="00203306" w:rsidRDefault="007435A3" w:rsidP="007435A3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Сохраните все правила безопасности и инструкции для обращения в будущем.</w:t>
      </w:r>
    </w:p>
    <w:p w14:paraId="6A83C62E" w14:textId="77777777" w:rsidR="007435A3" w:rsidRPr="00203306" w:rsidRDefault="007435A3" w:rsidP="007435A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 w:val="ru"/>
        </w:rPr>
        <w:t>Во всех правилах безопасности термин «электроинструмент» означает работающий от сети (проводной) или аккумулятора (беспроводной) электрический инструмент.</w:t>
      </w:r>
    </w:p>
    <w:p w14:paraId="5C56B547" w14:textId="77777777" w:rsidR="007435A3" w:rsidRPr="00EA716C" w:rsidRDefault="007435A3" w:rsidP="007435A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1) Безопасность на рабочем месте</w:t>
      </w:r>
    </w:p>
    <w:p w14:paraId="05754FCB" w14:textId="77777777" w:rsidR="007435A3" w:rsidRPr="00203306" w:rsidRDefault="007435A3" w:rsidP="007435A3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Содержите рабочее место в чистоте, обеспечьте достаточное освещение.</w:t>
      </w:r>
      <w:r>
        <w:rPr>
          <w:rFonts w:ascii="Arial" w:hAnsi="Arial" w:cs="Arial"/>
          <w:sz w:val="16"/>
          <w:szCs w:val="16"/>
          <w:lang w:val="ru"/>
        </w:rPr>
        <w:t xml:space="preserve"> В условиях загроможденности или плохого освещения возрастает риск несчастных случаев.</w:t>
      </w:r>
    </w:p>
    <w:p w14:paraId="0082E0E9" w14:textId="77777777" w:rsidR="007435A3" w:rsidRPr="00203306" w:rsidRDefault="007435A3" w:rsidP="007435A3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пользуйтесь электроинструментами во взрывоопасной атмосфере, например, вблизи огнеопасных жидкостей, газов или пыли.</w:t>
      </w:r>
      <w:r>
        <w:rPr>
          <w:rFonts w:ascii="Arial" w:hAnsi="Arial" w:cs="Arial"/>
          <w:sz w:val="16"/>
          <w:szCs w:val="16"/>
          <w:lang w:val="ru"/>
        </w:rPr>
        <w:t xml:space="preserve"> В электроинструментах возможно образование искр, что может привести к возгоранию пыли или газов. </w:t>
      </w:r>
    </w:p>
    <w:p w14:paraId="37FB0D08" w14:textId="77777777" w:rsidR="007435A3" w:rsidRPr="00203306" w:rsidRDefault="007435A3" w:rsidP="007435A3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Следите за тем, чтобы посторонние лица находились на безопасном расстоянии от работающего электроинструмента.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Не отвлекайтесь во время работы с электроинструментом, это может привести к потере управления. </w:t>
      </w:r>
    </w:p>
    <w:p w14:paraId="352FC333" w14:textId="77777777" w:rsidR="007435A3" w:rsidRPr="00203306" w:rsidRDefault="007435A3" w:rsidP="007435A3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046051EC" w14:textId="77777777" w:rsidR="007435A3" w:rsidRPr="00EA716C" w:rsidRDefault="007435A3" w:rsidP="007435A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2) Электрическая безопасность</w:t>
      </w:r>
    </w:p>
    <w:p w14:paraId="7E338EC4" w14:textId="77777777" w:rsidR="007435A3" w:rsidRPr="00203306" w:rsidRDefault="007435A3" w:rsidP="007435A3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Вилка питания должна подходить к разъему электропитания.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Ни в коем случае не вносите никаких изменений в конструкцию вилки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Не используйте переходники для заземляемого (зануляемого) электроинструмента.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Использование оригинальных вилок и подходящих разъемов питания снижает риск поражения электрическим током.</w:t>
      </w:r>
    </w:p>
    <w:p w14:paraId="1AF8F2B6" w14:textId="77777777" w:rsidR="007435A3" w:rsidRPr="00203306" w:rsidRDefault="007435A3" w:rsidP="007435A3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прикасайтесь к заземленным или зануленным поверхностям: трубам, радиаторам, решеткам и холодильникам.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заземлении или занулении тела оператора возрастает риск поражения электрическим током.</w:t>
      </w:r>
    </w:p>
    <w:p w14:paraId="5B83ED2F" w14:textId="77777777" w:rsidR="007435A3" w:rsidRPr="00203306" w:rsidRDefault="007435A3" w:rsidP="007435A3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попадания капель дождя или воздействия влажного воздуха на электроинструмент.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попадании воды внутрь электроинструмента возрастает риск поражения электрическим током.</w:t>
      </w:r>
    </w:p>
    <w:p w14:paraId="6F2EFF56" w14:textId="77777777" w:rsidR="007435A3" w:rsidRPr="00203306" w:rsidRDefault="007435A3" w:rsidP="007435A3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неправильного использования шнура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Ни в коем случае не носите и не тяните электроинструмент за шнур питания, не вытягивайте вилку из розетки, держась за шнур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воздействия тепла, масла, острых краев или подвижных частей на шнур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повреждении или запутывании шнура питания возрастает риск поражения электрическим током.</w:t>
      </w:r>
    </w:p>
    <w:p w14:paraId="79066938" w14:textId="77777777" w:rsidR="007435A3" w:rsidRPr="00203306" w:rsidRDefault="007435A3" w:rsidP="007435A3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При работе с электроинструментом на открытом воздухе используйте удлинитель, рассчитанный на применение на открытом воздухе.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Использование шнура питания, рассчитанного на применение на открытом воздухе, снижает риск поражения электрическим током.</w:t>
      </w:r>
    </w:p>
    <w:p w14:paraId="05FF879A" w14:textId="77777777" w:rsidR="007435A3" w:rsidRPr="00EA716C" w:rsidRDefault="007435A3" w:rsidP="007435A3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Если не удается избежать использования электричества во влажной атмосфере, используйте источник питания с устройством защитного отключения (УЗО).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Применение УЗО снижает риск поражения электрическим током.</w:t>
      </w:r>
    </w:p>
    <w:p w14:paraId="3701D4F8" w14:textId="77777777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p w14:paraId="5C540682" w14:textId="77777777" w:rsidR="007435A3" w:rsidRPr="00EA716C" w:rsidRDefault="007435A3" w:rsidP="007435A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3) Личная безопасность</w:t>
      </w:r>
    </w:p>
    <w:p w14:paraId="1E8A8FF5" w14:textId="77777777" w:rsidR="007435A3" w:rsidRPr="00203306" w:rsidRDefault="007435A3" w:rsidP="007435A3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Будьте внимательны, следите за тем, что делаете, и правильно используйте электроинструмент.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 xml:space="preserve">Не пользуйтесь электроинструментом в уставшем </w:t>
      </w:r>
      <w:r>
        <w:rPr>
          <w:rFonts w:ascii="Arial" w:hAnsi="Arial" w:cs="Arial"/>
          <w:b/>
          <w:bCs/>
          <w:sz w:val="16"/>
          <w:szCs w:val="16"/>
          <w:lang w:val="ru"/>
        </w:rPr>
        <w:t>состоянии или под воздействием алкоголя, наркотиков или медицинских препаратов.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Даже кратковременное снижение внимания при работе с электроинструментом может привести к серьезной травме.</w:t>
      </w:r>
    </w:p>
    <w:p w14:paraId="44C15E9B" w14:textId="77777777" w:rsidR="007435A3" w:rsidRPr="00203306" w:rsidRDefault="007435A3" w:rsidP="007435A3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Пользуйтесь средствами индивидуальной защиты.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Всегда используйте средства защиты глаз.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Использование защитного оборудования (пылезащитной маски, противоскользящей защитной обуви, жесткой каски или средств защиты органов слуха), соответствующего условиям работы, снижает производственный травматизм.</w:t>
      </w:r>
    </w:p>
    <w:p w14:paraId="4957276A" w14:textId="77777777" w:rsidR="007435A3" w:rsidRPr="00203306" w:rsidRDefault="007435A3" w:rsidP="007435A3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Примите меры против непреднамеренного пуска.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 xml:space="preserve">Перед подключением к источнику питания и/или аккумулятору, поднятием или переноской инструмента убедитесь в том, что его выключатель находится в положении «ВЫКЛ».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переноске электроинструмента с пальцем на переключателе или подача питания на устройство с выключателем в положении «ВКЛ» повышает риск несчастного случая.</w:t>
      </w:r>
    </w:p>
    <w:p w14:paraId="2F8FF5CF" w14:textId="77777777" w:rsidR="007435A3" w:rsidRPr="00203306" w:rsidRDefault="007435A3" w:rsidP="007435A3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Перед включением питания инструмента обязательно уберите с него все регулировочные и гаечные ключи.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Если оставить на вращающейся части электроинструмента гаечный или регулировочный ключ, это может привести к несчастному случаю.</w:t>
      </w:r>
    </w:p>
    <w:p w14:paraId="40D5DA0B" w14:textId="77777777" w:rsidR="007435A3" w:rsidRPr="00203306" w:rsidRDefault="007435A3" w:rsidP="007435A3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пытайтесь тянуться к месту сверления.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Всегда сохраняйте устойчивое положение.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Это позволит сохранить контроль над электроинструментом в непредвиденных обстоятельствах.</w:t>
      </w:r>
    </w:p>
    <w:p w14:paraId="671ABBA6" w14:textId="77777777" w:rsidR="007435A3" w:rsidRPr="00203306" w:rsidRDefault="007435A3" w:rsidP="007435A3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Носите подходящую одежду.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Снимите все свободные элементы одежды и ювелирные украшения.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Следите за тем, чтобы длинные волосы, элементы одежды и перчатки находились на безопасном расстоянии от движущихся частей и не могли попасть в них.</w:t>
      </w:r>
    </w:p>
    <w:p w14:paraId="079DBF7A" w14:textId="77777777" w:rsidR="007435A3" w:rsidRPr="00E934A9" w:rsidRDefault="007435A3" w:rsidP="00E934A9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E934A9">
        <w:rPr>
          <w:rFonts w:ascii="Arial" w:hAnsi="Arial" w:cs="Arial"/>
          <w:b/>
          <w:bCs/>
          <w:sz w:val="16"/>
          <w:szCs w:val="16"/>
          <w:lang w:val="ru"/>
        </w:rPr>
        <w:t>Если инструмент соединен с контейнером для сбора пыли, убедитесь в правильности соединения.</w:t>
      </w:r>
      <w:r w:rsidRPr="00E934A9">
        <w:rPr>
          <w:rFonts w:ascii="Arial" w:hAnsi="Arial" w:cs="Arial"/>
          <w:sz w:val="16"/>
          <w:szCs w:val="16"/>
          <w:lang w:val="ru"/>
        </w:rPr>
        <w:t xml:space="preserve"> </w:t>
      </w:r>
      <w:r w:rsidRPr="00E934A9">
        <w:rPr>
          <w:rFonts w:ascii="Arial" w:hAnsi="Arial" w:cs="Arial"/>
          <w:i/>
          <w:iCs/>
          <w:sz w:val="16"/>
          <w:szCs w:val="16"/>
          <w:lang w:val="ru"/>
        </w:rPr>
        <w:t>Пылесборник уменьшает связанные с пылью опасности.</w:t>
      </w:r>
    </w:p>
    <w:p w14:paraId="49C75B93" w14:textId="77777777" w:rsidR="007435A3" w:rsidRPr="00E934A9" w:rsidRDefault="007435A3" w:rsidP="00E934A9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E934A9">
        <w:rPr>
          <w:rFonts w:ascii="Arial" w:hAnsi="Arial" w:cs="Arial"/>
          <w:b/>
          <w:bCs/>
          <w:sz w:val="16"/>
          <w:szCs w:val="16"/>
          <w:lang w:val="ru"/>
        </w:rPr>
        <w:t>Не допускайте расслабленности после частого использования инструментов и игнорирования правил безопасности.</w:t>
      </w:r>
      <w:r w:rsidRPr="00E934A9">
        <w:rPr>
          <w:rFonts w:ascii="Arial" w:hAnsi="Arial" w:cs="Arial"/>
          <w:sz w:val="16"/>
          <w:szCs w:val="16"/>
          <w:lang w:val="ru"/>
        </w:rPr>
        <w:t xml:space="preserve"> </w:t>
      </w:r>
      <w:r w:rsidRPr="00E934A9">
        <w:rPr>
          <w:rFonts w:ascii="Arial" w:hAnsi="Arial" w:cs="Arial"/>
          <w:i/>
          <w:iCs/>
          <w:sz w:val="16"/>
          <w:szCs w:val="16"/>
          <w:lang w:val="ru"/>
        </w:rPr>
        <w:t>Неосторожное использование за долю секунды может привести к серьезной травме.</w:t>
      </w:r>
    </w:p>
    <w:p w14:paraId="0010EF59" w14:textId="77777777" w:rsidR="007435A3" w:rsidRPr="00203306" w:rsidRDefault="007435A3" w:rsidP="007435A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BACDC0" w14:textId="77777777" w:rsidR="007435A3" w:rsidRPr="00203306" w:rsidRDefault="007435A3" w:rsidP="007435A3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4) Применение электроинструмента и уход за ним</w:t>
      </w:r>
    </w:p>
    <w:p w14:paraId="2D73FCDE" w14:textId="77777777" w:rsidR="007435A3" w:rsidRPr="00203306" w:rsidRDefault="007435A3" w:rsidP="007435A3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прикладывайте к электроинструменту силу.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Используйте подходящий для конкретной задачи электроинструмент.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Это обеспечит лучшее и безопасное выполнение работы со скоростью, на которую рассчитан инструмент.</w:t>
      </w:r>
    </w:p>
    <w:p w14:paraId="55B8A804" w14:textId="77777777" w:rsidR="007435A3" w:rsidRPr="00203306" w:rsidRDefault="007435A3" w:rsidP="007435A3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пользуйтесь инструментом с неисправным выключателем.</w:t>
      </w:r>
      <w:r>
        <w:rPr>
          <w:rFonts w:ascii="Arial" w:hAnsi="Arial" w:cs="Arial"/>
          <w:sz w:val="16"/>
          <w:szCs w:val="16"/>
          <w:lang w:val="ru"/>
        </w:rPr>
        <w:t xml:space="preserve"> Любой электроинструмент, которым невозможно управлять при помощи выключателя, представляет опасность и требует ремонта.</w:t>
      </w:r>
    </w:p>
    <w:p w14:paraId="2812735A" w14:textId="77777777" w:rsidR="007435A3" w:rsidRPr="00C55EF3" w:rsidRDefault="007435A3" w:rsidP="007435A3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Перед регулировкой, сменой рабочей части или отправкой на хранение обязательно выньте вилку питания из розетки или отсоедините аккумулятор от 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Это снизит риск случайного запуска электроинструмента.</w:t>
      </w:r>
    </w:p>
    <w:p w14:paraId="66E00BA0" w14:textId="77777777" w:rsidR="007435A3" w:rsidRPr="00C55EF3" w:rsidRDefault="007435A3" w:rsidP="007435A3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Если вы не пользуетесь электроинструментом, храните его недоступном для детей месте, не позволяйте использовать электроинструмент лицам, не знакомым с ним или не ознакомленным с содержанием настоящей инструкции.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Электроинструмент в руках неподготовленного оператора представляет опасность.</w:t>
      </w:r>
    </w:p>
    <w:p w14:paraId="3C2AE15A" w14:textId="77777777" w:rsidR="007435A3" w:rsidRPr="00C55EF3" w:rsidRDefault="007435A3" w:rsidP="007435A3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Обеспечьте техническое обслуживание 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Проверяйте его на предмет смещения или сцепления подвижных частей, поломки частей и на наличие других условий, способных повлиять на работу электроинструмента.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При обнаружении повреждения обязательно сперва отремонтируйте электроинструмент, прежде чем использовать его дальше.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Ненадлежащее техническое обслуживание инструментов является частой причиной несчастных случаев.</w:t>
      </w:r>
    </w:p>
    <w:p w14:paraId="54140692" w14:textId="77777777" w:rsidR="007435A3" w:rsidRPr="00203306" w:rsidRDefault="007435A3" w:rsidP="007435A3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Следите за остротой и чистотой режущих инструментов.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 xml:space="preserve">Правильный уход за режущими инструментами с острыми режущими кромками </w:t>
      </w:r>
      <w:r>
        <w:rPr>
          <w:rFonts w:ascii="Arial" w:hAnsi="Arial" w:cs="Arial"/>
          <w:i/>
          <w:iCs/>
          <w:sz w:val="16"/>
          <w:szCs w:val="16"/>
          <w:lang w:val="ru"/>
        </w:rPr>
        <w:lastRenderedPageBreak/>
        <w:t>предотвращает заедание и улучшает контроль.</w:t>
      </w:r>
    </w:p>
    <w:p w14:paraId="1F4CF6D1" w14:textId="77777777" w:rsidR="007435A3" w:rsidRPr="00C55EF3" w:rsidRDefault="007435A3" w:rsidP="007435A3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Используйте электроинструмент, принадлежности и насадки строго в соответствии с настоящей инструкцией, учитывая условия эксплуатации и характер выполняемой работы.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Использование электроинструмента не по назначению может быть опасным.</w:t>
      </w:r>
    </w:p>
    <w:p w14:paraId="66A5795A" w14:textId="77777777" w:rsidR="007435A3" w:rsidRPr="00203306" w:rsidRDefault="007435A3" w:rsidP="007435A3">
      <w:pPr>
        <w:pStyle w:val="ListParagraph"/>
        <w:numPr>
          <w:ilvl w:val="0"/>
          <w:numId w:val="2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Прочно удерживайте электроинструмент за рукоятку, поверхность которой должна быть сухой, чистой, без следов смазочных материалов.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В случае поломки скользкая рукоятка представляет опасность потери контроля над инструментом.</w:t>
      </w:r>
    </w:p>
    <w:p w14:paraId="5B0DB021" w14:textId="77777777" w:rsidR="00AA2C86" w:rsidRDefault="00AA2C86" w:rsidP="00AA2C86">
      <w:pPr>
        <w:widowControl/>
        <w:outlineLvl w:val="0"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bookmarkStart w:id="0" w:name="bookmark7"/>
    </w:p>
    <w:p w14:paraId="1B7E0E50" w14:textId="6ADA7D81" w:rsidR="00AA2C86" w:rsidRPr="00AA2C86" w:rsidRDefault="00AA2C86" w:rsidP="00AA2C86">
      <w:pPr>
        <w:widowControl/>
        <w:outlineLvl w:val="0"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  <w:t>Дополнительные инструкции для шлифовальной машины</w:t>
      </w:r>
    </w:p>
    <w:p w14:paraId="4DF7C9AF" w14:textId="77777777" w:rsidR="00AA2C86" w:rsidRPr="00AA2C86" w:rsidRDefault="00AA2C86" w:rsidP="00AA2C86">
      <w:pPr>
        <w:widowControl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1. Правила техники безопасности для всех работ</w:t>
      </w:r>
    </w:p>
    <w:p w14:paraId="36012860" w14:textId="77777777" w:rsidR="00AA2C86" w:rsidRPr="00AA2C86" w:rsidRDefault="00AA2C86" w:rsidP="00AA2C86">
      <w:pPr>
        <w:widowControl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Общие правила техники безопасности для шлифовальной машины</w:t>
      </w:r>
    </w:p>
    <w:p w14:paraId="6576B0A2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 xml:space="preserve">Настоящий электроинструмент предназначен для использования в качестве шлифовальной машины. </w:t>
      </w:r>
      <w:r w:rsidRPr="00AA2C86"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  <w:t>Внимательно ознакомьтесь со всеми предупреждениями, инструкциями, иллюстрациями и техническими характеристиками электроинструмента.</w:t>
      </w:r>
    </w:p>
    <w:p w14:paraId="156314D1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Не рекомендуется выполнять с помощью электроинструмента такие работы, как пришлифовка, зачистка металлической щеткой, полировка или обрезка.</w:t>
      </w:r>
    </w:p>
    <w:p w14:paraId="152240DD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Используйте только ту оснастку, которая предназначена для этого инструмента и рекомендована его производителем.</w:t>
      </w:r>
    </w:p>
    <w:p w14:paraId="5E1F14D5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Используйте шлифовальную пластину и наждачную бумагу для частоты вращения более 2700 об/мин.</w:t>
      </w:r>
    </w:p>
    <w:p w14:paraId="696F1235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Внешний диаметр и толщина оснастки должны соответствовать номинальной мощности электроинструмента.</w:t>
      </w:r>
    </w:p>
    <w:p w14:paraId="651A6B7F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Размеры оснастки (например, шлифовальной пластины) должны подходить для установки на шпиндель электроинструмента.</w:t>
      </w:r>
    </w:p>
    <w:p w14:paraId="419AC4B9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 xml:space="preserve">Не используйте поврежденную оснастку. </w:t>
      </w:r>
      <w:r w:rsidRPr="00AA2C86"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  <w:t>Перед каждым использованием проверяйте целостность оснастки (например, наждачной бумаги). В случае падения электроинструмента или оснастки проверьте целостность оснастки или поставьте неповрежденную. После проверки и установки оснастки расположите электроинструмент так, чтобы в плоскости вращения не было людей, и дайте ему поработать с максимальной частотой вращения без нагрузки в течение одной минуты.</w:t>
      </w:r>
    </w:p>
    <w:p w14:paraId="6979C206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 xml:space="preserve">Используйте средства индивидуальной защиты. </w:t>
      </w:r>
      <w:r w:rsidRPr="00AA2C86"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  <w:t>В зависимости от выполняемых работ, используйте защитную маску или защитные очки. При необходимости надевайте пылезащитную маску, наушники, перчатки и защитный фартук, способный задерживать мелкие частицы абразива или фрагменты обрабатываемого предмета.</w:t>
      </w:r>
    </w:p>
    <w:p w14:paraId="7F1551B1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 xml:space="preserve">Не допускайте посторонних в зону ведения работ. </w:t>
      </w:r>
      <w:r w:rsidRPr="00AA2C86"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  <w:t>Вход в зону ведения работ разрешается только при наличии средств индивидуальной защиты.</w:t>
      </w:r>
    </w:p>
    <w:p w14:paraId="6FEBFA9E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 xml:space="preserve">Не модифицируйте электроинструмент для выполнения работ, для которых он не предназначен. </w:t>
      </w:r>
      <w:r w:rsidRPr="00AA2C86">
        <w:rPr>
          <w:rFonts w:ascii="Arial" w:eastAsiaTheme="minorHAnsi" w:hAnsi="Arial" w:cs="Arial"/>
          <w:i/>
          <w:color w:val="auto"/>
          <w:kern w:val="2"/>
          <w:sz w:val="16"/>
          <w:szCs w:val="16"/>
          <w:lang w:val="ru-RU" w:bidi="ar-SA"/>
          <w14:ligatures w14:val="standardContextual"/>
        </w:rPr>
        <w:t>Такая модификация может привести потере управления и тяжелым травмам.</w:t>
      </w:r>
    </w:p>
    <w:p w14:paraId="4AFA8166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Следите за тем, чтобы вращающаяся оснастка не касалась шнура.</w:t>
      </w:r>
    </w:p>
    <w:p w14:paraId="07430598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Кладите инструмент только после полной остановки оснастки.</w:t>
      </w:r>
    </w:p>
    <w:p w14:paraId="313A3C09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Не включайте инструмент, держа его близко к себе.</w:t>
      </w:r>
    </w:p>
    <w:p w14:paraId="221DF85E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Регулярно очищайте вентиляционные отверстия электроинструмента.</w:t>
      </w:r>
    </w:p>
    <w:p w14:paraId="72CDF27B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Не используйте электроинструмент вблизи легковоспламеняющихся материалов.</w:t>
      </w:r>
    </w:p>
    <w:p w14:paraId="61DC4BB2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Не используйте оснастку, для которой требуется жидкостное охлаждение.</w:t>
      </w:r>
    </w:p>
    <w:p w14:paraId="5B50E4F9" w14:textId="77777777" w:rsidR="00AA2C86" w:rsidRPr="00AA2C86" w:rsidRDefault="00AA2C86" w:rsidP="00AA2C86">
      <w:pPr>
        <w:widowControl/>
        <w:numPr>
          <w:ilvl w:val="0"/>
          <w:numId w:val="36"/>
        </w:numPr>
        <w:contextualSpacing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 xml:space="preserve">Используйте бумагу для шлифовальных дисков подходящего размера. При выборе шлифовальной бумаги следуйте рекомендациям производителя. </w:t>
      </w:r>
      <w:r w:rsidRPr="00AA2C86"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  <w:t xml:space="preserve">Шлифовальная бумага слишком большого размера, выступающая за края шлифовальной пластины, может </w:t>
      </w:r>
      <w:r w:rsidRPr="00AA2C86"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  <w:t>привести к травмам, защемлению и износу диска или отскоку инструмента.</w:t>
      </w:r>
    </w:p>
    <w:p w14:paraId="496D0138" w14:textId="77777777" w:rsidR="00AA2C86" w:rsidRPr="00AA2C86" w:rsidRDefault="00AA2C86" w:rsidP="00AA2C86">
      <w:pPr>
        <w:widowControl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</w:p>
    <w:p w14:paraId="75D4963C" w14:textId="77777777" w:rsidR="00AA2C86" w:rsidRPr="00AA2C86" w:rsidRDefault="00AA2C86" w:rsidP="00AA2C86">
      <w:pPr>
        <w:widowControl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2. Дополнительные правила техники безопасности для всех работ</w:t>
      </w:r>
    </w:p>
    <w:p w14:paraId="77947447" w14:textId="77777777" w:rsidR="00AA2C86" w:rsidRPr="00AA2C86" w:rsidRDefault="00AA2C86" w:rsidP="00AA2C86">
      <w:pPr>
        <w:widowControl/>
        <w:numPr>
          <w:ilvl w:val="1"/>
          <w:numId w:val="37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Крепко держите электроинструмент и расположите тело и руку таким образом, чтобы противостоять отскоку. Если есть дополнительная ручка, обязательно используйте ее для максимального контроля отскока или реактивного момента во время включения инструмента.</w:t>
      </w:r>
    </w:p>
    <w:p w14:paraId="153DCAFF" w14:textId="77777777" w:rsidR="00AA2C86" w:rsidRPr="00AA2C86" w:rsidRDefault="00AA2C86" w:rsidP="00AA2C86">
      <w:pPr>
        <w:widowControl/>
        <w:numPr>
          <w:ilvl w:val="1"/>
          <w:numId w:val="37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Не держите руку рядом с вращающейся оснасткой.</w:t>
      </w:r>
    </w:p>
    <w:p w14:paraId="7EA14E35" w14:textId="77777777" w:rsidR="00AA2C86" w:rsidRPr="00AA2C86" w:rsidRDefault="00AA2C86" w:rsidP="00AA2C86">
      <w:pPr>
        <w:widowControl/>
        <w:numPr>
          <w:ilvl w:val="1"/>
          <w:numId w:val="37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Не становитесь по направлению движения инструмента при отскоке.</w:t>
      </w:r>
    </w:p>
    <w:p w14:paraId="0D424297" w14:textId="77777777" w:rsidR="00AA2C86" w:rsidRPr="00AA2C86" w:rsidRDefault="00AA2C86" w:rsidP="00AA2C86">
      <w:pPr>
        <w:widowControl/>
        <w:numPr>
          <w:ilvl w:val="1"/>
          <w:numId w:val="37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Соблюдайте особую осторожность при работе с углами, острыми краями и т. д. Не допускайте биения и зажатия оснастки.</w:t>
      </w:r>
    </w:p>
    <w:p w14:paraId="42014DBB" w14:textId="77777777" w:rsidR="00AA2C86" w:rsidRPr="00AA2C86" w:rsidRDefault="00AA2C86" w:rsidP="00AA2C86">
      <w:pPr>
        <w:widowControl/>
        <w:numPr>
          <w:ilvl w:val="1"/>
          <w:numId w:val="37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Не устанавливайте пилу для резьбы по дереву или пилообразное лезвие.</w:t>
      </w:r>
    </w:p>
    <w:p w14:paraId="470FE596" w14:textId="77777777" w:rsidR="00AA2C86" w:rsidRPr="00AA2C86" w:rsidRDefault="00AA2C86" w:rsidP="00AA2C86">
      <w:pPr>
        <w:widowControl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</w:p>
    <w:p w14:paraId="47E77F7D" w14:textId="77777777" w:rsidR="00AA2C86" w:rsidRPr="00AA2C86" w:rsidRDefault="00AA2C86" w:rsidP="00AA2C86">
      <w:pPr>
        <w:widowControl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Отскок и соответствующие правила техники безопасности</w:t>
      </w:r>
    </w:p>
    <w:p w14:paraId="1712A9A4" w14:textId="77777777" w:rsidR="00AA2C86" w:rsidRPr="00AA2C86" w:rsidRDefault="00AA2C86" w:rsidP="00AA2C86">
      <w:pPr>
        <w:widowControl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  <w:t>Отскок — это неожиданное поведение вращающегося диска, диска-подошвы, щетки или другой оснастки в случае зажатия или защемления. При зажатии или защемлении вращающаяся оснастка мгновенно останавливается, из-за чего электроинструмент отскакивает в направлении, противоположном направлению вращения.</w:t>
      </w:r>
    </w:p>
    <w:p w14:paraId="4202BA24" w14:textId="77777777" w:rsidR="00AA2C86" w:rsidRPr="00AA2C86" w:rsidRDefault="00AA2C86" w:rsidP="00AA2C86">
      <w:pPr>
        <w:widowControl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  <w:t>Например, при зажатии абразивного диска обрабатываемым предметом кромка диска, входящая в точку зажатия, может зацепиться за поверхность предмета, из-за чего диск выскочит или отскочит. В зависимости от направления движения диска в точке зажатия диск может отскочить по направлению к пользователю или от него. В этом случае возможна также поломка абразивного диска.</w:t>
      </w:r>
    </w:p>
    <w:p w14:paraId="7DABCE71" w14:textId="77777777" w:rsidR="00AA2C86" w:rsidRPr="00AA2C86" w:rsidRDefault="00AA2C86" w:rsidP="00AA2C86">
      <w:pPr>
        <w:widowControl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  <w:t>Отскок происходит при неправильном использовании электроинструмента и/или несоблюдении рабочих процедур или условий работы. Ниже приводятся меры по предотвращению отскока.</w:t>
      </w:r>
    </w:p>
    <w:p w14:paraId="431BBD50" w14:textId="77777777" w:rsidR="00AA2C86" w:rsidRPr="00AA2C86" w:rsidRDefault="00AA2C86" w:rsidP="00AA2C86">
      <w:pPr>
        <w:widowControl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</w:p>
    <w:p w14:paraId="1A3A6E12" w14:textId="77777777" w:rsidR="00AA2C86" w:rsidRPr="00AA2C86" w:rsidRDefault="00AA2C86" w:rsidP="00AA2C86">
      <w:pPr>
        <w:widowControl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3. Дополнительные правила техники безопасности для шлифовальных работ</w:t>
      </w:r>
    </w:p>
    <w:p w14:paraId="4E9D715E" w14:textId="77777777" w:rsidR="00AA2C86" w:rsidRPr="00AA2C86" w:rsidRDefault="00AA2C86" w:rsidP="00AA2C86">
      <w:pPr>
        <w:widowControl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Правила техники безопасности для шлифовальных работ:</w:t>
      </w:r>
    </w:p>
    <w:p w14:paraId="09131245" w14:textId="77777777" w:rsidR="00AA2C86" w:rsidRPr="00AA2C86" w:rsidRDefault="00AA2C86" w:rsidP="00AA2C86">
      <w:pPr>
        <w:widowControl/>
        <w:numPr>
          <w:ilvl w:val="1"/>
          <w:numId w:val="38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Не используйте наждачную бумагу слишком большого размера. При выборе шлифовальной бумаги следуйте рекомендациям производителя.</w:t>
      </w:r>
    </w:p>
    <w:p w14:paraId="3BB0A2DB" w14:textId="77777777" w:rsidR="00AA2C86" w:rsidRPr="00AA2C86" w:rsidRDefault="00AA2C86" w:rsidP="00AA2C86">
      <w:pPr>
        <w:widowControl/>
        <w:numPr>
          <w:ilvl w:val="1"/>
          <w:numId w:val="38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Перед началом работы проверьте затяжку креплений инструмента.</w:t>
      </w:r>
    </w:p>
    <w:p w14:paraId="02647179" w14:textId="77777777" w:rsidR="00AA2C86" w:rsidRPr="00AA2C86" w:rsidRDefault="00AA2C86" w:rsidP="00AA2C86">
      <w:pPr>
        <w:widowControl/>
        <w:rPr>
          <w:rFonts w:ascii="Arial" w:eastAsiaTheme="minorHAnsi" w:hAnsi="Arial" w:cs="Arial"/>
          <w:color w:val="auto"/>
          <w:kern w:val="2"/>
          <w:sz w:val="16"/>
          <w:szCs w:val="16"/>
          <w:lang w:val="ru-RU" w:bidi="ar-SA"/>
          <w14:ligatures w14:val="standardContextual"/>
        </w:rPr>
      </w:pPr>
    </w:p>
    <w:p w14:paraId="6261CE20" w14:textId="77777777" w:rsidR="00AA2C86" w:rsidRPr="00AA2C86" w:rsidRDefault="00AA2C86" w:rsidP="00AA2C86">
      <w:pPr>
        <w:widowControl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4. Дополнение:</w:t>
      </w:r>
    </w:p>
    <w:p w14:paraId="5D2D910B" w14:textId="77777777" w:rsidR="00AA2C86" w:rsidRPr="00AA2C86" w:rsidRDefault="00AA2C86" w:rsidP="00AA2C86">
      <w:pPr>
        <w:widowControl/>
        <w:numPr>
          <w:ilvl w:val="0"/>
          <w:numId w:val="39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 xml:space="preserve">Для шлифования рекомендуется использовать наждачную бумагу </w:t>
      </w:r>
      <w:r w:rsidRPr="00AA2C86">
        <w:rPr>
          <w:rFonts w:ascii="Cambria Math" w:eastAsiaTheme="minorHAnsi" w:hAnsi="Cambria Math" w:cs="Cambria Math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⌀</w:t>
      </w: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 xml:space="preserve">180 мм и шлифовальный диск </w:t>
      </w:r>
      <w:r w:rsidRPr="00AA2C86">
        <w:rPr>
          <w:rFonts w:ascii="Cambria Math" w:eastAsiaTheme="minorHAnsi" w:hAnsi="Cambria Math" w:cs="Cambria Math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⌀</w:t>
      </w: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180 мм.</w:t>
      </w:r>
    </w:p>
    <w:p w14:paraId="382247A9" w14:textId="77777777" w:rsidR="00AA2C86" w:rsidRPr="00AA2C86" w:rsidRDefault="00AA2C86" w:rsidP="00AA2C86">
      <w:pPr>
        <w:widowControl/>
        <w:numPr>
          <w:ilvl w:val="0"/>
          <w:numId w:val="39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Если необходимо установить дополнительную ручку, выбирайте ручку безопасной длины и проверяйте надежность ее установки.</w:t>
      </w:r>
    </w:p>
    <w:p w14:paraId="1623F11E" w14:textId="77777777" w:rsidR="00AA2C86" w:rsidRPr="00AA2C86" w:rsidRDefault="00AA2C86" w:rsidP="00AA2C86">
      <w:pPr>
        <w:widowControl/>
        <w:numPr>
          <w:ilvl w:val="0"/>
          <w:numId w:val="39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На одном инструменте допускается использовать только одну дополнительную ручку.</w:t>
      </w:r>
    </w:p>
    <w:p w14:paraId="7BE5D3C0" w14:textId="77777777" w:rsidR="00AA2C86" w:rsidRPr="00AA2C86" w:rsidRDefault="00AA2C86" w:rsidP="00AA2C86">
      <w:pPr>
        <w:widowControl/>
        <w:numPr>
          <w:ilvl w:val="0"/>
          <w:numId w:val="39"/>
        </w:numPr>
        <w:contextualSpacing/>
        <w:rPr>
          <w:rFonts w:ascii="Arial" w:eastAsiaTheme="minorHAnsi" w:hAnsi="Arial" w:cs="Arial"/>
          <w:b/>
          <w:bCs/>
          <w:color w:val="auto"/>
          <w:kern w:val="2"/>
          <w:sz w:val="16"/>
          <w:szCs w:val="16"/>
          <w:lang w:val="ru-RU" w:bidi="ar-SA"/>
          <w14:ligatures w14:val="standardContextual"/>
        </w:rPr>
      </w:pPr>
      <w:r w:rsidRPr="00AA2C86">
        <w:rPr>
          <w:rFonts w:ascii="Arial" w:eastAsiaTheme="minorHAnsi" w:hAnsi="Arial" w:cs="Arial"/>
          <w:b/>
          <w:color w:val="auto"/>
          <w:kern w:val="2"/>
          <w:sz w:val="16"/>
          <w:szCs w:val="16"/>
          <w:lang w:val="ru-RU" w:bidi="ar-SA"/>
          <w14:ligatures w14:val="standardContextual"/>
        </w:rPr>
        <w:t>Не прикасайтесь к шлифовальной насадке во время работы.</w:t>
      </w:r>
    </w:p>
    <w:p w14:paraId="752D7232" w14:textId="77777777" w:rsidR="007435A3" w:rsidRPr="00203306" w:rsidRDefault="007435A3" w:rsidP="007435A3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08F7ADC2" w14:textId="77777777" w:rsidR="007435A3" w:rsidRPr="00203306" w:rsidRDefault="007435A3" w:rsidP="007435A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D19A9C" w14:textId="77777777" w:rsidR="007435A3" w:rsidRPr="00203306" w:rsidRDefault="007435A3" w:rsidP="007435A3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6) Техническое обслуживание</w:t>
      </w:r>
    </w:p>
    <w:p w14:paraId="24250FD1" w14:textId="77777777" w:rsidR="007435A3" w:rsidRPr="00203306" w:rsidRDefault="007435A3" w:rsidP="007435A3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Обслуживание электроинструмента должно выполняться квалифицированным специалистом с использованием только оригинальных запасных частей.</w:t>
      </w:r>
      <w:r>
        <w:rPr>
          <w:rFonts w:ascii="Arial" w:hAnsi="Arial" w:cs="Arial"/>
          <w:sz w:val="16"/>
          <w:szCs w:val="16"/>
          <w:lang w:val="ru"/>
        </w:rPr>
        <w:t xml:space="preserve"> Это обеспечивает безопасность электроинструмента после технического обслуживания.</w:t>
      </w:r>
    </w:p>
    <w:p w14:paraId="3CDC80CB" w14:textId="77777777" w:rsidR="007435A3" w:rsidRPr="00203306" w:rsidRDefault="007435A3" w:rsidP="007435A3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Никогда не проводите техническое обслуживание поврежденных аккумуляторных блоков.</w:t>
      </w:r>
      <w:r>
        <w:rPr>
          <w:rFonts w:ascii="Arial" w:hAnsi="Arial" w:cs="Arial"/>
          <w:sz w:val="16"/>
          <w:szCs w:val="16"/>
          <w:lang w:val="ru"/>
        </w:rPr>
        <w:t xml:space="preserve"> Техническое обслуживание аккумуляторных блоков должен выполнять только производитель или уполномоченные специалисты по техническому обслуживанию.</w:t>
      </w:r>
    </w:p>
    <w:p w14:paraId="7245CA9A" w14:textId="77777777" w:rsidR="007435A3" w:rsidRPr="00203306" w:rsidRDefault="007435A3" w:rsidP="007435A3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650B2B32" w14:textId="77777777" w:rsidR="00E934A9" w:rsidRDefault="00E934A9" w:rsidP="007435A3">
      <w:pPr>
        <w:jc w:val="both"/>
        <w:rPr>
          <w:rFonts w:ascii="Arial" w:hAnsi="Arial" w:cs="Arial"/>
          <w:b/>
          <w:bCs/>
          <w:sz w:val="16"/>
          <w:szCs w:val="16"/>
          <w:lang w:val="ru"/>
        </w:rPr>
      </w:pPr>
      <w:bookmarkStart w:id="1" w:name="bookmark13"/>
    </w:p>
    <w:p w14:paraId="7D7A456D" w14:textId="77777777" w:rsidR="00AA2C86" w:rsidRDefault="00AA2C86" w:rsidP="007435A3">
      <w:pPr>
        <w:jc w:val="both"/>
        <w:rPr>
          <w:rFonts w:ascii="Arial" w:hAnsi="Arial" w:cs="Arial"/>
          <w:b/>
          <w:bCs/>
          <w:sz w:val="16"/>
          <w:szCs w:val="16"/>
          <w:lang w:val="ru"/>
        </w:rPr>
      </w:pPr>
    </w:p>
    <w:p w14:paraId="4F0677F9" w14:textId="77777777" w:rsidR="00AA2C86" w:rsidRDefault="00AA2C86" w:rsidP="007435A3">
      <w:pPr>
        <w:jc w:val="both"/>
        <w:rPr>
          <w:rFonts w:ascii="Arial" w:hAnsi="Arial" w:cs="Arial"/>
          <w:b/>
          <w:bCs/>
          <w:sz w:val="16"/>
          <w:szCs w:val="16"/>
          <w:lang w:val="ru"/>
        </w:rPr>
      </w:pPr>
    </w:p>
    <w:p w14:paraId="06189413" w14:textId="77777777" w:rsidR="007435A3" w:rsidRPr="0038579C" w:rsidRDefault="007435A3" w:rsidP="007435A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lastRenderedPageBreak/>
        <w:t>Символ</w:t>
      </w:r>
      <w:bookmarkEnd w:id="1"/>
    </w:p>
    <w:p w14:paraId="77F5632F" w14:textId="77777777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3696"/>
      </w:tblGrid>
      <w:tr w:rsidR="00AA2C86" w14:paraId="5C8C1842" w14:textId="77777777" w:rsidTr="009F7313">
        <w:tc>
          <w:tcPr>
            <w:tcW w:w="786" w:type="dxa"/>
          </w:tcPr>
          <w:p w14:paraId="1BEAEA74" w14:textId="7D4BAA50" w:rsidR="00AA2C86" w:rsidRPr="00AA2C86" w:rsidRDefault="00AA2C86" w:rsidP="00AA2C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2C86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AD1C781" wp14:editId="3CDF9739">
                  <wp:extent cx="371475" cy="333375"/>
                  <wp:effectExtent l="0" t="0" r="9525" b="9525"/>
                  <wp:docPr id="7939910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99102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Align w:val="center"/>
          </w:tcPr>
          <w:p w14:paraId="1E3118AB" w14:textId="27CFF820" w:rsidR="00AA2C86" w:rsidRPr="00AA2C86" w:rsidRDefault="00AA2C86" w:rsidP="00AA2C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2C86">
              <w:rPr>
                <w:rFonts w:ascii="Arial" w:hAnsi="Arial" w:cs="Arial"/>
                <w:sz w:val="16"/>
                <w:szCs w:val="16"/>
              </w:rPr>
              <w:t>ВНИМАНИЕ</w:t>
            </w:r>
          </w:p>
        </w:tc>
      </w:tr>
      <w:tr w:rsidR="00AA2C86" w:rsidRPr="00212190" w14:paraId="7674EFDA" w14:textId="77777777" w:rsidTr="008A585C">
        <w:tc>
          <w:tcPr>
            <w:tcW w:w="786" w:type="dxa"/>
          </w:tcPr>
          <w:p w14:paraId="058B8867" w14:textId="60C98E09" w:rsidR="00AA2C86" w:rsidRPr="00AA2C86" w:rsidRDefault="00AA2C86" w:rsidP="00AA2C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2C86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F5AC9DC" wp14:editId="48FEC78D">
                  <wp:extent cx="400050" cy="409575"/>
                  <wp:effectExtent l="0" t="0" r="0" b="9525"/>
                  <wp:docPr id="17091943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19438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Align w:val="center"/>
          </w:tcPr>
          <w:p w14:paraId="54FC8486" w14:textId="63202B2C" w:rsidR="00AA2C86" w:rsidRPr="00AA2C86" w:rsidRDefault="00AA2C86" w:rsidP="00AA2C8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2C86">
              <w:rPr>
                <w:rFonts w:ascii="Arial" w:hAnsi="Arial" w:cs="Arial"/>
                <w:sz w:val="16"/>
                <w:szCs w:val="16"/>
                <w:lang w:val="ru-RU"/>
              </w:rPr>
              <w:t>Соблюдайте указания в руководстве по эксплуатации</w:t>
            </w:r>
          </w:p>
        </w:tc>
      </w:tr>
      <w:tr w:rsidR="00AA2C86" w:rsidRPr="00212190" w14:paraId="321C545E" w14:textId="77777777" w:rsidTr="008A585C">
        <w:tc>
          <w:tcPr>
            <w:tcW w:w="786" w:type="dxa"/>
          </w:tcPr>
          <w:p w14:paraId="7F2282F7" w14:textId="012510BD" w:rsidR="00AA2C86" w:rsidRPr="00AA2C86" w:rsidRDefault="00AA2C86" w:rsidP="00AA2C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2C86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5FFC14F" wp14:editId="3FA7B257">
                  <wp:extent cx="400050" cy="419100"/>
                  <wp:effectExtent l="0" t="0" r="0" b="0"/>
                  <wp:docPr id="17103658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36586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Align w:val="center"/>
          </w:tcPr>
          <w:p w14:paraId="6A0738D6" w14:textId="632AB818" w:rsidR="00AA2C86" w:rsidRPr="00AA2C86" w:rsidRDefault="00AA2C86" w:rsidP="00AA2C8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2C86">
              <w:rPr>
                <w:rFonts w:ascii="Arial" w:hAnsi="Arial" w:cs="Arial"/>
                <w:sz w:val="16"/>
                <w:szCs w:val="16"/>
                <w:lang w:val="ru-RU"/>
              </w:rPr>
              <w:t>Используйте средства защиты органов слуха</w:t>
            </w:r>
          </w:p>
        </w:tc>
      </w:tr>
      <w:tr w:rsidR="00AA2C86" w14:paraId="781C22ED" w14:textId="77777777" w:rsidTr="009F7313">
        <w:tc>
          <w:tcPr>
            <w:tcW w:w="786" w:type="dxa"/>
          </w:tcPr>
          <w:p w14:paraId="03DD5FD6" w14:textId="10B7929F" w:rsidR="00AA2C86" w:rsidRPr="00AA2C86" w:rsidRDefault="00AA2C86" w:rsidP="00AA2C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2C86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D80A59E" wp14:editId="7B5E7FA7">
                  <wp:extent cx="419100" cy="400050"/>
                  <wp:effectExtent l="0" t="0" r="0" b="0"/>
                  <wp:docPr id="1564817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8175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Align w:val="center"/>
          </w:tcPr>
          <w:p w14:paraId="5EB2455E" w14:textId="7D89B0C2" w:rsidR="00AA2C86" w:rsidRPr="00AA2C86" w:rsidRDefault="00AA2C86" w:rsidP="00AA2C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A2C86">
              <w:rPr>
                <w:rFonts w:ascii="Arial" w:hAnsi="Arial" w:cs="Arial"/>
                <w:sz w:val="16"/>
                <w:szCs w:val="16"/>
              </w:rPr>
              <w:t>Обязательно</w:t>
            </w:r>
            <w:proofErr w:type="spellEnd"/>
            <w:r w:rsidRPr="00AA2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2C86">
              <w:rPr>
                <w:rFonts w:ascii="Arial" w:hAnsi="Arial" w:cs="Arial"/>
                <w:sz w:val="16"/>
                <w:szCs w:val="16"/>
              </w:rPr>
              <w:t>надевайте</w:t>
            </w:r>
            <w:proofErr w:type="spellEnd"/>
            <w:r w:rsidRPr="00AA2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2C86">
              <w:rPr>
                <w:rFonts w:ascii="Arial" w:hAnsi="Arial" w:cs="Arial"/>
                <w:sz w:val="16"/>
                <w:szCs w:val="16"/>
              </w:rPr>
              <w:t>защитные</w:t>
            </w:r>
            <w:proofErr w:type="spellEnd"/>
            <w:r w:rsidRPr="00AA2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2C86">
              <w:rPr>
                <w:rFonts w:ascii="Arial" w:hAnsi="Arial" w:cs="Arial"/>
                <w:sz w:val="16"/>
                <w:szCs w:val="16"/>
              </w:rPr>
              <w:t>очки</w:t>
            </w:r>
            <w:proofErr w:type="spellEnd"/>
          </w:p>
        </w:tc>
      </w:tr>
      <w:tr w:rsidR="00AA2C86" w:rsidRPr="00D951D4" w14:paraId="1212B445" w14:textId="77777777" w:rsidTr="001622CE">
        <w:tc>
          <w:tcPr>
            <w:tcW w:w="786" w:type="dxa"/>
          </w:tcPr>
          <w:p w14:paraId="6A74E0FF" w14:textId="3E0A3745" w:rsidR="00AA2C86" w:rsidRPr="00AA2C86" w:rsidRDefault="00AA2C86" w:rsidP="00AA2C8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AA2C86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8F739EB" wp14:editId="2F75BCC5">
                  <wp:extent cx="428625" cy="428625"/>
                  <wp:effectExtent l="0" t="0" r="9525" b="9525"/>
                  <wp:docPr id="12947321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3217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Align w:val="center"/>
          </w:tcPr>
          <w:p w14:paraId="20E87D11" w14:textId="3644ED0D" w:rsidR="00AA2C86" w:rsidRPr="00AA2C86" w:rsidRDefault="00AA2C86" w:rsidP="00AA2C8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A2C86">
              <w:rPr>
                <w:rFonts w:ascii="Arial" w:hAnsi="Arial" w:cs="Arial"/>
                <w:sz w:val="16"/>
                <w:szCs w:val="16"/>
              </w:rPr>
              <w:t>Надевайте</w:t>
            </w:r>
            <w:proofErr w:type="spellEnd"/>
            <w:r w:rsidRPr="00AA2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2C86">
              <w:rPr>
                <w:rFonts w:ascii="Arial" w:hAnsi="Arial" w:cs="Arial"/>
                <w:sz w:val="16"/>
                <w:szCs w:val="16"/>
              </w:rPr>
              <w:t>респиратор</w:t>
            </w:r>
            <w:proofErr w:type="spellEnd"/>
          </w:p>
        </w:tc>
      </w:tr>
      <w:tr w:rsidR="007435A3" w:rsidRPr="00D951D4" w14:paraId="51008892" w14:textId="77777777" w:rsidTr="00E934A9">
        <w:tc>
          <w:tcPr>
            <w:tcW w:w="786" w:type="dxa"/>
          </w:tcPr>
          <w:p w14:paraId="772D963B" w14:textId="77777777" w:rsidR="007435A3" w:rsidRPr="00203306" w:rsidRDefault="007435A3" w:rsidP="00E934A9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ru-RU"/>
              </w:rPr>
            </w:pPr>
          </w:p>
        </w:tc>
        <w:tc>
          <w:tcPr>
            <w:tcW w:w="3816" w:type="dxa"/>
          </w:tcPr>
          <w:p w14:paraId="2AE93E1C" w14:textId="77777777" w:rsidR="007435A3" w:rsidRPr="00203306" w:rsidRDefault="007435A3" w:rsidP="00E934A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14:paraId="1C841F0F" w14:textId="77777777" w:rsidR="007435A3" w:rsidRPr="00203306" w:rsidRDefault="007435A3" w:rsidP="007435A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A84A02" w14:textId="77777777" w:rsidR="007435A3" w:rsidRPr="00203306" w:rsidRDefault="007435A3" w:rsidP="007435A3">
      <w:pPr>
        <w:jc w:val="both"/>
        <w:rPr>
          <w:rFonts w:ascii="Arial" w:hAnsi="Arial" w:cs="Arial"/>
          <w:sz w:val="16"/>
          <w:szCs w:val="16"/>
          <w:lang w:val="ru-RU"/>
        </w:rPr>
        <w:sectPr w:rsidR="007435A3" w:rsidRPr="00203306" w:rsidSect="00E934A9">
          <w:footerReference w:type="default" r:id="rId18"/>
          <w:pgSz w:w="11909" w:h="16834" w:code="9"/>
          <w:pgMar w:top="1134" w:right="851" w:bottom="1134" w:left="1134" w:header="720" w:footer="720" w:gutter="0"/>
          <w:cols w:num="2" w:space="720"/>
          <w:noEndnote/>
          <w:docGrid w:linePitch="360"/>
        </w:sectPr>
      </w:pPr>
    </w:p>
    <w:p w14:paraId="3A2BF41C" w14:textId="77777777" w:rsidR="007435A3" w:rsidRPr="00203306" w:rsidRDefault="007435A3" w:rsidP="007435A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40B7A7" w14:textId="77777777" w:rsidR="00E934A9" w:rsidRDefault="00E934A9" w:rsidP="007435A3">
      <w:pPr>
        <w:jc w:val="both"/>
        <w:rPr>
          <w:rFonts w:ascii="Arial" w:hAnsi="Arial" w:cs="Arial"/>
          <w:b/>
          <w:bCs/>
          <w:sz w:val="16"/>
          <w:szCs w:val="16"/>
          <w:lang w:val="ru"/>
        </w:rPr>
      </w:pPr>
      <w:bookmarkStart w:id="2" w:name="bookmark15"/>
    </w:p>
    <w:bookmarkEnd w:id="2"/>
    <w:p w14:paraId="1B21D4D4" w14:textId="77777777" w:rsidR="00170CE0" w:rsidRPr="00D8708C" w:rsidRDefault="00170CE0" w:rsidP="00170CE0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</w:rPr>
      </w:pPr>
      <w:r w:rsidRPr="00D8708C">
        <w:rPr>
          <w:rFonts w:ascii="Arial" w:eastAsia="Arial-BoldMT" w:hAnsi="Arial" w:cs="Arial"/>
          <w:b/>
          <w:bCs/>
          <w:color w:val="auto"/>
          <w:sz w:val="26"/>
          <w:szCs w:val="26"/>
        </w:rPr>
        <w:t>ТЕХНИЧЕСКИЕ ХАРАКТЕРИСТИКИ</w:t>
      </w:r>
    </w:p>
    <w:p w14:paraId="36DC2714" w14:textId="77777777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971" w:type="dxa"/>
        <w:tblLook w:val="04A0" w:firstRow="1" w:lastRow="0" w:firstColumn="1" w:lastColumn="0" w:noHBand="0" w:noVBand="1"/>
      </w:tblPr>
      <w:tblGrid>
        <w:gridCol w:w="4130"/>
        <w:gridCol w:w="854"/>
        <w:gridCol w:w="4987"/>
      </w:tblGrid>
      <w:tr w:rsidR="000112EF" w14:paraId="2BFA384B" w14:textId="77777777" w:rsidTr="008A585C">
        <w:trPr>
          <w:trHeight w:val="589"/>
        </w:trPr>
        <w:tc>
          <w:tcPr>
            <w:tcW w:w="413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6D3F857" w14:textId="19457624" w:rsidR="000112EF" w:rsidRPr="00EA716C" w:rsidRDefault="000112EF" w:rsidP="000112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Номинальная мощность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</w:tcBorders>
            <w:vAlign w:val="center"/>
          </w:tcPr>
          <w:p w14:paraId="7CEB05C8" w14:textId="18D214C1" w:rsidR="000112EF" w:rsidRPr="00EA716C" w:rsidRDefault="000112EF" w:rsidP="000112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tcBorders>
              <w:top w:val="single" w:sz="12" w:space="0" w:color="auto"/>
              <w:right w:val="nil"/>
            </w:tcBorders>
            <w:vAlign w:val="center"/>
          </w:tcPr>
          <w:p w14:paraId="5F49C43D" w14:textId="4FED4AF1" w:rsidR="000112EF" w:rsidRPr="00EA716C" w:rsidRDefault="008A585C" w:rsidP="00011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820 Вт</w:t>
            </w:r>
          </w:p>
        </w:tc>
      </w:tr>
      <w:tr w:rsidR="008A585C" w:rsidRPr="008A585C" w14:paraId="68778DA6" w14:textId="77777777" w:rsidTr="008A585C">
        <w:trPr>
          <w:trHeight w:val="645"/>
        </w:trPr>
        <w:tc>
          <w:tcPr>
            <w:tcW w:w="4130" w:type="dxa"/>
            <w:tcBorders>
              <w:left w:val="nil"/>
              <w:right w:val="nil"/>
            </w:tcBorders>
            <w:vAlign w:val="center"/>
          </w:tcPr>
          <w:p w14:paraId="3E2A3676" w14:textId="77E7AD01" w:rsidR="008A585C" w:rsidRPr="00203306" w:rsidRDefault="008A585C" w:rsidP="000112EF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Частота вращения шпинделя</w:t>
            </w:r>
          </w:p>
        </w:tc>
        <w:tc>
          <w:tcPr>
            <w:tcW w:w="854" w:type="dxa"/>
            <w:tcBorders>
              <w:left w:val="nil"/>
            </w:tcBorders>
          </w:tcPr>
          <w:p w14:paraId="747829DA" w14:textId="0DE503D7" w:rsidR="008A585C" w:rsidRDefault="008A585C" w:rsidP="000112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tcBorders>
              <w:right w:val="nil"/>
            </w:tcBorders>
            <w:vAlign w:val="center"/>
          </w:tcPr>
          <w:p w14:paraId="7E56F164" w14:textId="23C253BB" w:rsidR="008A585C" w:rsidRPr="008A585C" w:rsidRDefault="008A585C" w:rsidP="008A585C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600-1800 об/мин</w:t>
            </w:r>
          </w:p>
        </w:tc>
      </w:tr>
      <w:tr w:rsidR="008A585C" w14:paraId="4854E40E" w14:textId="77777777" w:rsidTr="008A585C">
        <w:trPr>
          <w:trHeight w:val="639"/>
        </w:trPr>
        <w:tc>
          <w:tcPr>
            <w:tcW w:w="4130" w:type="dxa"/>
            <w:tcBorders>
              <w:left w:val="nil"/>
              <w:right w:val="nil"/>
            </w:tcBorders>
            <w:vAlign w:val="center"/>
          </w:tcPr>
          <w:p w14:paraId="5527C4D5" w14:textId="1E560E54" w:rsidR="008A585C" w:rsidRPr="00EA716C" w:rsidRDefault="008A585C" w:rsidP="00E934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Максимальный диаметр диса</w:t>
            </w:r>
          </w:p>
        </w:tc>
        <w:tc>
          <w:tcPr>
            <w:tcW w:w="854" w:type="dxa"/>
            <w:tcBorders>
              <w:left w:val="nil"/>
            </w:tcBorders>
            <w:vAlign w:val="center"/>
          </w:tcPr>
          <w:p w14:paraId="71B714CA" w14:textId="212D4153" w:rsidR="008A585C" w:rsidRPr="00EA716C" w:rsidRDefault="008A585C" w:rsidP="00E934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tcBorders>
              <w:right w:val="nil"/>
            </w:tcBorders>
            <w:vAlign w:val="center"/>
          </w:tcPr>
          <w:p w14:paraId="427CC9C2" w14:textId="1EF54B1E" w:rsidR="008A585C" w:rsidRPr="00EA716C" w:rsidRDefault="008A585C" w:rsidP="00E934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sym w:font="Symbol" w:char="F0C6"/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125 мм</w:t>
            </w:r>
          </w:p>
        </w:tc>
      </w:tr>
      <w:tr w:rsidR="00ED69C7" w:rsidRPr="004D1D62" w14:paraId="0822E115" w14:textId="77777777" w:rsidTr="008A585C">
        <w:trPr>
          <w:trHeight w:val="589"/>
        </w:trPr>
        <w:tc>
          <w:tcPr>
            <w:tcW w:w="4130" w:type="dxa"/>
            <w:tcBorders>
              <w:left w:val="nil"/>
              <w:right w:val="nil"/>
            </w:tcBorders>
            <w:vAlign w:val="center"/>
          </w:tcPr>
          <w:p w14:paraId="11EC8DD2" w14:textId="01DFB721" w:rsidR="00ED69C7" w:rsidRPr="00EA716C" w:rsidRDefault="008A585C" w:rsidP="00ED69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Длина выдвижной штанги</w:t>
            </w:r>
          </w:p>
        </w:tc>
        <w:tc>
          <w:tcPr>
            <w:tcW w:w="854" w:type="dxa"/>
            <w:tcBorders>
              <w:left w:val="nil"/>
            </w:tcBorders>
            <w:vAlign w:val="center"/>
          </w:tcPr>
          <w:p w14:paraId="3B0968A9" w14:textId="77777777" w:rsidR="00ED69C7" w:rsidRPr="00EA716C" w:rsidRDefault="00ED69C7" w:rsidP="00ED69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tcBorders>
              <w:right w:val="nil"/>
            </w:tcBorders>
            <w:vAlign w:val="center"/>
          </w:tcPr>
          <w:p w14:paraId="7300FE26" w14:textId="2F394E35" w:rsidR="00ED69C7" w:rsidRPr="00EA716C" w:rsidRDefault="008A585C" w:rsidP="00ED69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85C">
              <w:rPr>
                <w:rFonts w:ascii="Arial" w:hAnsi="Arial" w:cs="Arial"/>
                <w:sz w:val="16"/>
                <w:szCs w:val="16"/>
                <w:lang w:val="ru"/>
              </w:rPr>
              <w:t>1,1–1,9 м</w:t>
            </w:r>
          </w:p>
        </w:tc>
      </w:tr>
      <w:tr w:rsidR="00ED69C7" w14:paraId="1EF477A0" w14:textId="77777777" w:rsidTr="008A585C">
        <w:trPr>
          <w:trHeight w:val="589"/>
        </w:trPr>
        <w:tc>
          <w:tcPr>
            <w:tcW w:w="4130" w:type="dxa"/>
            <w:tcBorders>
              <w:left w:val="nil"/>
              <w:right w:val="nil"/>
            </w:tcBorders>
            <w:vAlign w:val="center"/>
          </w:tcPr>
          <w:p w14:paraId="3D219E0C" w14:textId="052CFEB2" w:rsidR="00ED69C7" w:rsidRPr="00EA716C" w:rsidRDefault="008A585C" w:rsidP="00ED69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Максимальная рабочая высота</w:t>
            </w:r>
          </w:p>
        </w:tc>
        <w:tc>
          <w:tcPr>
            <w:tcW w:w="854" w:type="dxa"/>
            <w:tcBorders>
              <w:left w:val="nil"/>
            </w:tcBorders>
            <w:vAlign w:val="center"/>
          </w:tcPr>
          <w:p w14:paraId="4DB90DC5" w14:textId="77777777" w:rsidR="00ED69C7" w:rsidRPr="00EA716C" w:rsidRDefault="00ED69C7" w:rsidP="00ED69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tcBorders>
              <w:right w:val="nil"/>
            </w:tcBorders>
            <w:vAlign w:val="center"/>
          </w:tcPr>
          <w:p w14:paraId="4F522F7C" w14:textId="6F955C7B" w:rsidR="00ED69C7" w:rsidRPr="00EA716C" w:rsidRDefault="008A585C" w:rsidP="00ED69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≈3.3 м</w:t>
            </w:r>
          </w:p>
        </w:tc>
      </w:tr>
      <w:tr w:rsidR="00AA2C86" w:rsidRPr="00AA2C86" w14:paraId="2BB5CE64" w14:textId="77777777" w:rsidTr="008A585C">
        <w:trPr>
          <w:trHeight w:val="589"/>
        </w:trPr>
        <w:tc>
          <w:tcPr>
            <w:tcW w:w="4130" w:type="dxa"/>
            <w:tcBorders>
              <w:left w:val="nil"/>
              <w:right w:val="nil"/>
            </w:tcBorders>
            <w:vAlign w:val="center"/>
          </w:tcPr>
          <w:p w14:paraId="25DEEEA8" w14:textId="0F0797DC" w:rsidR="00AA2C86" w:rsidRPr="00AA2C86" w:rsidRDefault="00AA2C86" w:rsidP="00ED69C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Масса нетто (с выдвижной штангой)</w:t>
            </w:r>
          </w:p>
        </w:tc>
        <w:tc>
          <w:tcPr>
            <w:tcW w:w="854" w:type="dxa"/>
            <w:tcBorders>
              <w:left w:val="nil"/>
            </w:tcBorders>
            <w:vAlign w:val="center"/>
          </w:tcPr>
          <w:p w14:paraId="74766F01" w14:textId="77777777" w:rsidR="00AA2C86" w:rsidRPr="00AA2C86" w:rsidRDefault="00AA2C86" w:rsidP="00ED69C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987" w:type="dxa"/>
            <w:tcBorders>
              <w:right w:val="nil"/>
            </w:tcBorders>
            <w:vAlign w:val="center"/>
          </w:tcPr>
          <w:p w14:paraId="158BB545" w14:textId="2B9E1FDB" w:rsidR="00AA2C86" w:rsidRDefault="00AA2C86" w:rsidP="00ED69C7">
            <w:pPr>
              <w:jc w:val="center"/>
              <w:rPr>
                <w:rFonts w:ascii="Arial" w:hAnsi="Arial" w:cs="Arial"/>
                <w:sz w:val="16"/>
                <w:szCs w:val="16"/>
                <w:lang w:val="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3.</w:t>
            </w:r>
            <w:r w:rsidR="008A585C">
              <w:rPr>
                <w:rFonts w:ascii="Arial" w:hAnsi="Arial" w:cs="Arial"/>
                <w:sz w:val="16"/>
                <w:szCs w:val="16"/>
                <w:lang w:val="ru"/>
              </w:rPr>
              <w:t>8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кг</w:t>
            </w:r>
          </w:p>
        </w:tc>
      </w:tr>
      <w:tr w:rsidR="00ED69C7" w14:paraId="390E7756" w14:textId="77777777" w:rsidTr="008A585C">
        <w:trPr>
          <w:trHeight w:val="589"/>
        </w:trPr>
        <w:tc>
          <w:tcPr>
            <w:tcW w:w="413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81AD418" w14:textId="11DDF5A7" w:rsidR="00ED69C7" w:rsidRPr="00203306" w:rsidRDefault="00ED69C7" w:rsidP="00ED69C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Масса нетто</w:t>
            </w:r>
            <w:r w:rsidR="00AA2C86">
              <w:rPr>
                <w:rFonts w:ascii="Arial" w:hAnsi="Arial" w:cs="Arial"/>
                <w:sz w:val="16"/>
                <w:szCs w:val="16"/>
                <w:lang w:val="ru-RU"/>
              </w:rPr>
              <w:t xml:space="preserve"> (без выдвижной штанги)</w:t>
            </w:r>
          </w:p>
        </w:tc>
        <w:tc>
          <w:tcPr>
            <w:tcW w:w="854" w:type="dxa"/>
            <w:tcBorders>
              <w:left w:val="nil"/>
              <w:bottom w:val="single" w:sz="12" w:space="0" w:color="auto"/>
            </w:tcBorders>
            <w:vAlign w:val="center"/>
          </w:tcPr>
          <w:p w14:paraId="18477044" w14:textId="65689900" w:rsidR="00ED69C7" w:rsidRPr="00AA2C86" w:rsidRDefault="00ED69C7" w:rsidP="00ED69C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987" w:type="dxa"/>
            <w:tcBorders>
              <w:bottom w:val="single" w:sz="12" w:space="0" w:color="auto"/>
              <w:right w:val="nil"/>
            </w:tcBorders>
            <w:vAlign w:val="center"/>
          </w:tcPr>
          <w:p w14:paraId="07AAA87D" w14:textId="5DABC168" w:rsidR="00ED69C7" w:rsidRPr="00EA716C" w:rsidRDefault="00AA2C86" w:rsidP="00ED69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3</w:t>
            </w:r>
            <w:r w:rsidR="00ED69C7">
              <w:rPr>
                <w:rFonts w:ascii="Arial" w:hAnsi="Arial" w:cs="Arial"/>
                <w:sz w:val="16"/>
                <w:szCs w:val="16"/>
                <w:lang w:val="ru"/>
              </w:rPr>
              <w:t>.</w:t>
            </w:r>
            <w:r w:rsidR="008A585C">
              <w:rPr>
                <w:rFonts w:ascii="Arial" w:hAnsi="Arial" w:cs="Arial"/>
                <w:sz w:val="16"/>
                <w:szCs w:val="16"/>
                <w:lang w:val="ru"/>
              </w:rPr>
              <w:t>4</w:t>
            </w:r>
            <w:r w:rsidR="00ED69C7">
              <w:rPr>
                <w:rFonts w:ascii="Arial" w:hAnsi="Arial" w:cs="Arial"/>
                <w:sz w:val="16"/>
                <w:szCs w:val="16"/>
                <w:lang w:val="ru"/>
              </w:rPr>
              <w:t xml:space="preserve"> кг</w:t>
            </w:r>
          </w:p>
        </w:tc>
      </w:tr>
    </w:tbl>
    <w:p w14:paraId="7B04F35C" w14:textId="77777777" w:rsidR="007435A3" w:rsidRDefault="007435A3" w:rsidP="007435A3">
      <w:pPr>
        <w:jc w:val="both"/>
        <w:rPr>
          <w:rFonts w:ascii="Arial" w:hAnsi="Arial" w:cs="Arial"/>
          <w:sz w:val="16"/>
          <w:szCs w:val="16"/>
        </w:rPr>
      </w:pPr>
    </w:p>
    <w:p w14:paraId="2C1C652E" w14:textId="2F90ED80" w:rsidR="00170CE0" w:rsidRPr="00170CE0" w:rsidRDefault="007435A3" w:rsidP="00170CE0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645609">
        <w:rPr>
          <w:rFonts w:ascii="MS Gothic" w:eastAsia="MS Gothic" w:hAnsi="MS Gothic" w:cs="MS Gothic" w:hint="eastAsia"/>
          <w:sz w:val="14"/>
          <w:szCs w:val="14"/>
          <w:lang w:val="ru-RU"/>
        </w:rPr>
        <w:t xml:space="preserve">※ </w:t>
      </w:r>
      <w:r w:rsidR="00170CE0" w:rsidRPr="00170CE0">
        <w:rPr>
          <w:rFonts w:ascii="Arial" w:hAnsi="Arial" w:cs="Arial"/>
          <w:b/>
          <w:bCs/>
          <w:sz w:val="16"/>
          <w:szCs w:val="16"/>
          <w:lang w:val="ru-RU"/>
        </w:rPr>
        <w:t>В связи с продолжающейся программой исследований и разработок, приведенные здесь технические характеристики могут быть изменены без предварительного уведомления.</w:t>
      </w:r>
    </w:p>
    <w:p w14:paraId="07F8F774" w14:textId="586260B7" w:rsidR="007435A3" w:rsidRPr="00203306" w:rsidRDefault="001A24C3" w:rsidP="007435A3">
      <w:pPr>
        <w:jc w:val="both"/>
        <w:rPr>
          <w:rFonts w:ascii="Arial" w:hAnsi="Arial" w:cs="Arial"/>
          <w:sz w:val="16"/>
          <w:szCs w:val="16"/>
          <w:lang w:val="ru-RU"/>
        </w:rPr>
        <w:sectPr w:rsidR="007435A3" w:rsidRPr="00203306" w:rsidSect="00E934A9">
          <w:type w:val="continuous"/>
          <w:pgSz w:w="11909" w:h="16834" w:code="9"/>
          <w:pgMar w:top="1134" w:right="851" w:bottom="1134" w:left="1134" w:header="720" w:footer="720" w:gutter="0"/>
          <w:cols w:space="720"/>
          <w:noEndnote/>
          <w:docGrid w:linePitch="360"/>
        </w:sectPr>
      </w:pPr>
      <w:r>
        <w:rPr>
          <w:rFonts w:ascii="Arial" w:hAnsi="Arial" w:cs="Arial"/>
          <w:sz w:val="16"/>
          <w:szCs w:val="16"/>
          <w:lang w:val="ru"/>
        </w:rPr>
        <w:t>.</w:t>
      </w:r>
      <w:r w:rsidR="007435A3">
        <w:rPr>
          <w:rFonts w:ascii="Arial" w:hAnsi="Arial" w:cs="Arial"/>
          <w:sz w:val="16"/>
          <w:szCs w:val="16"/>
          <w:lang w:val="ru"/>
        </w:rPr>
        <w:t>.</w:t>
      </w:r>
    </w:p>
    <w:p w14:paraId="3ED82722" w14:textId="77777777" w:rsidR="008A585C" w:rsidRPr="00212190" w:rsidRDefault="008A585C" w:rsidP="008A585C">
      <w:pPr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212190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>ОБЩЕЕ ОПИСАНИЕ</w:t>
      </w:r>
    </w:p>
    <w:p w14:paraId="2548AD5D" w14:textId="77777777" w:rsidR="008A585C" w:rsidRDefault="008A585C" w:rsidP="008A585C">
      <w:pPr>
        <w:rPr>
          <w:b/>
          <w:sz w:val="16"/>
          <w:szCs w:val="16"/>
          <w:lang w:val="ru-RU"/>
        </w:rPr>
      </w:pPr>
    </w:p>
    <w:p w14:paraId="57AF1949" w14:textId="5DFBF090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Кнопка блокировки шпинделя</w:t>
      </w:r>
    </w:p>
    <w:p w14:paraId="7369DF5B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ОСТОРОЖНО:</w:t>
      </w:r>
    </w:p>
    <w:p w14:paraId="3FAA9E18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Перед регулировкой или проверкой работы инструмента убедитесь, что инструмент выключен и отключен от сети.</w:t>
      </w:r>
    </w:p>
    <w:p w14:paraId="0F7FD843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Перед подключением инструмента к сети убедитесь, что он выключен.</w:t>
      </w:r>
    </w:p>
    <w:p w14:paraId="36983824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08AE8098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 xml:space="preserve">Для включения инструмента переведите выключатель в положение </w:t>
      </w:r>
      <w:r w:rsidRPr="009F6C4F">
        <w:rPr>
          <w:sz w:val="16"/>
          <w:szCs w:val="16"/>
        </w:rPr>
        <w:t>I</w:t>
      </w:r>
      <w:r w:rsidRPr="008A585C">
        <w:rPr>
          <w:sz w:val="16"/>
          <w:szCs w:val="16"/>
          <w:lang w:val="ru-RU"/>
        </w:rPr>
        <w:t>. Для выключения инструмента переведите выключатель в положение 0. Для увеличения частоты вращения сдвиньте переключатель вверх, для уменьшения — вниз в соответствии с индикацией. Диапазон регулируемой частоты вращения: от 600 до 1800</w:t>
      </w:r>
      <w:r w:rsidRPr="009F6C4F">
        <w:rPr>
          <w:sz w:val="16"/>
          <w:szCs w:val="16"/>
        </w:rPr>
        <w:t> </w:t>
      </w:r>
      <w:r w:rsidRPr="008A585C">
        <w:rPr>
          <w:sz w:val="16"/>
          <w:szCs w:val="16"/>
          <w:lang w:val="ru-RU"/>
        </w:rPr>
        <w:t xml:space="preserve">об/мин (рис. </w:t>
      </w:r>
      <w:r w:rsidRPr="009F6C4F">
        <w:rPr>
          <w:sz w:val="16"/>
          <w:szCs w:val="16"/>
        </w:rPr>
        <w:t>A</w:t>
      </w:r>
      <w:r w:rsidRPr="008A585C">
        <w:rPr>
          <w:sz w:val="16"/>
          <w:szCs w:val="16"/>
          <w:lang w:val="ru-RU"/>
        </w:rPr>
        <w:t>).</w:t>
      </w:r>
    </w:p>
    <w:p w14:paraId="2987ED95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838"/>
      </w:tblGrid>
      <w:tr w:rsidR="008A585C" w:rsidRPr="009F6C4F" w14:paraId="175C327E" w14:textId="77777777" w:rsidTr="00F367A3">
        <w:trPr>
          <w:trHeight w:val="95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5EB246F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E6F136D" wp14:editId="46491CC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18523</wp:posOffset>
                      </wp:positionV>
                      <wp:extent cx="346075" cy="133350"/>
                      <wp:effectExtent l="0" t="0" r="15875" b="19050"/>
                      <wp:wrapNone/>
                      <wp:docPr id="10910070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4D939" w14:textId="77777777" w:rsidR="008A585C" w:rsidRPr="008A585C" w:rsidRDefault="008A585C" w:rsidP="008A58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8A585C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Рис</w:t>
                                  </w:r>
                                  <w:proofErr w:type="spellEnd"/>
                                  <w:r w:rsidRPr="008A585C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. 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F136D" id="Надпись 2" o:spid="_x0000_s1029" type="#_x0000_t202" style="position:absolute;margin-left:2.55pt;margin-top:1.45pt;width:27.25pt;height:1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" fillcolor="black [3213]" strokecolor="black [3213]">
                      <v:textbox inset="0,0,0,0">
                        <w:txbxContent>
                          <w:p w14:paraId="1D74D939" w14:textId="77777777" w:rsidR="008A585C" w:rsidRPr="008A585C" w:rsidRDefault="008A585C" w:rsidP="008A585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proofErr w:type="spellStart"/>
                            <w:r w:rsidRPr="008A585C">
                              <w:rPr>
                                <w:color w:val="FFFFFF" w:themeColor="background1"/>
                                <w:sz w:val="12"/>
                              </w:rPr>
                              <w:t>Рис</w:t>
                            </w:r>
                            <w:proofErr w:type="spellEnd"/>
                            <w:r w:rsidRPr="008A585C">
                              <w:rPr>
                                <w:color w:val="FFFFFF" w:themeColor="background1"/>
                                <w:sz w:val="12"/>
                              </w:rPr>
                              <w:t>.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6C4F">
              <w:rPr>
                <w:noProof/>
                <w:sz w:val="16"/>
                <w:szCs w:val="16"/>
              </w:rPr>
              <w:drawing>
                <wp:inline distT="0" distB="0" distL="0" distR="0" wp14:anchorId="7DE2ED5D" wp14:editId="05B90386">
                  <wp:extent cx="1838325" cy="1333500"/>
                  <wp:effectExtent l="0" t="0" r="9525" b="0"/>
                  <wp:docPr id="270310142" name="Рисунок 1" descr="A diagram of a sho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10142" name="Рисунок 1" descr="A diagram of a shoe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85969C3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1. Высокая частота вращения</w:t>
            </w:r>
          </w:p>
          <w:p w14:paraId="193B5D98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2. Низкая частота вращения</w:t>
            </w:r>
          </w:p>
          <w:p w14:paraId="15825E8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3. I (ВКЛ)</w:t>
            </w:r>
          </w:p>
          <w:p w14:paraId="4570E70A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4. 0 (ВЫКЛ)</w:t>
            </w:r>
          </w:p>
        </w:tc>
      </w:tr>
    </w:tbl>
    <w:p w14:paraId="4709C6AB" w14:textId="77777777" w:rsidR="008A585C" w:rsidRPr="009F6C4F" w:rsidRDefault="008A585C" w:rsidP="008A585C">
      <w:pPr>
        <w:rPr>
          <w:sz w:val="16"/>
          <w:szCs w:val="16"/>
        </w:rPr>
      </w:pPr>
    </w:p>
    <w:p w14:paraId="5D175F1E" w14:textId="0CDBF885" w:rsidR="008A585C" w:rsidRPr="00F72AA6" w:rsidRDefault="008A585C" w:rsidP="008A585C">
      <w:pPr>
        <w:rPr>
          <w:b/>
          <w:bCs/>
          <w:sz w:val="16"/>
          <w:szCs w:val="16"/>
          <w:lang w:val="ru-RU"/>
        </w:rPr>
      </w:pPr>
      <w:proofErr w:type="spellStart"/>
      <w:r w:rsidRPr="009F6C4F">
        <w:rPr>
          <w:b/>
          <w:sz w:val="16"/>
          <w:szCs w:val="16"/>
        </w:rPr>
        <w:t>Установка</w:t>
      </w:r>
      <w:proofErr w:type="spellEnd"/>
      <w:r w:rsidRPr="009F6C4F">
        <w:rPr>
          <w:b/>
          <w:sz w:val="16"/>
          <w:szCs w:val="16"/>
        </w:rPr>
        <w:t xml:space="preserve"> </w:t>
      </w:r>
      <w:r w:rsidR="00F72AA6">
        <w:rPr>
          <w:b/>
          <w:sz w:val="16"/>
          <w:szCs w:val="16"/>
          <w:lang w:val="ru-RU"/>
        </w:rPr>
        <w:t>шлифовального круга</w:t>
      </w:r>
    </w:p>
    <w:p w14:paraId="64A8E94C" w14:textId="77777777" w:rsidR="008A585C" w:rsidRPr="009F6C4F" w:rsidRDefault="008A585C" w:rsidP="008A585C">
      <w:pPr>
        <w:rPr>
          <w:b/>
          <w:bCs/>
          <w:sz w:val="16"/>
          <w:szCs w:val="16"/>
        </w:rPr>
      </w:pPr>
      <w:r w:rsidRPr="009F6C4F">
        <w:rPr>
          <w:b/>
          <w:sz w:val="16"/>
          <w:szCs w:val="16"/>
        </w:rPr>
        <w:t>ОСТОРОЖНО:</w:t>
      </w:r>
    </w:p>
    <w:p w14:paraId="236F7B7B" w14:textId="08172ABC" w:rsidR="008A585C" w:rsidRPr="009F6C4F" w:rsidRDefault="008A585C" w:rsidP="008A585C">
      <w:pPr>
        <w:rPr>
          <w:sz w:val="16"/>
          <w:szCs w:val="16"/>
        </w:rPr>
      </w:pPr>
      <w:r w:rsidRPr="008A585C">
        <w:rPr>
          <w:sz w:val="16"/>
          <w:szCs w:val="16"/>
          <w:lang w:val="ru-RU"/>
        </w:rPr>
        <w:t xml:space="preserve">Перед заменой </w:t>
      </w:r>
      <w:r w:rsidR="00F72AA6">
        <w:rPr>
          <w:sz w:val="16"/>
          <w:szCs w:val="16"/>
          <w:lang w:val="ru-RU"/>
        </w:rPr>
        <w:t>шлифовального круга</w:t>
      </w:r>
      <w:r w:rsidRPr="008A585C">
        <w:rPr>
          <w:sz w:val="16"/>
          <w:szCs w:val="16"/>
          <w:lang w:val="ru-RU"/>
        </w:rPr>
        <w:t xml:space="preserve"> убедитесь, что инструмент выключен и отключен от сети. Совместите центры наждачной бумаги и шлифовального диска. Отверстие в наждачной бумаге должно совпадать с отверстием в шлифовальном диске. Крепко прижмите наждачную бумагу к шлифовальному диску. Проверьте ровность и надежность крепления</w:t>
      </w:r>
      <w:r w:rsidR="00F72AA6">
        <w:rPr>
          <w:sz w:val="16"/>
          <w:szCs w:val="16"/>
          <w:lang w:val="ru-RU"/>
        </w:rPr>
        <w:t xml:space="preserve"> круга</w:t>
      </w:r>
      <w:r w:rsidRPr="00212190">
        <w:rPr>
          <w:sz w:val="16"/>
          <w:szCs w:val="16"/>
          <w:lang w:val="ru-RU"/>
        </w:rPr>
        <w:t xml:space="preserve"> (рис. </w:t>
      </w:r>
      <w:r w:rsidRPr="009F6C4F">
        <w:rPr>
          <w:sz w:val="16"/>
          <w:szCs w:val="16"/>
        </w:rPr>
        <w:t>B).</w:t>
      </w:r>
    </w:p>
    <w:p w14:paraId="06E0E2FF" w14:textId="77777777" w:rsidR="008A585C" w:rsidRPr="009F6C4F" w:rsidRDefault="008A585C" w:rsidP="008A585C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838"/>
      </w:tblGrid>
      <w:tr w:rsidR="008A585C" w:rsidRPr="00212190" w14:paraId="254E51BD" w14:textId="77777777" w:rsidTr="00F367A3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7C7104C9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5C8CD2D" wp14:editId="2373F23E">
                      <wp:simplePos x="0" y="0"/>
                      <wp:positionH relativeFrom="column">
                        <wp:posOffset>31055</wp:posOffset>
                      </wp:positionH>
                      <wp:positionV relativeFrom="paragraph">
                        <wp:posOffset>26214</wp:posOffset>
                      </wp:positionV>
                      <wp:extent cx="346075" cy="133350"/>
                      <wp:effectExtent l="0" t="0" r="15875" b="19050"/>
                      <wp:wrapNone/>
                      <wp:docPr id="41500240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F1AE0" w14:textId="77777777" w:rsidR="008A585C" w:rsidRPr="008A585C" w:rsidRDefault="008A585C" w:rsidP="008A58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8A585C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Рис</w:t>
                                  </w:r>
                                  <w:proofErr w:type="spellEnd"/>
                                  <w:r w:rsidRPr="008A585C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. 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8CD2D" id="_x0000_s1030" type="#_x0000_t202" style="position:absolute;margin-left:2.45pt;margin-top:2.05pt;width:27.25pt;height:1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" fillcolor="black [3213]" strokecolor="black [3213]">
                      <v:textbox inset="0,0,0,0">
                        <w:txbxContent>
                          <w:p w14:paraId="687F1AE0" w14:textId="77777777" w:rsidR="008A585C" w:rsidRPr="008A585C" w:rsidRDefault="008A585C" w:rsidP="008A585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proofErr w:type="spellStart"/>
                            <w:r w:rsidRPr="008A585C">
                              <w:rPr>
                                <w:color w:val="FFFFFF" w:themeColor="background1"/>
                                <w:sz w:val="12"/>
                              </w:rPr>
                              <w:t>Рис</w:t>
                            </w:r>
                            <w:proofErr w:type="spellEnd"/>
                            <w:r w:rsidRPr="008A585C">
                              <w:rPr>
                                <w:color w:val="FFFFFF" w:themeColor="background1"/>
                                <w:sz w:val="12"/>
                              </w:rPr>
                              <w:t>.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6C4F">
              <w:rPr>
                <w:noProof/>
                <w:sz w:val="16"/>
                <w:szCs w:val="16"/>
              </w:rPr>
              <w:drawing>
                <wp:inline distT="0" distB="0" distL="0" distR="0" wp14:anchorId="32210586" wp14:editId="37DDA6B8">
                  <wp:extent cx="1838325" cy="1333500"/>
                  <wp:effectExtent l="0" t="0" r="9525" b="0"/>
                  <wp:docPr id="1741335171" name="Рисунок 1" descr="A diagram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335171" name="Рисунок 1" descr="A diagram of a machine&#10;&#10;Description automatically generated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6D17D0C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1. Отверстие всасывания</w:t>
            </w:r>
          </w:p>
          <w:p w14:paraId="7DB6E9BB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2. Наждачная бумага</w:t>
            </w:r>
          </w:p>
          <w:p w14:paraId="6D31A9DC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3. Шлифовальный диск</w:t>
            </w:r>
          </w:p>
        </w:tc>
      </w:tr>
    </w:tbl>
    <w:p w14:paraId="48A27A07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1C304B7E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Установка выдвижной штанги и пылесборника</w:t>
      </w:r>
    </w:p>
    <w:p w14:paraId="03CCD84D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ОСТОРОЖНО:</w:t>
      </w:r>
    </w:p>
    <w:p w14:paraId="6492A5F0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Перед установкой всасывающего шланга убедитесь, что пылесос и шлифовальная машина выключены.</w:t>
      </w:r>
    </w:p>
    <w:p w14:paraId="68F4C938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После установки проверьте надежность крепления пылесборника.</w:t>
      </w:r>
    </w:p>
    <w:p w14:paraId="11D84BCD" w14:textId="77777777" w:rsidR="008A585C" w:rsidRPr="009F6C4F" w:rsidRDefault="008A585C" w:rsidP="008A585C">
      <w:pPr>
        <w:rPr>
          <w:sz w:val="16"/>
          <w:szCs w:val="16"/>
        </w:rPr>
      </w:pPr>
      <w:r w:rsidRPr="008A585C">
        <w:rPr>
          <w:sz w:val="16"/>
          <w:szCs w:val="16"/>
          <w:lang w:val="ru-RU"/>
        </w:rPr>
        <w:t xml:space="preserve">Шлифовальная машина может быть оснащена выдвижной штангой. Установка выдвижной штанги выполняется в порядке, показанном на рис. </w:t>
      </w:r>
      <w:r w:rsidRPr="009F6C4F">
        <w:rPr>
          <w:sz w:val="16"/>
          <w:szCs w:val="16"/>
        </w:rPr>
        <w:t>C</w:t>
      </w:r>
      <w:r w:rsidRPr="008A585C">
        <w:rPr>
          <w:sz w:val="16"/>
          <w:szCs w:val="16"/>
          <w:lang w:val="ru-RU"/>
        </w:rPr>
        <w:t xml:space="preserve">. Отпустите стопор на конце инструмента. Вставьте выдвижную штангу в инструмент и нажмите стопор, чтобы закрепить штангу. </w:t>
      </w:r>
      <w:proofErr w:type="spellStart"/>
      <w:r w:rsidRPr="009F6C4F">
        <w:rPr>
          <w:sz w:val="16"/>
          <w:szCs w:val="16"/>
        </w:rPr>
        <w:t>Проверьте</w:t>
      </w:r>
      <w:proofErr w:type="spellEnd"/>
      <w:r w:rsidRPr="009F6C4F">
        <w:rPr>
          <w:sz w:val="16"/>
          <w:szCs w:val="16"/>
        </w:rPr>
        <w:t xml:space="preserve"> </w:t>
      </w:r>
      <w:proofErr w:type="spellStart"/>
      <w:r w:rsidRPr="009F6C4F">
        <w:rPr>
          <w:sz w:val="16"/>
          <w:szCs w:val="16"/>
        </w:rPr>
        <w:t>надежность</w:t>
      </w:r>
      <w:proofErr w:type="spellEnd"/>
      <w:r w:rsidRPr="009F6C4F">
        <w:rPr>
          <w:sz w:val="16"/>
          <w:szCs w:val="16"/>
        </w:rPr>
        <w:t xml:space="preserve"> </w:t>
      </w:r>
      <w:proofErr w:type="spellStart"/>
      <w:r w:rsidRPr="009F6C4F">
        <w:rPr>
          <w:sz w:val="16"/>
          <w:szCs w:val="16"/>
        </w:rPr>
        <w:t>крепления</w:t>
      </w:r>
      <w:proofErr w:type="spellEnd"/>
      <w:r w:rsidRPr="009F6C4F">
        <w:rPr>
          <w:sz w:val="16"/>
          <w:szCs w:val="16"/>
        </w:rPr>
        <w:t xml:space="preserve"> </w:t>
      </w:r>
      <w:proofErr w:type="spellStart"/>
      <w:r w:rsidRPr="009F6C4F">
        <w:rPr>
          <w:sz w:val="16"/>
          <w:szCs w:val="16"/>
        </w:rPr>
        <w:t>штанги</w:t>
      </w:r>
      <w:proofErr w:type="spellEnd"/>
      <w:r w:rsidRPr="009F6C4F">
        <w:rPr>
          <w:sz w:val="16"/>
          <w:szCs w:val="16"/>
        </w:rPr>
        <w:t>.</w:t>
      </w:r>
    </w:p>
    <w:p w14:paraId="31E0C4E0" w14:textId="77777777" w:rsidR="008A585C" w:rsidRPr="009F6C4F" w:rsidRDefault="008A585C" w:rsidP="008A585C">
      <w:pPr>
        <w:rPr>
          <w:sz w:val="16"/>
          <w:szCs w:val="16"/>
        </w:rPr>
      </w:pPr>
    </w:p>
    <w:p w14:paraId="16ED9135" w14:textId="77777777" w:rsidR="008A585C" w:rsidRPr="009F6C4F" w:rsidRDefault="008A585C" w:rsidP="008A585C">
      <w:pPr>
        <w:rPr>
          <w:sz w:val="16"/>
          <w:szCs w:val="16"/>
        </w:rPr>
      </w:pPr>
      <w:r w:rsidRPr="009F6C4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51ADCB" wp14:editId="5185337D">
                <wp:simplePos x="0" y="0"/>
                <wp:positionH relativeFrom="column">
                  <wp:posOffset>28575</wp:posOffset>
                </wp:positionH>
                <wp:positionV relativeFrom="paragraph">
                  <wp:posOffset>16508</wp:posOffset>
                </wp:positionV>
                <wp:extent cx="346075" cy="133350"/>
                <wp:effectExtent l="0" t="0" r="15875" b="19050"/>
                <wp:wrapNone/>
                <wp:docPr id="155636940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05398" w14:textId="77777777" w:rsidR="008A585C" w:rsidRPr="009F2DE5" w:rsidRDefault="008A585C" w:rsidP="008A585C">
                            <w:pPr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Рис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>. C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1ADCB" id="_x0000_s1031" type="#_x0000_t202" style="position:absolute;margin-left:2.25pt;margin-top:1.3pt;width:27.25pt;height:1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" fillcolor="black [3213]" strokecolor="black [3213]">
                <v:textbox inset="0,0,0,0">
                  <w:txbxContent>
                    <w:p w14:paraId="2CD05398" w14:textId="77777777" w:rsidR="008A585C" w:rsidRPr="009F2DE5" w:rsidRDefault="008A585C" w:rsidP="008A585C">
                      <w:pPr>
                        <w:jc w:val="center"/>
                        <w:rPr>
                          <w:sz w:val="12"/>
                          <w:szCs w:val="14"/>
                        </w:rPr>
                      </w:pPr>
                      <w:proofErr w:type="spellStart"/>
                      <w:r>
                        <w:rPr>
                          <w:sz w:val="12"/>
                        </w:rPr>
                        <w:t>Рис</w:t>
                      </w:r>
                      <w:proofErr w:type="spellEnd"/>
                      <w:r>
                        <w:rPr>
                          <w:sz w:val="12"/>
                        </w:rPr>
                        <w:t>. C</w:t>
                      </w:r>
                    </w:p>
                  </w:txbxContent>
                </v:textbox>
              </v:shape>
            </w:pict>
          </mc:Fallback>
        </mc:AlternateContent>
      </w:r>
      <w:r w:rsidRPr="009F6C4F">
        <w:rPr>
          <w:noProof/>
          <w:sz w:val="16"/>
          <w:szCs w:val="16"/>
        </w:rPr>
        <w:drawing>
          <wp:inline distT="0" distB="0" distL="0" distR="0" wp14:anchorId="7E152E14" wp14:editId="0D95B625">
            <wp:extent cx="1828800" cy="1323975"/>
            <wp:effectExtent l="0" t="0" r="0" b="9525"/>
            <wp:docPr id="1693325740" name="Рисунок 1" descr="Изображение выглядит как инструмент, зарисо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25740" name="Рисунок 1" descr="Изображение выглядит как инструмент, зарисовка&#10;&#10;Автоматически созданное описание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4AD6" w14:textId="77777777" w:rsidR="008A585C" w:rsidRPr="009F6C4F" w:rsidRDefault="008A585C" w:rsidP="008A585C">
      <w:pPr>
        <w:rPr>
          <w:sz w:val="16"/>
          <w:szCs w:val="16"/>
        </w:rPr>
      </w:pPr>
    </w:p>
    <w:p w14:paraId="148BD082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 xml:space="preserve">Порядок установки всасывающего шланга показан на рис. </w:t>
      </w:r>
      <w:r w:rsidRPr="009F6C4F">
        <w:rPr>
          <w:sz w:val="16"/>
          <w:szCs w:val="16"/>
        </w:rPr>
        <w:t>D</w:t>
      </w:r>
      <w:r w:rsidRPr="008A585C">
        <w:rPr>
          <w:sz w:val="16"/>
          <w:szCs w:val="16"/>
          <w:lang w:val="ru-RU"/>
        </w:rPr>
        <w:t xml:space="preserve">. Выровняйте соединитель шланга с болтом на конце выдвижной штанги. Наденьте шланг на конец штанги и заверните зажимное </w:t>
      </w:r>
      <w:r w:rsidRPr="008A585C">
        <w:rPr>
          <w:sz w:val="16"/>
          <w:szCs w:val="16"/>
          <w:lang w:val="ru-RU"/>
        </w:rPr>
        <w:t>кольцо на соединителе.</w:t>
      </w:r>
    </w:p>
    <w:p w14:paraId="52CAB9C2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46451999" w14:textId="77777777" w:rsidR="008A585C" w:rsidRPr="009F6C4F" w:rsidRDefault="008A585C" w:rsidP="008A585C">
      <w:pPr>
        <w:rPr>
          <w:sz w:val="16"/>
          <w:szCs w:val="16"/>
        </w:rPr>
      </w:pPr>
      <w:r w:rsidRPr="009F6C4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3796D1A" wp14:editId="245B591C">
                <wp:simplePos x="0" y="0"/>
                <wp:positionH relativeFrom="column">
                  <wp:posOffset>28486</wp:posOffset>
                </wp:positionH>
                <wp:positionV relativeFrom="paragraph">
                  <wp:posOffset>35394</wp:posOffset>
                </wp:positionV>
                <wp:extent cx="346075" cy="133350"/>
                <wp:effectExtent l="0" t="0" r="15875" b="19050"/>
                <wp:wrapNone/>
                <wp:docPr id="143219207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6D1F4" w14:textId="77777777" w:rsidR="008A585C" w:rsidRPr="00F72AA6" w:rsidRDefault="008A585C" w:rsidP="008A585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proofErr w:type="spellStart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Рис</w:t>
                            </w:r>
                            <w:proofErr w:type="spellEnd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. 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96D1A" id="_x0000_s1032" type="#_x0000_t202" style="position:absolute;margin-left:2.25pt;margin-top:2.8pt;width:27.25pt;height:1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" fillcolor="black [3213]" strokecolor="black [3213]">
                <v:textbox inset="0,0,0,0">
                  <w:txbxContent>
                    <w:p w14:paraId="2896D1F4" w14:textId="77777777" w:rsidR="008A585C" w:rsidRPr="00F72AA6" w:rsidRDefault="008A585C" w:rsidP="008A585C">
                      <w:pPr>
                        <w:jc w:val="center"/>
                        <w:rPr>
                          <w:color w:val="FFFFFF" w:themeColor="background1"/>
                          <w:sz w:val="12"/>
                          <w:szCs w:val="14"/>
                        </w:rPr>
                      </w:pPr>
                      <w:proofErr w:type="spellStart"/>
                      <w:r w:rsidRPr="00F72AA6">
                        <w:rPr>
                          <w:color w:val="FFFFFF" w:themeColor="background1"/>
                          <w:sz w:val="12"/>
                        </w:rPr>
                        <w:t>Рис</w:t>
                      </w:r>
                      <w:proofErr w:type="spellEnd"/>
                      <w:r w:rsidRPr="00F72AA6">
                        <w:rPr>
                          <w:color w:val="FFFFFF" w:themeColor="background1"/>
                          <w:sz w:val="12"/>
                        </w:rPr>
                        <w:t>. D</w:t>
                      </w:r>
                    </w:p>
                  </w:txbxContent>
                </v:textbox>
              </v:shape>
            </w:pict>
          </mc:Fallback>
        </mc:AlternateContent>
      </w:r>
      <w:r w:rsidRPr="009F6C4F">
        <w:rPr>
          <w:noProof/>
          <w:sz w:val="16"/>
          <w:szCs w:val="16"/>
        </w:rPr>
        <w:drawing>
          <wp:inline distT="0" distB="0" distL="0" distR="0" wp14:anchorId="5F7658C4" wp14:editId="5A384FFC">
            <wp:extent cx="1828800" cy="1323975"/>
            <wp:effectExtent l="0" t="0" r="0" b="9525"/>
            <wp:docPr id="2091116938" name="Рисунок 1" descr="Изображение выглядит как зарисовка, рисунок, диаграмм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16938" name="Рисунок 1" descr="Изображение выглядит как зарисовка, рисунок, диаграмма, линия&#10;&#10;Автоматически созданное описание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3DF6B" w14:textId="77777777" w:rsidR="008A585C" w:rsidRPr="009F6C4F" w:rsidRDefault="008A585C" w:rsidP="008A585C">
      <w:pPr>
        <w:rPr>
          <w:sz w:val="16"/>
          <w:szCs w:val="16"/>
        </w:rPr>
      </w:pPr>
    </w:p>
    <w:p w14:paraId="1DCEE7BC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Регулировка силы всасывания</w:t>
      </w:r>
    </w:p>
    <w:p w14:paraId="259CE54D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ОСТОРОЖНО:</w:t>
      </w:r>
    </w:p>
    <w:p w14:paraId="0F1571D3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На регулировочной ручке есть ограничитель. Во избежание повреждения ручки не прикладывайте чрезмерного усилия при ее поворачивании.</w:t>
      </w:r>
    </w:p>
    <w:p w14:paraId="44BC5DA1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 xml:space="preserve">Как показано на рис. </w:t>
      </w:r>
      <w:r w:rsidRPr="009F6C4F">
        <w:rPr>
          <w:sz w:val="16"/>
          <w:szCs w:val="16"/>
        </w:rPr>
        <w:t>E</w:t>
      </w:r>
      <w:r w:rsidRPr="008A585C">
        <w:rPr>
          <w:sz w:val="16"/>
          <w:szCs w:val="16"/>
          <w:lang w:val="ru-RU"/>
        </w:rPr>
        <w:t>, на вентиляторе имеется ручка регулировки силы всасывания. Для увеличения силы всасывания поверните ручку против часовой стрелки, для уменьшения — по часовой стрелке.</w:t>
      </w:r>
    </w:p>
    <w:p w14:paraId="0960C940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868"/>
      </w:tblGrid>
      <w:tr w:rsidR="008A585C" w:rsidRPr="009F6C4F" w14:paraId="10736C43" w14:textId="77777777" w:rsidTr="00F367A3">
        <w:tc>
          <w:tcPr>
            <w:tcW w:w="0" w:type="auto"/>
            <w:tcMar>
              <w:left w:w="0" w:type="dxa"/>
              <w:right w:w="0" w:type="dxa"/>
            </w:tcMar>
          </w:tcPr>
          <w:p w14:paraId="611554F8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D616F42" wp14:editId="5DF6025A">
                      <wp:simplePos x="0" y="0"/>
                      <wp:positionH relativeFrom="column">
                        <wp:posOffset>28821</wp:posOffset>
                      </wp:positionH>
                      <wp:positionV relativeFrom="paragraph">
                        <wp:posOffset>41265</wp:posOffset>
                      </wp:positionV>
                      <wp:extent cx="346075" cy="133350"/>
                      <wp:effectExtent l="0" t="0" r="15875" b="19050"/>
                      <wp:wrapNone/>
                      <wp:docPr id="139932099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CB4F6" w14:textId="77777777" w:rsidR="008A585C" w:rsidRPr="00F72AA6" w:rsidRDefault="008A585C" w:rsidP="008A58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F72AA6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Рис</w:t>
                                  </w:r>
                                  <w:proofErr w:type="spellEnd"/>
                                  <w:r w:rsidRPr="00F72AA6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. 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16F42" id="_x0000_s1033" type="#_x0000_t202" style="position:absolute;margin-left:2.25pt;margin-top:3.25pt;width:27.25pt;height:1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" fillcolor="black [3213]" strokecolor="black [3213]">
                      <v:textbox inset="0,0,0,0">
                        <w:txbxContent>
                          <w:p w14:paraId="754CB4F6" w14:textId="77777777" w:rsidR="008A585C" w:rsidRPr="00F72AA6" w:rsidRDefault="008A585C" w:rsidP="008A585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proofErr w:type="spellStart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Рис</w:t>
                            </w:r>
                            <w:proofErr w:type="spellEnd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.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6C4F">
              <w:rPr>
                <w:noProof/>
                <w:sz w:val="16"/>
                <w:szCs w:val="16"/>
              </w:rPr>
              <w:drawing>
                <wp:inline distT="0" distB="0" distL="0" distR="0" wp14:anchorId="41C52C8F" wp14:editId="444B3913">
                  <wp:extent cx="1828800" cy="1343025"/>
                  <wp:effectExtent l="0" t="0" r="0" b="9525"/>
                  <wp:docPr id="1269600093" name="Рисунок 1" descr="A drawing of a circula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600093" name="Рисунок 1" descr="A drawing of a circular object&#10;&#10;Description automatically generated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A699B31" w14:textId="7847CB64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 xml:space="preserve">1. </w:t>
            </w:r>
            <w:proofErr w:type="spellStart"/>
            <w:r w:rsidRPr="009F6C4F">
              <w:rPr>
                <w:sz w:val="16"/>
                <w:szCs w:val="16"/>
              </w:rPr>
              <w:t>Ручка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регулировки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r w:rsidR="00F72AA6">
              <w:rPr>
                <w:sz w:val="16"/>
                <w:szCs w:val="16"/>
                <w:lang w:val="ru-RU"/>
              </w:rPr>
              <w:t xml:space="preserve">силы </w:t>
            </w:r>
            <w:proofErr w:type="spellStart"/>
            <w:r w:rsidRPr="009F6C4F">
              <w:rPr>
                <w:sz w:val="16"/>
                <w:szCs w:val="16"/>
              </w:rPr>
              <w:t>всасывания</w:t>
            </w:r>
            <w:proofErr w:type="spellEnd"/>
          </w:p>
        </w:tc>
      </w:tr>
    </w:tbl>
    <w:p w14:paraId="370D086D" w14:textId="77777777" w:rsidR="008A585C" w:rsidRPr="009F6C4F" w:rsidRDefault="008A585C" w:rsidP="008A585C">
      <w:pPr>
        <w:rPr>
          <w:sz w:val="16"/>
          <w:szCs w:val="16"/>
        </w:rPr>
      </w:pPr>
    </w:p>
    <w:p w14:paraId="0A091F62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Установка дополнительной ручки / опоры ручки (опция)</w:t>
      </w:r>
    </w:p>
    <w:p w14:paraId="1B05A7A7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ОСТОРОЖНО:</w:t>
      </w:r>
    </w:p>
    <w:p w14:paraId="42FD7C39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Во избежание несчастных случаев проверяйте правильность установки всех компонентов и плотность затяжки винтов и резьбовых соединений дополнительной ручки.</w:t>
      </w:r>
    </w:p>
    <w:p w14:paraId="11936649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 xml:space="preserve">Как показано на рис. </w:t>
      </w:r>
      <w:r w:rsidRPr="009F6C4F">
        <w:rPr>
          <w:sz w:val="16"/>
          <w:szCs w:val="16"/>
        </w:rPr>
        <w:t>F</w:t>
      </w:r>
      <w:r w:rsidRPr="008A585C">
        <w:rPr>
          <w:sz w:val="16"/>
          <w:szCs w:val="16"/>
          <w:lang w:val="ru-RU"/>
        </w:rPr>
        <w:t xml:space="preserve">, выверните два винта из опоры ручки с помощью шестигранного ключа </w:t>
      </w:r>
      <w:r w:rsidRPr="009F6C4F">
        <w:rPr>
          <w:sz w:val="16"/>
          <w:szCs w:val="16"/>
        </w:rPr>
        <w:t>S</w:t>
      </w:r>
      <w:r w:rsidRPr="008A585C">
        <w:rPr>
          <w:sz w:val="16"/>
          <w:szCs w:val="16"/>
          <w:lang w:val="ru-RU"/>
        </w:rPr>
        <w:t>6. Установите дополнительную ручку, отрегулируйте ее положение с помощью опоры ручки и затяните винты.</w:t>
      </w:r>
    </w:p>
    <w:p w14:paraId="5EC7AE3F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838"/>
      </w:tblGrid>
      <w:tr w:rsidR="008A585C" w:rsidRPr="009F6C4F" w14:paraId="2DECE635" w14:textId="77777777" w:rsidTr="00F367A3">
        <w:trPr>
          <w:trHeight w:val="95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2D749BC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4D9608D" wp14:editId="7259C21C">
                      <wp:simplePos x="0" y="0"/>
                      <wp:positionH relativeFrom="column">
                        <wp:posOffset>29214</wp:posOffset>
                      </wp:positionH>
                      <wp:positionV relativeFrom="paragraph">
                        <wp:posOffset>30599</wp:posOffset>
                      </wp:positionV>
                      <wp:extent cx="346075" cy="133350"/>
                      <wp:effectExtent l="0" t="0" r="15875" b="19050"/>
                      <wp:wrapNone/>
                      <wp:docPr id="93279513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700ED" w14:textId="77777777" w:rsidR="008A585C" w:rsidRPr="008A585C" w:rsidRDefault="008A585C" w:rsidP="008A58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8A585C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Рис</w:t>
                                  </w:r>
                                  <w:proofErr w:type="spellEnd"/>
                                  <w:r w:rsidRPr="008A585C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. 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9608D" id="_x0000_s1034" type="#_x0000_t202" style="position:absolute;margin-left:2.3pt;margin-top:2.4pt;width:27.25pt;height:1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" fillcolor="black [3213]" strokecolor="black [3213]">
                      <v:textbox inset="0,0,0,0">
                        <w:txbxContent>
                          <w:p w14:paraId="64E700ED" w14:textId="77777777" w:rsidR="008A585C" w:rsidRPr="008A585C" w:rsidRDefault="008A585C" w:rsidP="008A585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proofErr w:type="spellStart"/>
                            <w:r w:rsidRPr="008A585C">
                              <w:rPr>
                                <w:color w:val="FFFFFF" w:themeColor="background1"/>
                                <w:sz w:val="12"/>
                              </w:rPr>
                              <w:t>Рис</w:t>
                            </w:r>
                            <w:proofErr w:type="spellEnd"/>
                            <w:r w:rsidRPr="008A585C">
                              <w:rPr>
                                <w:color w:val="FFFFFF" w:themeColor="background1"/>
                                <w:sz w:val="12"/>
                              </w:rPr>
                              <w:t>. 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6C4F">
              <w:rPr>
                <w:noProof/>
                <w:sz w:val="16"/>
                <w:szCs w:val="16"/>
              </w:rPr>
              <w:drawing>
                <wp:inline distT="0" distB="0" distL="0" distR="0" wp14:anchorId="7878918C" wp14:editId="44749EEC">
                  <wp:extent cx="1847850" cy="1333500"/>
                  <wp:effectExtent l="0" t="0" r="0" b="0"/>
                  <wp:docPr id="452520952" name="Рисунок 1" descr="A diagram of a han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520952" name="Рисунок 1" descr="A diagram of a handle&#10;&#10;Description automatically generated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D88E28E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1. Дополнительная ручка</w:t>
            </w:r>
          </w:p>
          <w:p w14:paraId="37684371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2. Выдвижная штанга</w:t>
            </w:r>
          </w:p>
          <w:p w14:paraId="35F02895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3. Опора ручки</w:t>
            </w:r>
          </w:p>
          <w:p w14:paraId="5951B07F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 xml:space="preserve">4. </w:t>
            </w:r>
            <w:proofErr w:type="spellStart"/>
            <w:r w:rsidRPr="009F6C4F">
              <w:rPr>
                <w:sz w:val="16"/>
                <w:szCs w:val="16"/>
              </w:rPr>
              <w:t>Винт</w:t>
            </w:r>
            <w:proofErr w:type="spellEnd"/>
          </w:p>
        </w:tc>
      </w:tr>
    </w:tbl>
    <w:p w14:paraId="74485292" w14:textId="77777777" w:rsidR="008A585C" w:rsidRPr="009F6C4F" w:rsidRDefault="008A585C" w:rsidP="008A585C">
      <w:pPr>
        <w:rPr>
          <w:sz w:val="16"/>
          <w:szCs w:val="16"/>
        </w:rPr>
      </w:pPr>
    </w:p>
    <w:p w14:paraId="1594AAA5" w14:textId="36083DB8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 xml:space="preserve">Установка и снятие </w:t>
      </w:r>
      <w:r w:rsidR="00F72AA6">
        <w:rPr>
          <w:b/>
          <w:sz w:val="16"/>
          <w:szCs w:val="16"/>
          <w:lang w:val="ru-RU"/>
        </w:rPr>
        <w:t xml:space="preserve">шлифовального </w:t>
      </w:r>
      <w:r w:rsidRPr="008A585C">
        <w:rPr>
          <w:b/>
          <w:sz w:val="16"/>
          <w:szCs w:val="16"/>
          <w:lang w:val="ru-RU"/>
        </w:rPr>
        <w:t>диска</w:t>
      </w:r>
    </w:p>
    <w:p w14:paraId="03633C4F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ОСТОРОЖНО:</w:t>
      </w:r>
    </w:p>
    <w:p w14:paraId="110D574D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Используйте средства индивидуальной защиты. При снятии кромки круглого диска возможно разлетание</w:t>
      </w:r>
    </w:p>
    <w:p w14:paraId="47DAEC14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пыли и стружки.</w:t>
      </w:r>
    </w:p>
    <w:p w14:paraId="349FA391" w14:textId="77777777" w:rsidR="008A585C" w:rsidRPr="009F6C4F" w:rsidRDefault="008A585C" w:rsidP="008A585C">
      <w:pPr>
        <w:rPr>
          <w:sz w:val="16"/>
          <w:szCs w:val="16"/>
        </w:rPr>
      </w:pPr>
      <w:r w:rsidRPr="008A585C">
        <w:rPr>
          <w:sz w:val="16"/>
          <w:szCs w:val="16"/>
          <w:lang w:val="ru-RU"/>
        </w:rPr>
        <w:t xml:space="preserve">Шлифовальный диск позволяет выполнять обработку возле краев. При шлифовании краев и углов необходимо снять кромку круглого диска. Для этого, удерживая диск одной рукой, другой рукой потяните ручку вниз в направлении, показанном стрелкой (рис. </w:t>
      </w:r>
      <w:r w:rsidRPr="009F6C4F">
        <w:rPr>
          <w:sz w:val="16"/>
          <w:szCs w:val="16"/>
        </w:rPr>
        <w:t xml:space="preserve">G). </w:t>
      </w:r>
      <w:proofErr w:type="spellStart"/>
      <w:r w:rsidRPr="009F6C4F">
        <w:rPr>
          <w:sz w:val="16"/>
          <w:szCs w:val="16"/>
        </w:rPr>
        <w:t>Установка</w:t>
      </w:r>
      <w:proofErr w:type="spellEnd"/>
      <w:r w:rsidRPr="009F6C4F">
        <w:rPr>
          <w:sz w:val="16"/>
          <w:szCs w:val="16"/>
        </w:rPr>
        <w:t xml:space="preserve"> </w:t>
      </w:r>
      <w:proofErr w:type="spellStart"/>
      <w:r w:rsidRPr="009F6C4F">
        <w:rPr>
          <w:sz w:val="16"/>
          <w:szCs w:val="16"/>
        </w:rPr>
        <w:t>кромки</w:t>
      </w:r>
      <w:proofErr w:type="spellEnd"/>
      <w:r w:rsidRPr="009F6C4F">
        <w:rPr>
          <w:sz w:val="16"/>
          <w:szCs w:val="16"/>
        </w:rPr>
        <w:t xml:space="preserve"> </w:t>
      </w:r>
      <w:proofErr w:type="spellStart"/>
      <w:r w:rsidRPr="009F6C4F">
        <w:rPr>
          <w:sz w:val="16"/>
          <w:szCs w:val="16"/>
        </w:rPr>
        <w:t>круглого</w:t>
      </w:r>
      <w:proofErr w:type="spellEnd"/>
      <w:r w:rsidRPr="009F6C4F">
        <w:rPr>
          <w:sz w:val="16"/>
          <w:szCs w:val="16"/>
        </w:rPr>
        <w:t xml:space="preserve"> </w:t>
      </w:r>
      <w:proofErr w:type="spellStart"/>
      <w:r w:rsidRPr="009F6C4F">
        <w:rPr>
          <w:sz w:val="16"/>
          <w:szCs w:val="16"/>
        </w:rPr>
        <w:t>диска</w:t>
      </w:r>
      <w:proofErr w:type="spellEnd"/>
      <w:r w:rsidRPr="009F6C4F">
        <w:rPr>
          <w:sz w:val="16"/>
          <w:szCs w:val="16"/>
        </w:rPr>
        <w:t xml:space="preserve"> </w:t>
      </w:r>
      <w:proofErr w:type="spellStart"/>
      <w:r w:rsidRPr="009F6C4F">
        <w:rPr>
          <w:sz w:val="16"/>
          <w:szCs w:val="16"/>
        </w:rPr>
        <w:t>выполняется</w:t>
      </w:r>
      <w:proofErr w:type="spellEnd"/>
      <w:r w:rsidRPr="009F6C4F">
        <w:rPr>
          <w:sz w:val="16"/>
          <w:szCs w:val="16"/>
        </w:rPr>
        <w:t xml:space="preserve"> в </w:t>
      </w:r>
      <w:proofErr w:type="spellStart"/>
      <w:r w:rsidRPr="009F6C4F">
        <w:rPr>
          <w:sz w:val="16"/>
          <w:szCs w:val="16"/>
        </w:rPr>
        <w:t>обратном</w:t>
      </w:r>
      <w:proofErr w:type="spellEnd"/>
      <w:r w:rsidRPr="009F6C4F">
        <w:rPr>
          <w:sz w:val="16"/>
          <w:szCs w:val="16"/>
        </w:rPr>
        <w:t xml:space="preserve"> </w:t>
      </w:r>
      <w:proofErr w:type="spellStart"/>
      <w:r w:rsidRPr="009F6C4F">
        <w:rPr>
          <w:sz w:val="16"/>
          <w:szCs w:val="16"/>
        </w:rPr>
        <w:t>порядке</w:t>
      </w:r>
      <w:proofErr w:type="spellEnd"/>
      <w:r w:rsidRPr="009F6C4F">
        <w:rPr>
          <w:sz w:val="16"/>
          <w:szCs w:val="16"/>
        </w:rPr>
        <w:t>.</w:t>
      </w:r>
    </w:p>
    <w:p w14:paraId="6B52C585" w14:textId="77777777" w:rsidR="008A585C" w:rsidRPr="009F6C4F" w:rsidRDefault="008A585C" w:rsidP="008A585C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319"/>
      </w:tblGrid>
      <w:tr w:rsidR="008A585C" w:rsidRPr="00212190" w14:paraId="6E9DCA84" w14:textId="77777777" w:rsidTr="00F367A3">
        <w:trPr>
          <w:trHeight w:val="95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617062F8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9018F56" wp14:editId="5BE4BAA5">
                      <wp:simplePos x="0" y="0"/>
                      <wp:positionH relativeFrom="column">
                        <wp:posOffset>46742</wp:posOffset>
                      </wp:positionH>
                      <wp:positionV relativeFrom="paragraph">
                        <wp:posOffset>37138</wp:posOffset>
                      </wp:positionV>
                      <wp:extent cx="346075" cy="133350"/>
                      <wp:effectExtent l="0" t="0" r="15875" b="19050"/>
                      <wp:wrapNone/>
                      <wp:docPr id="17938816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0F04A" w14:textId="77777777" w:rsidR="008A585C" w:rsidRPr="00F72AA6" w:rsidRDefault="008A585C" w:rsidP="008A58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F72AA6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Рис</w:t>
                                  </w:r>
                                  <w:proofErr w:type="spellEnd"/>
                                  <w:r w:rsidRPr="00F72AA6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. 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18F56" id="_x0000_s1035" type="#_x0000_t202" style="position:absolute;margin-left:3.7pt;margin-top:2.9pt;width:27.25pt;height:1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" fillcolor="black [3213]" strokecolor="black [3213]">
                      <v:textbox inset="0,0,0,0">
                        <w:txbxContent>
                          <w:p w14:paraId="73A0F04A" w14:textId="77777777" w:rsidR="008A585C" w:rsidRPr="00F72AA6" w:rsidRDefault="008A585C" w:rsidP="008A585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proofErr w:type="spellStart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Рис</w:t>
                            </w:r>
                            <w:proofErr w:type="spellEnd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. 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6C4F">
              <w:rPr>
                <w:noProof/>
                <w:sz w:val="16"/>
                <w:szCs w:val="16"/>
              </w:rPr>
              <w:drawing>
                <wp:inline distT="0" distB="0" distL="0" distR="0" wp14:anchorId="70D93510" wp14:editId="57D5A0F2">
                  <wp:extent cx="1847850" cy="1343025"/>
                  <wp:effectExtent l="0" t="0" r="0" b="9525"/>
                  <wp:docPr id="866053619" name="Рисунок 1" descr="A diagram of a circula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53619" name="Рисунок 1" descr="A diagram of a circular object&#10;&#10;Description automatically generated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F91B46A" w14:textId="7552B1F0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1. Кромка диска</w:t>
            </w:r>
          </w:p>
          <w:p w14:paraId="03C304B4" w14:textId="77832098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 xml:space="preserve">2. </w:t>
            </w:r>
            <w:r w:rsidR="00F72AA6">
              <w:rPr>
                <w:sz w:val="16"/>
                <w:szCs w:val="16"/>
                <w:lang w:val="ru-RU"/>
              </w:rPr>
              <w:t>Д</w:t>
            </w:r>
            <w:r w:rsidRPr="008A585C">
              <w:rPr>
                <w:sz w:val="16"/>
                <w:szCs w:val="16"/>
                <w:lang w:val="ru-RU"/>
              </w:rPr>
              <w:t>иск</w:t>
            </w:r>
          </w:p>
          <w:p w14:paraId="6B9817B9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3. Ручка</w:t>
            </w:r>
          </w:p>
          <w:p w14:paraId="44D30619" w14:textId="77777777" w:rsidR="008A585C" w:rsidRPr="00212190" w:rsidRDefault="008A585C" w:rsidP="00F367A3">
            <w:pPr>
              <w:rPr>
                <w:sz w:val="16"/>
                <w:szCs w:val="16"/>
                <w:lang w:val="ru-RU"/>
              </w:rPr>
            </w:pPr>
            <w:r w:rsidRPr="00212190">
              <w:rPr>
                <w:sz w:val="16"/>
                <w:szCs w:val="16"/>
                <w:lang w:val="ru-RU"/>
              </w:rPr>
              <w:t>4. Язычок</w:t>
            </w:r>
          </w:p>
        </w:tc>
      </w:tr>
    </w:tbl>
    <w:p w14:paraId="366F1733" w14:textId="77777777" w:rsidR="008A585C" w:rsidRPr="00212190" w:rsidRDefault="008A585C" w:rsidP="008A585C">
      <w:pPr>
        <w:rPr>
          <w:sz w:val="16"/>
          <w:szCs w:val="16"/>
          <w:lang w:val="ru-RU"/>
        </w:rPr>
      </w:pPr>
    </w:p>
    <w:p w14:paraId="5ED9D312" w14:textId="77777777" w:rsidR="008A585C" w:rsidRPr="00212190" w:rsidRDefault="008A585C" w:rsidP="008A585C">
      <w:pPr>
        <w:rPr>
          <w:b/>
          <w:bCs/>
          <w:sz w:val="16"/>
          <w:szCs w:val="16"/>
          <w:lang w:val="ru-RU"/>
        </w:rPr>
      </w:pPr>
      <w:r w:rsidRPr="00212190">
        <w:rPr>
          <w:b/>
          <w:sz w:val="16"/>
          <w:szCs w:val="16"/>
          <w:lang w:val="ru-RU"/>
        </w:rPr>
        <w:t>Освещение</w:t>
      </w:r>
    </w:p>
    <w:p w14:paraId="658347AF" w14:textId="77777777" w:rsidR="008A585C" w:rsidRPr="009F6C4F" w:rsidRDefault="008A585C" w:rsidP="008A585C">
      <w:pPr>
        <w:rPr>
          <w:sz w:val="16"/>
          <w:szCs w:val="16"/>
        </w:rPr>
      </w:pPr>
      <w:r w:rsidRPr="008A585C">
        <w:rPr>
          <w:sz w:val="16"/>
          <w:szCs w:val="16"/>
          <w:lang w:val="ru-RU"/>
        </w:rPr>
        <w:t xml:space="preserve">При работе в условиях недостаточной видимости можно включить светодиодное освещение инструмента (рис. </w:t>
      </w:r>
      <w:r w:rsidRPr="009F6C4F">
        <w:rPr>
          <w:sz w:val="16"/>
          <w:szCs w:val="16"/>
        </w:rPr>
        <w:t>H).</w:t>
      </w:r>
    </w:p>
    <w:p w14:paraId="7861DEDC" w14:textId="77777777" w:rsidR="008A585C" w:rsidRPr="009F6C4F" w:rsidRDefault="008A585C" w:rsidP="008A585C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289"/>
      </w:tblGrid>
      <w:tr w:rsidR="008A585C" w:rsidRPr="009F6C4F" w14:paraId="030144E4" w14:textId="77777777" w:rsidTr="00F367A3">
        <w:tc>
          <w:tcPr>
            <w:tcW w:w="0" w:type="auto"/>
            <w:tcMar>
              <w:left w:w="0" w:type="dxa"/>
              <w:right w:w="0" w:type="dxa"/>
            </w:tcMar>
          </w:tcPr>
          <w:p w14:paraId="5DAF996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98C40C0" wp14:editId="549CE19C">
                      <wp:simplePos x="0" y="0"/>
                      <wp:positionH relativeFrom="column">
                        <wp:posOffset>32135</wp:posOffset>
                      </wp:positionH>
                      <wp:positionV relativeFrom="paragraph">
                        <wp:posOffset>36381</wp:posOffset>
                      </wp:positionV>
                      <wp:extent cx="346075" cy="133350"/>
                      <wp:effectExtent l="0" t="0" r="15875" b="19050"/>
                      <wp:wrapNone/>
                      <wp:docPr id="64318805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C6817" w14:textId="77777777" w:rsidR="008A585C" w:rsidRPr="00F72AA6" w:rsidRDefault="008A585C" w:rsidP="008A58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F72AA6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Рис</w:t>
                                  </w:r>
                                  <w:proofErr w:type="spellEnd"/>
                                  <w:r w:rsidRPr="00F72AA6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. H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C40C0" id="_x0000_s1036" type="#_x0000_t202" style="position:absolute;margin-left:2.55pt;margin-top:2.85pt;width:27.25pt;height:1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" fillcolor="black [3213]" strokecolor="black [3213]">
                      <v:textbox inset="0,0,0,0">
                        <w:txbxContent>
                          <w:p w14:paraId="2E0C6817" w14:textId="77777777" w:rsidR="008A585C" w:rsidRPr="00F72AA6" w:rsidRDefault="008A585C" w:rsidP="008A585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proofErr w:type="spellStart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Рис</w:t>
                            </w:r>
                            <w:proofErr w:type="spellEnd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. 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6C4F">
              <w:rPr>
                <w:noProof/>
                <w:sz w:val="16"/>
                <w:szCs w:val="16"/>
              </w:rPr>
              <w:drawing>
                <wp:inline distT="0" distB="0" distL="0" distR="0" wp14:anchorId="2188120A" wp14:editId="7C28C07A">
                  <wp:extent cx="1838325" cy="1352550"/>
                  <wp:effectExtent l="0" t="0" r="9525" b="0"/>
                  <wp:docPr id="1785861591" name="Рисунок 1" descr="A drawing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861591" name="Рисунок 1" descr="A drawing of a machine&#10;&#10;Description automatically generated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49CEB72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 xml:space="preserve">1. </w:t>
            </w:r>
            <w:proofErr w:type="spellStart"/>
            <w:r w:rsidRPr="009F6C4F">
              <w:rPr>
                <w:sz w:val="16"/>
                <w:szCs w:val="16"/>
              </w:rPr>
              <w:t>Выключатель</w:t>
            </w:r>
            <w:proofErr w:type="spellEnd"/>
          </w:p>
        </w:tc>
      </w:tr>
    </w:tbl>
    <w:p w14:paraId="62BC9573" w14:textId="77777777" w:rsidR="008A585C" w:rsidRPr="009F6C4F" w:rsidRDefault="008A585C" w:rsidP="008A585C">
      <w:pPr>
        <w:rPr>
          <w:sz w:val="16"/>
          <w:szCs w:val="16"/>
        </w:rPr>
      </w:pPr>
    </w:p>
    <w:p w14:paraId="77BE4693" w14:textId="77777777" w:rsidR="008A585C" w:rsidRPr="009F6C4F" w:rsidRDefault="008A585C" w:rsidP="008A585C">
      <w:pPr>
        <w:rPr>
          <w:b/>
          <w:bCs/>
          <w:sz w:val="16"/>
          <w:szCs w:val="16"/>
        </w:rPr>
      </w:pPr>
      <w:proofErr w:type="spellStart"/>
      <w:r w:rsidRPr="009F6C4F">
        <w:rPr>
          <w:b/>
          <w:sz w:val="16"/>
          <w:szCs w:val="16"/>
        </w:rPr>
        <w:t>Замена</w:t>
      </w:r>
      <w:proofErr w:type="spellEnd"/>
      <w:r w:rsidRPr="009F6C4F">
        <w:rPr>
          <w:b/>
          <w:sz w:val="16"/>
          <w:szCs w:val="16"/>
        </w:rPr>
        <w:t xml:space="preserve"> </w:t>
      </w:r>
      <w:proofErr w:type="spellStart"/>
      <w:r w:rsidRPr="009F6C4F">
        <w:rPr>
          <w:b/>
          <w:sz w:val="16"/>
          <w:szCs w:val="16"/>
        </w:rPr>
        <w:t>угольных</w:t>
      </w:r>
      <w:proofErr w:type="spellEnd"/>
      <w:r w:rsidRPr="009F6C4F">
        <w:rPr>
          <w:b/>
          <w:sz w:val="16"/>
          <w:szCs w:val="16"/>
        </w:rPr>
        <w:t xml:space="preserve"> </w:t>
      </w:r>
      <w:proofErr w:type="spellStart"/>
      <w:r w:rsidRPr="009F6C4F">
        <w:rPr>
          <w:b/>
          <w:sz w:val="16"/>
          <w:szCs w:val="16"/>
        </w:rPr>
        <w:t>щеток</w:t>
      </w:r>
      <w:proofErr w:type="spellEnd"/>
    </w:p>
    <w:p w14:paraId="59A67887" w14:textId="77777777" w:rsidR="008A585C" w:rsidRPr="009F6C4F" w:rsidRDefault="008A585C" w:rsidP="008A585C">
      <w:pPr>
        <w:rPr>
          <w:b/>
          <w:bCs/>
          <w:sz w:val="16"/>
          <w:szCs w:val="16"/>
        </w:rPr>
      </w:pPr>
      <w:r w:rsidRPr="009F6C4F">
        <w:rPr>
          <w:b/>
          <w:sz w:val="16"/>
          <w:szCs w:val="16"/>
        </w:rPr>
        <w:t>ОСТОРОЖНО:</w:t>
      </w:r>
    </w:p>
    <w:p w14:paraId="626AA816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Перед заменой угольных щеток убедитесь, что инструмент выключен и отключен от сети.</w:t>
      </w:r>
    </w:p>
    <w:p w14:paraId="30BF340D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Обе угольные щетки следует заменять одновременно.</w:t>
      </w:r>
    </w:p>
    <w:p w14:paraId="323CAB51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Изношенные угольные щетки подлежат замене. Снимите крышку щеткодержателя с помощью отвертки с плоским шлицем. Снимите изношенную щетку, поставьте новую и закрепите крышку.</w:t>
      </w:r>
    </w:p>
    <w:p w14:paraId="5C851F09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7A048996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Замена шлифовального диска</w:t>
      </w:r>
    </w:p>
    <w:p w14:paraId="1B1F4039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ОСТОРОЖНО:</w:t>
      </w:r>
    </w:p>
    <w:p w14:paraId="18EF8095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Перед установкой и снятием шлифовального диска убедитесь, что инструмент выключен и отключен от сети.</w:t>
      </w:r>
    </w:p>
    <w:p w14:paraId="37249E9C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Надевайте перчатки, чтобы защитить руки от травм, вызванных острой кромкой круглого диска и других запасных частей.</w:t>
      </w:r>
    </w:p>
    <w:p w14:paraId="12E58F48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После завершения установки дайте шлифовальному диску свободно вращаться в течение некоторого времени. Проверяйте надежность крепления шлифовального диска.</w:t>
      </w:r>
    </w:p>
    <w:p w14:paraId="0BB67103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711A27E0" w14:textId="77777777" w:rsidR="008A585C" w:rsidRPr="009F6C4F" w:rsidRDefault="008A585C" w:rsidP="008A585C">
      <w:pPr>
        <w:rPr>
          <w:sz w:val="16"/>
          <w:szCs w:val="16"/>
        </w:rPr>
      </w:pPr>
      <w:r w:rsidRPr="008A585C">
        <w:rPr>
          <w:sz w:val="16"/>
          <w:szCs w:val="16"/>
          <w:lang w:val="ru-RU"/>
        </w:rPr>
        <w:t xml:space="preserve">Поврежденный шлифовальный диск подлежит замене. Вставьте шестигранный ключ </w:t>
      </w:r>
      <w:r w:rsidRPr="009F6C4F">
        <w:rPr>
          <w:sz w:val="16"/>
          <w:szCs w:val="16"/>
        </w:rPr>
        <w:t>S</w:t>
      </w:r>
      <w:r w:rsidRPr="008A585C">
        <w:rPr>
          <w:sz w:val="16"/>
          <w:szCs w:val="16"/>
          <w:lang w:val="ru-RU"/>
        </w:rPr>
        <w:t xml:space="preserve">6 (входит в комплект поставки) в винт с головкой под торцевой ключ </w:t>
      </w:r>
      <w:r w:rsidRPr="009F6C4F">
        <w:rPr>
          <w:sz w:val="16"/>
          <w:szCs w:val="16"/>
        </w:rPr>
        <w:t>M</w:t>
      </w:r>
      <w:r w:rsidRPr="008A585C">
        <w:rPr>
          <w:sz w:val="16"/>
          <w:szCs w:val="16"/>
          <w:lang w:val="ru-RU"/>
        </w:rPr>
        <w:t xml:space="preserve">6 на диске. Крепко удерживая шлифовальный диск, поверните шестигранный ключ против часовой стрелки, затем выверните винт и замените шлифовальный диск (рис. </w:t>
      </w:r>
      <w:r w:rsidRPr="009F6C4F">
        <w:rPr>
          <w:sz w:val="16"/>
          <w:szCs w:val="16"/>
        </w:rPr>
        <w:t>I).</w:t>
      </w:r>
    </w:p>
    <w:p w14:paraId="1378A787" w14:textId="77777777" w:rsidR="008A585C" w:rsidRPr="009F6C4F" w:rsidRDefault="008A585C" w:rsidP="008A585C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838"/>
      </w:tblGrid>
      <w:tr w:rsidR="008A585C" w:rsidRPr="009F6C4F" w14:paraId="26A1554C" w14:textId="77777777" w:rsidTr="00F367A3">
        <w:tc>
          <w:tcPr>
            <w:tcW w:w="0" w:type="auto"/>
            <w:tcMar>
              <w:left w:w="0" w:type="dxa"/>
              <w:right w:w="0" w:type="dxa"/>
            </w:tcMar>
          </w:tcPr>
          <w:p w14:paraId="16BF8FE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26D0706" wp14:editId="6BB35103">
                      <wp:simplePos x="0" y="0"/>
                      <wp:positionH relativeFrom="column">
                        <wp:posOffset>46743</wp:posOffset>
                      </wp:positionH>
                      <wp:positionV relativeFrom="paragraph">
                        <wp:posOffset>42961</wp:posOffset>
                      </wp:positionV>
                      <wp:extent cx="346075" cy="133350"/>
                      <wp:effectExtent l="0" t="0" r="15875" b="19050"/>
                      <wp:wrapNone/>
                      <wp:docPr id="138121644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4BC25" w14:textId="77777777" w:rsidR="008A585C" w:rsidRPr="00F72AA6" w:rsidRDefault="008A585C" w:rsidP="008A58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F72AA6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Рис</w:t>
                                  </w:r>
                                  <w:proofErr w:type="spellEnd"/>
                                  <w:r w:rsidRPr="00F72AA6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. 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D0706" id="_x0000_s1037" type="#_x0000_t202" style="position:absolute;margin-left:3.7pt;margin-top:3.4pt;width:27.25pt;height:1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" fillcolor="black [3213]" strokecolor="black [3213]">
                      <v:textbox inset="0,0,0,0">
                        <w:txbxContent>
                          <w:p w14:paraId="4454BC25" w14:textId="77777777" w:rsidR="008A585C" w:rsidRPr="00F72AA6" w:rsidRDefault="008A585C" w:rsidP="008A585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proofErr w:type="spellStart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Рис</w:t>
                            </w:r>
                            <w:proofErr w:type="spellEnd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.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6C4F">
              <w:rPr>
                <w:noProof/>
                <w:sz w:val="16"/>
                <w:szCs w:val="16"/>
              </w:rPr>
              <w:drawing>
                <wp:inline distT="0" distB="0" distL="0" distR="0" wp14:anchorId="5937C624" wp14:editId="4BB93C34">
                  <wp:extent cx="1847850" cy="1352550"/>
                  <wp:effectExtent l="0" t="0" r="0" b="0"/>
                  <wp:docPr id="263740201" name="Рисунок 1" descr="A diagram of a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40201" name="Рисунок 1" descr="A diagram of a clock&#10;&#10;Description automatically generated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01658B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 xml:space="preserve">1. </w:t>
            </w:r>
            <w:proofErr w:type="spellStart"/>
            <w:r w:rsidRPr="009F6C4F">
              <w:rPr>
                <w:sz w:val="16"/>
                <w:szCs w:val="16"/>
              </w:rPr>
              <w:t>Шестигранный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ключ</w:t>
            </w:r>
            <w:proofErr w:type="spellEnd"/>
            <w:r w:rsidRPr="009F6C4F">
              <w:rPr>
                <w:sz w:val="16"/>
                <w:szCs w:val="16"/>
              </w:rPr>
              <w:t xml:space="preserve"> S6</w:t>
            </w:r>
          </w:p>
        </w:tc>
      </w:tr>
    </w:tbl>
    <w:p w14:paraId="1652093F" w14:textId="77777777" w:rsidR="008A585C" w:rsidRPr="009F6C4F" w:rsidRDefault="008A585C" w:rsidP="008A585C">
      <w:pPr>
        <w:rPr>
          <w:sz w:val="16"/>
          <w:szCs w:val="16"/>
        </w:rPr>
      </w:pPr>
    </w:p>
    <w:p w14:paraId="6439780C" w14:textId="77777777" w:rsidR="008A585C" w:rsidRPr="009F6C4F" w:rsidRDefault="008A585C" w:rsidP="008A585C">
      <w:pPr>
        <w:rPr>
          <w:b/>
          <w:bCs/>
          <w:sz w:val="16"/>
          <w:szCs w:val="16"/>
        </w:rPr>
      </w:pPr>
      <w:proofErr w:type="spellStart"/>
      <w:r w:rsidRPr="009F6C4F">
        <w:rPr>
          <w:b/>
          <w:sz w:val="16"/>
          <w:szCs w:val="16"/>
        </w:rPr>
        <w:t>Использование</w:t>
      </w:r>
      <w:proofErr w:type="spellEnd"/>
      <w:r w:rsidRPr="009F6C4F">
        <w:rPr>
          <w:b/>
          <w:sz w:val="16"/>
          <w:szCs w:val="16"/>
        </w:rPr>
        <w:t xml:space="preserve"> </w:t>
      </w:r>
      <w:proofErr w:type="spellStart"/>
      <w:r w:rsidRPr="009F6C4F">
        <w:rPr>
          <w:b/>
          <w:sz w:val="16"/>
          <w:szCs w:val="16"/>
        </w:rPr>
        <w:t>шлифовального</w:t>
      </w:r>
      <w:proofErr w:type="spellEnd"/>
      <w:r w:rsidRPr="009F6C4F">
        <w:rPr>
          <w:b/>
          <w:sz w:val="16"/>
          <w:szCs w:val="16"/>
        </w:rPr>
        <w:t xml:space="preserve"> </w:t>
      </w:r>
      <w:proofErr w:type="spellStart"/>
      <w:r w:rsidRPr="009F6C4F">
        <w:rPr>
          <w:b/>
          <w:sz w:val="16"/>
          <w:szCs w:val="16"/>
        </w:rPr>
        <w:t>диска</w:t>
      </w:r>
      <w:proofErr w:type="spellEnd"/>
      <w:r w:rsidRPr="009F6C4F">
        <w:rPr>
          <w:b/>
          <w:sz w:val="16"/>
          <w:szCs w:val="16"/>
        </w:rPr>
        <w:t xml:space="preserve"> </w:t>
      </w:r>
      <w:proofErr w:type="spellStart"/>
      <w:r w:rsidRPr="009F6C4F">
        <w:rPr>
          <w:b/>
          <w:sz w:val="16"/>
          <w:szCs w:val="16"/>
        </w:rPr>
        <w:t>большого</w:t>
      </w:r>
      <w:proofErr w:type="spellEnd"/>
      <w:r w:rsidRPr="009F6C4F">
        <w:rPr>
          <w:b/>
          <w:sz w:val="16"/>
          <w:szCs w:val="16"/>
        </w:rPr>
        <w:t xml:space="preserve"> </w:t>
      </w:r>
      <w:proofErr w:type="spellStart"/>
      <w:r w:rsidRPr="009F6C4F">
        <w:rPr>
          <w:b/>
          <w:sz w:val="16"/>
          <w:szCs w:val="16"/>
        </w:rPr>
        <w:t>размера</w:t>
      </w:r>
      <w:proofErr w:type="spellEnd"/>
    </w:p>
    <w:p w14:paraId="0BBF4D1D" w14:textId="77777777" w:rsidR="008A585C" w:rsidRPr="009F6C4F" w:rsidRDefault="008A585C" w:rsidP="008A585C">
      <w:pPr>
        <w:rPr>
          <w:b/>
          <w:bCs/>
          <w:sz w:val="16"/>
          <w:szCs w:val="16"/>
        </w:rPr>
      </w:pPr>
      <w:r w:rsidRPr="009F6C4F">
        <w:rPr>
          <w:b/>
          <w:sz w:val="16"/>
          <w:szCs w:val="16"/>
        </w:rPr>
        <w:t>ОСТОРОЖНО:</w:t>
      </w:r>
    </w:p>
    <w:p w14:paraId="44FE0277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Не используйте диск небольшого размера для длительного шлифования или высоких нагрузок. Это приведет к перегреву и повреждению шлифовального диска.</w:t>
      </w:r>
    </w:p>
    <w:p w14:paraId="5FB15A28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При больших объемах работы можно установить шлифовальный диск большого размера.</w:t>
      </w:r>
    </w:p>
    <w:p w14:paraId="31DCA2F3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786405C3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Вертикальная фиксация инструмента</w:t>
      </w:r>
    </w:p>
    <w:p w14:paraId="303E009A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При шлифовании кровли можно с помощью резиновых лент закрепить головку инструмента на кронштейне, чтобы обеспечить вертикальное положение инструмента.</w:t>
      </w:r>
    </w:p>
    <w:p w14:paraId="55A9EA09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575"/>
      </w:tblGrid>
      <w:tr w:rsidR="008A585C" w:rsidRPr="009F6C4F" w14:paraId="08073E77" w14:textId="77777777" w:rsidTr="00F367A3">
        <w:tc>
          <w:tcPr>
            <w:tcW w:w="0" w:type="auto"/>
            <w:tcMar>
              <w:left w:w="0" w:type="dxa"/>
              <w:right w:w="0" w:type="dxa"/>
            </w:tcMar>
          </w:tcPr>
          <w:p w14:paraId="72845028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C476AAA" wp14:editId="7AD3B21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31809</wp:posOffset>
                      </wp:positionV>
                      <wp:extent cx="346075" cy="133350"/>
                      <wp:effectExtent l="0" t="0" r="15875" b="19050"/>
                      <wp:wrapNone/>
                      <wp:docPr id="81368493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6D51E" w14:textId="77777777" w:rsidR="008A585C" w:rsidRPr="00F72AA6" w:rsidRDefault="008A585C" w:rsidP="008A585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F72AA6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Рис</w:t>
                                  </w:r>
                                  <w:proofErr w:type="spellEnd"/>
                                  <w:r w:rsidRPr="00F72AA6">
                                    <w:rPr>
                                      <w:color w:val="FFFFFF" w:themeColor="background1"/>
                                      <w:sz w:val="12"/>
                                    </w:rPr>
                                    <w:t>. J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76AAA" id="_x0000_s1038" type="#_x0000_t202" style="position:absolute;margin-left:3.1pt;margin-top:2.5pt;width:27.25pt;height:1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" fillcolor="black [3213]" strokecolor="black [3213]">
                      <v:textbox inset="0,0,0,0">
                        <w:txbxContent>
                          <w:p w14:paraId="2406D51E" w14:textId="77777777" w:rsidR="008A585C" w:rsidRPr="00F72AA6" w:rsidRDefault="008A585C" w:rsidP="008A585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proofErr w:type="spellStart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Рис</w:t>
                            </w:r>
                            <w:proofErr w:type="spellEnd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. 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6C4F">
              <w:rPr>
                <w:noProof/>
                <w:sz w:val="16"/>
                <w:szCs w:val="16"/>
              </w:rPr>
              <w:drawing>
                <wp:inline distT="0" distB="0" distL="0" distR="0" wp14:anchorId="26639D8E" wp14:editId="56A026D4">
                  <wp:extent cx="1838325" cy="1333500"/>
                  <wp:effectExtent l="0" t="0" r="9525" b="0"/>
                  <wp:docPr id="559617231" name="Рисунок 1" descr="A drawing of a rob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617231" name="Рисунок 1" descr="A drawing of a robot&#10;&#10;Description automatically generated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903F628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 xml:space="preserve">1. </w:t>
            </w:r>
            <w:proofErr w:type="spellStart"/>
            <w:r w:rsidRPr="009F6C4F">
              <w:rPr>
                <w:sz w:val="16"/>
                <w:szCs w:val="16"/>
              </w:rPr>
              <w:t>Резиновые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ленты</w:t>
            </w:r>
            <w:proofErr w:type="spellEnd"/>
          </w:p>
        </w:tc>
      </w:tr>
    </w:tbl>
    <w:p w14:paraId="18F41E38" w14:textId="77777777" w:rsidR="008A585C" w:rsidRPr="009F6C4F" w:rsidRDefault="008A585C" w:rsidP="008A585C">
      <w:pPr>
        <w:rPr>
          <w:sz w:val="16"/>
          <w:szCs w:val="16"/>
        </w:rPr>
      </w:pPr>
    </w:p>
    <w:p w14:paraId="458554F7" w14:textId="77777777" w:rsidR="00F72AA6" w:rsidRDefault="00F72AA6" w:rsidP="008A585C">
      <w:pPr>
        <w:rPr>
          <w:rFonts w:ascii="Arial" w:eastAsia="Arial-BoldMT" w:hAnsi="Arial" w:cs="Arial"/>
          <w:b/>
          <w:bCs/>
          <w:sz w:val="26"/>
          <w:szCs w:val="26"/>
        </w:rPr>
      </w:pPr>
      <w:r w:rsidRPr="00084896">
        <w:rPr>
          <w:rFonts w:ascii="Arial" w:eastAsia="Arial-BoldMT" w:hAnsi="Arial" w:cs="Arial"/>
          <w:b/>
          <w:bCs/>
          <w:sz w:val="26"/>
          <w:szCs w:val="26"/>
        </w:rPr>
        <w:t xml:space="preserve">ТЕХНИЧЕСКОЕ ОБСЛУЖИВАНИЕ </w:t>
      </w:r>
    </w:p>
    <w:p w14:paraId="494A595B" w14:textId="69F12B8C" w:rsidR="008A585C" w:rsidRPr="009F6C4F" w:rsidRDefault="008A585C" w:rsidP="008A585C">
      <w:pPr>
        <w:rPr>
          <w:b/>
          <w:bCs/>
          <w:sz w:val="16"/>
          <w:szCs w:val="16"/>
        </w:rPr>
      </w:pPr>
      <w:r w:rsidRPr="009F6C4F">
        <w:rPr>
          <w:b/>
          <w:sz w:val="16"/>
          <w:szCs w:val="16"/>
        </w:rPr>
        <w:t>ОСТОРОЖНО:</w:t>
      </w:r>
    </w:p>
    <w:p w14:paraId="4452C71C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Перед выполнением проверки или технического обслуживания убедитесь, что инструмент выключен и отключен от сети.</w:t>
      </w:r>
    </w:p>
    <w:p w14:paraId="36AD48DA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30D09835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Осмотр и установка винтов</w:t>
      </w:r>
    </w:p>
    <w:p w14:paraId="4D6BE7E5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Регулярно осматривайте все крепежные винты и проверяйте их затяжку. Все ослабленные винты необходимо незамедлительно затягивать. Несоблюдение этого требования может привести к серьезной опасности.</w:t>
      </w:r>
    </w:p>
    <w:p w14:paraId="3FAC1056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46FB8C68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Осмотр и замена угольных щеток</w:t>
      </w:r>
    </w:p>
    <w:p w14:paraId="3B465177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Регулярно снимайте и проверяйте угольные щетки. Если длина щеток меньше 5</w:t>
      </w:r>
      <w:r w:rsidRPr="009F6C4F">
        <w:rPr>
          <w:sz w:val="16"/>
          <w:szCs w:val="16"/>
        </w:rPr>
        <w:t> </w:t>
      </w:r>
      <w:r w:rsidRPr="008A585C">
        <w:rPr>
          <w:sz w:val="16"/>
          <w:szCs w:val="16"/>
          <w:lang w:val="ru-RU"/>
        </w:rPr>
        <w:t xml:space="preserve">мм, они подлежат замене (рис. </w:t>
      </w:r>
      <w:r w:rsidRPr="009F6C4F">
        <w:rPr>
          <w:sz w:val="16"/>
          <w:szCs w:val="16"/>
        </w:rPr>
        <w:t>K</w:t>
      </w:r>
      <w:r w:rsidRPr="008A585C">
        <w:rPr>
          <w:sz w:val="16"/>
          <w:szCs w:val="16"/>
          <w:lang w:val="ru-RU"/>
        </w:rPr>
        <w:t>). Очищайте угольные щетки, чтобы они могли свободно скользить в держателях. Обе угольные щетки следует заменять одновременно. Используйте только одинаковые угольные щетки.</w:t>
      </w:r>
    </w:p>
    <w:p w14:paraId="13B01A59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65EF932F" w14:textId="77777777" w:rsidR="008A585C" w:rsidRPr="009F6C4F" w:rsidRDefault="008A585C" w:rsidP="008A585C">
      <w:pPr>
        <w:rPr>
          <w:sz w:val="16"/>
          <w:szCs w:val="16"/>
        </w:rPr>
      </w:pPr>
      <w:r w:rsidRPr="009F6C4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8FE6F7A" wp14:editId="34077AB5">
                <wp:simplePos x="0" y="0"/>
                <wp:positionH relativeFrom="column">
                  <wp:posOffset>1118905</wp:posOffset>
                </wp:positionH>
                <wp:positionV relativeFrom="paragraph">
                  <wp:posOffset>1074399</wp:posOffset>
                </wp:positionV>
                <wp:extent cx="297949" cy="133350"/>
                <wp:effectExtent l="0" t="0" r="26035" b="19050"/>
                <wp:wrapNone/>
                <wp:docPr id="168229697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9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145BF" w14:textId="77777777" w:rsidR="008A585C" w:rsidRPr="009F2DE5" w:rsidRDefault="008A585C" w:rsidP="008A585C">
                            <w:pPr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мм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6F7A" id="_x0000_s1039" type="#_x0000_t202" style="position:absolute;margin-left:88.1pt;margin-top:84.6pt;width:23.45pt;height:1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" fillcolor="white [3212]" strokecolor="white [3212]">
                <v:textbox inset="0,0,0,0">
                  <w:txbxContent>
                    <w:p w14:paraId="3E8145BF" w14:textId="77777777" w:rsidR="008A585C" w:rsidRPr="009F2DE5" w:rsidRDefault="008A585C" w:rsidP="008A585C">
                      <w:pPr>
                        <w:jc w:val="center"/>
                        <w:rPr>
                          <w:sz w:val="12"/>
                          <w:szCs w:val="14"/>
                        </w:rPr>
                      </w:pPr>
                      <w:r>
                        <w:rPr>
                          <w:sz w:val="12"/>
                        </w:rPr>
                        <w:t xml:space="preserve">5 </w:t>
                      </w:r>
                      <w:proofErr w:type="spellStart"/>
                      <w:r>
                        <w:rPr>
                          <w:sz w:val="12"/>
                        </w:rPr>
                        <w:t>мм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F6C4F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DFB2E00" wp14:editId="48206AF9">
                <wp:simplePos x="0" y="0"/>
                <wp:positionH relativeFrom="column">
                  <wp:posOffset>34556</wp:posOffset>
                </wp:positionH>
                <wp:positionV relativeFrom="paragraph">
                  <wp:posOffset>33020</wp:posOffset>
                </wp:positionV>
                <wp:extent cx="346075" cy="133350"/>
                <wp:effectExtent l="0" t="0" r="15875" b="19050"/>
                <wp:wrapNone/>
                <wp:docPr id="17462903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91CFC" w14:textId="77777777" w:rsidR="008A585C" w:rsidRPr="00F72AA6" w:rsidRDefault="008A585C" w:rsidP="008A585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  <w:proofErr w:type="spellStart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Рис</w:t>
                            </w:r>
                            <w:proofErr w:type="spellEnd"/>
                            <w:r w:rsidRPr="00F72AA6">
                              <w:rPr>
                                <w:color w:val="FFFFFF" w:themeColor="background1"/>
                                <w:sz w:val="12"/>
                              </w:rPr>
                              <w:t>. K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2E00" id="_x0000_s1040" type="#_x0000_t202" style="position:absolute;margin-left:2.7pt;margin-top:2.6pt;width:27.25pt;height:1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" fillcolor="black [3213]" strokecolor="black [3213]">
                <v:textbox inset="0,0,0,0">
                  <w:txbxContent>
                    <w:p w14:paraId="20391CFC" w14:textId="77777777" w:rsidR="008A585C" w:rsidRPr="00F72AA6" w:rsidRDefault="008A585C" w:rsidP="008A585C">
                      <w:pPr>
                        <w:jc w:val="center"/>
                        <w:rPr>
                          <w:color w:val="FFFFFF" w:themeColor="background1"/>
                          <w:sz w:val="12"/>
                          <w:szCs w:val="14"/>
                        </w:rPr>
                      </w:pPr>
                      <w:proofErr w:type="spellStart"/>
                      <w:r w:rsidRPr="00F72AA6">
                        <w:rPr>
                          <w:color w:val="FFFFFF" w:themeColor="background1"/>
                          <w:sz w:val="12"/>
                        </w:rPr>
                        <w:t>Рис</w:t>
                      </w:r>
                      <w:proofErr w:type="spellEnd"/>
                      <w:r w:rsidRPr="00F72AA6">
                        <w:rPr>
                          <w:color w:val="FFFFFF" w:themeColor="background1"/>
                          <w:sz w:val="12"/>
                        </w:rPr>
                        <w:t>. K</w:t>
                      </w:r>
                    </w:p>
                  </w:txbxContent>
                </v:textbox>
              </v:shape>
            </w:pict>
          </mc:Fallback>
        </mc:AlternateContent>
      </w:r>
      <w:r w:rsidRPr="009F6C4F">
        <w:rPr>
          <w:noProof/>
          <w:sz w:val="16"/>
          <w:szCs w:val="16"/>
        </w:rPr>
        <w:drawing>
          <wp:inline distT="0" distB="0" distL="0" distR="0" wp14:anchorId="1EB4BC68" wp14:editId="16ACB57B">
            <wp:extent cx="1838325" cy="1333500"/>
            <wp:effectExtent l="0" t="0" r="9525" b="0"/>
            <wp:docPr id="999403188" name="Рисунок 1" descr="Изображение выглядит как линия, Прямоугольник,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03188" name="Рисунок 1" descr="Изображение выглядит как линия, Прямоугольник, текст, снимок экрана&#10;&#10;Автоматически созданное описание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E5D86" w14:textId="77777777" w:rsidR="008A585C" w:rsidRPr="009F6C4F" w:rsidRDefault="008A585C" w:rsidP="008A585C">
      <w:pPr>
        <w:rPr>
          <w:sz w:val="16"/>
          <w:szCs w:val="16"/>
        </w:rPr>
      </w:pPr>
    </w:p>
    <w:p w14:paraId="7D86A349" w14:textId="77777777" w:rsidR="008A585C" w:rsidRPr="008A585C" w:rsidRDefault="008A585C" w:rsidP="008A585C">
      <w:pPr>
        <w:rPr>
          <w:b/>
          <w:bCs/>
          <w:sz w:val="16"/>
          <w:szCs w:val="16"/>
          <w:lang w:val="ru-RU"/>
        </w:rPr>
      </w:pPr>
      <w:r w:rsidRPr="008A585C">
        <w:rPr>
          <w:b/>
          <w:sz w:val="16"/>
          <w:szCs w:val="16"/>
          <w:lang w:val="ru-RU"/>
        </w:rPr>
        <w:t>Проверка и очистка вентиляционного отверстия двигателя и всасывающего шланга</w:t>
      </w:r>
    </w:p>
    <w:p w14:paraId="31331DE8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В силу условий эксплуатации вентиляционное отверстие часто забивается пылью и стружкой. Из-за этого повышается температура двигателя, что может сократить срок его службы. Из вентиляционного отверстия пыль может попасть в угольные щетки и повредить их. Регулярно проверяйте и очищайте вентиляционное отверстие.</w:t>
      </w:r>
    </w:p>
    <w:p w14:paraId="110F26D3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В целях защиты от засорения и снижения мощности всасывания пыли очищайте всасывающий шланг после каждого использования инструмента. Регулярно проверяйте главную и выдвижную штанги. Убедитесь, что они не повреждены и не погнуты. Только в этом случае гарантировано всасывание пыли и безопасность эксплуатации инструмента.</w:t>
      </w:r>
    </w:p>
    <w:p w14:paraId="0D512274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7CA37FA6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* Поврежденный шнур необходимо заменить на идентичный, приобретенный в авторизованном сервисном центре.</w:t>
      </w:r>
    </w:p>
    <w:p w14:paraId="2764F665" w14:textId="77777777" w:rsidR="008A585C" w:rsidRPr="008A585C" w:rsidRDefault="008A585C" w:rsidP="008A585C">
      <w:pPr>
        <w:rPr>
          <w:sz w:val="16"/>
          <w:szCs w:val="16"/>
          <w:lang w:val="ru-RU"/>
        </w:rPr>
      </w:pPr>
      <w:r w:rsidRPr="008A585C">
        <w:rPr>
          <w:sz w:val="16"/>
          <w:szCs w:val="16"/>
          <w:lang w:val="ru-RU"/>
        </w:rPr>
        <w:t>* В целях обеспечения БЕЗОПАСНОСТИ и НАДЕЖНОСТИ инструмента ремонт, техническое обслуживание и регулировка должны выполняться авторизованными центрами с использованием оригинальных запасных частей.</w:t>
      </w:r>
    </w:p>
    <w:p w14:paraId="674D5A87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1D96E515" w14:textId="77777777" w:rsidR="008A585C" w:rsidRPr="008A585C" w:rsidRDefault="008A585C" w:rsidP="008A585C">
      <w:pPr>
        <w:rPr>
          <w:sz w:val="16"/>
          <w:szCs w:val="16"/>
          <w:lang w:val="ru-RU"/>
        </w:rPr>
      </w:pPr>
    </w:p>
    <w:p w14:paraId="40DF09A8" w14:textId="77777777" w:rsidR="008A585C" w:rsidRPr="008A585C" w:rsidRDefault="008A585C" w:rsidP="008A585C">
      <w:pPr>
        <w:rPr>
          <w:sz w:val="16"/>
          <w:szCs w:val="16"/>
          <w:lang w:val="ru-RU"/>
        </w:rPr>
        <w:sectPr w:rsidR="008A585C" w:rsidRPr="008A585C" w:rsidSect="008A585C"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6C6FA7A9" w14:textId="77777777" w:rsidR="00F72AA6" w:rsidRDefault="00F72AA6" w:rsidP="00F72AA6">
      <w:pPr>
        <w:pStyle w:val="30"/>
        <w:keepNext/>
        <w:keepLines/>
        <w:jc w:val="both"/>
        <w:rPr>
          <w:sz w:val="26"/>
          <w:szCs w:val="26"/>
          <w:lang w:val="ru"/>
        </w:rPr>
      </w:pPr>
      <w:r w:rsidRPr="00EB30F4">
        <w:rPr>
          <w:sz w:val="26"/>
          <w:szCs w:val="26"/>
          <w:lang w:val="ru"/>
        </w:rPr>
        <w:lastRenderedPageBreak/>
        <w:t>ПОЯСНЕНИЯ К ЧЕРТЕЖУ ОБЩЕГО ВИДА</w:t>
      </w:r>
    </w:p>
    <w:tbl>
      <w:tblPr>
        <w:tblStyle w:val="TableGrid"/>
        <w:tblW w:w="103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4585"/>
        <w:gridCol w:w="569"/>
        <w:gridCol w:w="4585"/>
      </w:tblGrid>
      <w:tr w:rsidR="008A585C" w:rsidRPr="009F6C4F" w14:paraId="2514E97D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5EE4A4E9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</w:t>
            </w:r>
          </w:p>
        </w:tc>
        <w:tc>
          <w:tcPr>
            <w:tcW w:w="4585" w:type="dxa"/>
            <w:vAlign w:val="center"/>
          </w:tcPr>
          <w:p w14:paraId="04975FA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Винт</w:t>
            </w:r>
            <w:proofErr w:type="spellEnd"/>
            <w:r w:rsidRPr="009F6C4F">
              <w:rPr>
                <w:sz w:val="16"/>
                <w:szCs w:val="16"/>
              </w:rPr>
              <w:t xml:space="preserve"> с </w:t>
            </w:r>
            <w:proofErr w:type="spellStart"/>
            <w:r w:rsidRPr="009F6C4F">
              <w:rPr>
                <w:sz w:val="16"/>
                <w:szCs w:val="16"/>
              </w:rPr>
              <w:t>внутренним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шестигранником</w:t>
            </w:r>
            <w:proofErr w:type="spellEnd"/>
          </w:p>
        </w:tc>
        <w:tc>
          <w:tcPr>
            <w:tcW w:w="569" w:type="dxa"/>
            <w:vAlign w:val="center"/>
          </w:tcPr>
          <w:p w14:paraId="3E3E524E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29</w:t>
            </w:r>
          </w:p>
        </w:tc>
        <w:tc>
          <w:tcPr>
            <w:tcW w:w="4585" w:type="dxa"/>
            <w:vAlign w:val="center"/>
          </w:tcPr>
          <w:p w14:paraId="77E847BC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Вентилятор</w:t>
            </w:r>
            <w:proofErr w:type="spellEnd"/>
          </w:p>
        </w:tc>
      </w:tr>
      <w:tr w:rsidR="008A585C" w:rsidRPr="009F6C4F" w14:paraId="6DD436FF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2E4E335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</w:t>
            </w:r>
          </w:p>
        </w:tc>
        <w:tc>
          <w:tcPr>
            <w:tcW w:w="4585" w:type="dxa"/>
            <w:vAlign w:val="center"/>
          </w:tcPr>
          <w:p w14:paraId="091506D3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Плоская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шайба</w:t>
            </w:r>
            <w:proofErr w:type="spellEnd"/>
          </w:p>
        </w:tc>
        <w:tc>
          <w:tcPr>
            <w:tcW w:w="569" w:type="dxa"/>
            <w:vAlign w:val="center"/>
          </w:tcPr>
          <w:p w14:paraId="06B37B30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30</w:t>
            </w:r>
          </w:p>
        </w:tc>
        <w:tc>
          <w:tcPr>
            <w:tcW w:w="4585" w:type="dxa"/>
            <w:vAlign w:val="center"/>
          </w:tcPr>
          <w:p w14:paraId="2E898C32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 xml:space="preserve">Металлическая </w:t>
            </w:r>
            <w:proofErr w:type="spellStart"/>
            <w:r w:rsidRPr="009F6C4F">
              <w:rPr>
                <w:sz w:val="16"/>
                <w:szCs w:val="16"/>
              </w:rPr>
              <w:t>пластина</w:t>
            </w:r>
            <w:proofErr w:type="spellEnd"/>
          </w:p>
        </w:tc>
      </w:tr>
      <w:tr w:rsidR="008A585C" w:rsidRPr="00212190" w14:paraId="52F9B6CE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014ED6DE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</w:t>
            </w:r>
          </w:p>
        </w:tc>
        <w:tc>
          <w:tcPr>
            <w:tcW w:w="4585" w:type="dxa"/>
            <w:vAlign w:val="center"/>
          </w:tcPr>
          <w:p w14:paraId="4895AA6F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Шлифовальный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диск</w:t>
            </w:r>
            <w:proofErr w:type="spellEnd"/>
          </w:p>
        </w:tc>
        <w:tc>
          <w:tcPr>
            <w:tcW w:w="569" w:type="dxa"/>
            <w:vAlign w:val="center"/>
          </w:tcPr>
          <w:p w14:paraId="30B84F79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31</w:t>
            </w:r>
          </w:p>
        </w:tc>
        <w:tc>
          <w:tcPr>
            <w:tcW w:w="4585" w:type="dxa"/>
            <w:vAlign w:val="center"/>
          </w:tcPr>
          <w:p w14:paraId="29CDB085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</w:t>
            </w:r>
            <w:r w:rsidRPr="009F6C4F">
              <w:rPr>
                <w:sz w:val="16"/>
                <w:szCs w:val="16"/>
              </w:rPr>
              <w:t>ST</w:t>
            </w:r>
            <w:r w:rsidRPr="008A585C">
              <w:rPr>
                <w:sz w:val="16"/>
                <w:szCs w:val="16"/>
                <w:lang w:val="ru-RU"/>
              </w:rPr>
              <w:t>4х12</w:t>
            </w:r>
          </w:p>
        </w:tc>
      </w:tr>
      <w:tr w:rsidR="008A585C" w:rsidRPr="009F6C4F" w14:paraId="4DC81DCB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50E6EA88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</w:t>
            </w:r>
          </w:p>
        </w:tc>
        <w:tc>
          <w:tcPr>
            <w:tcW w:w="4585" w:type="dxa"/>
            <w:vAlign w:val="center"/>
          </w:tcPr>
          <w:p w14:paraId="45C03A40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Шпиндель</w:t>
            </w:r>
            <w:proofErr w:type="spellEnd"/>
          </w:p>
        </w:tc>
        <w:tc>
          <w:tcPr>
            <w:tcW w:w="569" w:type="dxa"/>
            <w:vAlign w:val="center"/>
          </w:tcPr>
          <w:p w14:paraId="7A8770BA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32</w:t>
            </w:r>
          </w:p>
        </w:tc>
        <w:tc>
          <w:tcPr>
            <w:tcW w:w="4585" w:type="dxa"/>
            <w:vAlign w:val="center"/>
          </w:tcPr>
          <w:p w14:paraId="38FC9AB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Нижняя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часть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крышки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вентилятора</w:t>
            </w:r>
            <w:proofErr w:type="spellEnd"/>
          </w:p>
        </w:tc>
      </w:tr>
      <w:tr w:rsidR="008A585C" w:rsidRPr="009F6C4F" w14:paraId="6567CC1D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112BE13F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</w:t>
            </w:r>
          </w:p>
        </w:tc>
        <w:tc>
          <w:tcPr>
            <w:tcW w:w="4585" w:type="dxa"/>
            <w:vAlign w:val="center"/>
          </w:tcPr>
          <w:p w14:paraId="5B6CE1F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Плоская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шпонка</w:t>
            </w:r>
            <w:proofErr w:type="spellEnd"/>
          </w:p>
        </w:tc>
        <w:tc>
          <w:tcPr>
            <w:tcW w:w="569" w:type="dxa"/>
            <w:vAlign w:val="center"/>
          </w:tcPr>
          <w:p w14:paraId="7B257D6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33</w:t>
            </w:r>
          </w:p>
        </w:tc>
        <w:tc>
          <w:tcPr>
            <w:tcW w:w="4585" w:type="dxa"/>
            <w:vAlign w:val="center"/>
          </w:tcPr>
          <w:p w14:paraId="68497704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Войлочная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шайба</w:t>
            </w:r>
            <w:proofErr w:type="spellEnd"/>
          </w:p>
        </w:tc>
      </w:tr>
      <w:tr w:rsidR="008A585C" w:rsidRPr="009F6C4F" w14:paraId="735328F1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5A0E5172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</w:t>
            </w:r>
          </w:p>
        </w:tc>
        <w:tc>
          <w:tcPr>
            <w:tcW w:w="4585" w:type="dxa"/>
            <w:vAlign w:val="center"/>
          </w:tcPr>
          <w:p w14:paraId="7257653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Сальник</w:t>
            </w:r>
            <w:proofErr w:type="spellEnd"/>
          </w:p>
        </w:tc>
        <w:tc>
          <w:tcPr>
            <w:tcW w:w="569" w:type="dxa"/>
            <w:vAlign w:val="center"/>
          </w:tcPr>
          <w:p w14:paraId="1DD3EBC5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34</w:t>
            </w:r>
          </w:p>
        </w:tc>
        <w:tc>
          <w:tcPr>
            <w:tcW w:w="4585" w:type="dxa"/>
            <w:vAlign w:val="center"/>
          </w:tcPr>
          <w:p w14:paraId="66089BF0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Шариковый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подшипник</w:t>
            </w:r>
            <w:proofErr w:type="spellEnd"/>
          </w:p>
        </w:tc>
      </w:tr>
      <w:tr w:rsidR="008A585C" w:rsidRPr="009F6C4F" w14:paraId="636D298D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58568ED3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</w:t>
            </w:r>
          </w:p>
        </w:tc>
        <w:tc>
          <w:tcPr>
            <w:tcW w:w="4585" w:type="dxa"/>
            <w:vAlign w:val="center"/>
          </w:tcPr>
          <w:p w14:paraId="0BB21670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Стопорное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кольцо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для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отверстия</w:t>
            </w:r>
            <w:proofErr w:type="spellEnd"/>
            <w:r w:rsidRPr="009F6C4F">
              <w:rPr>
                <w:sz w:val="16"/>
                <w:szCs w:val="16"/>
              </w:rPr>
              <w:t xml:space="preserve"> 22</w:t>
            </w:r>
          </w:p>
        </w:tc>
        <w:tc>
          <w:tcPr>
            <w:tcW w:w="569" w:type="dxa"/>
            <w:vAlign w:val="center"/>
          </w:tcPr>
          <w:p w14:paraId="4A137BBD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35</w:t>
            </w:r>
          </w:p>
        </w:tc>
        <w:tc>
          <w:tcPr>
            <w:tcW w:w="4585" w:type="dxa"/>
            <w:vAlign w:val="center"/>
          </w:tcPr>
          <w:p w14:paraId="687ECC3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Соединительный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стержень</w:t>
            </w:r>
            <w:proofErr w:type="spellEnd"/>
          </w:p>
        </w:tc>
      </w:tr>
      <w:tr w:rsidR="008A585C" w:rsidRPr="009F6C4F" w14:paraId="6785583C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6DE002AD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8</w:t>
            </w:r>
          </w:p>
        </w:tc>
        <w:tc>
          <w:tcPr>
            <w:tcW w:w="4585" w:type="dxa"/>
            <w:vAlign w:val="center"/>
          </w:tcPr>
          <w:p w14:paraId="45D39BBC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Шариковый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подшипник</w:t>
            </w:r>
            <w:proofErr w:type="spellEnd"/>
          </w:p>
        </w:tc>
        <w:tc>
          <w:tcPr>
            <w:tcW w:w="569" w:type="dxa"/>
            <w:vAlign w:val="center"/>
          </w:tcPr>
          <w:p w14:paraId="620A62EC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36</w:t>
            </w:r>
          </w:p>
        </w:tc>
        <w:tc>
          <w:tcPr>
            <w:tcW w:w="4585" w:type="dxa"/>
            <w:vAlign w:val="center"/>
          </w:tcPr>
          <w:p w14:paraId="4381D99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Передача</w:t>
            </w:r>
            <w:proofErr w:type="spellEnd"/>
          </w:p>
        </w:tc>
      </w:tr>
      <w:tr w:rsidR="008A585C" w:rsidRPr="009F6C4F" w14:paraId="368C7C48" w14:textId="77777777" w:rsidTr="00212190">
        <w:trPr>
          <w:trHeight w:val="456"/>
        </w:trPr>
        <w:tc>
          <w:tcPr>
            <w:tcW w:w="569" w:type="dxa"/>
            <w:vAlign w:val="center"/>
          </w:tcPr>
          <w:p w14:paraId="0196E299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</w:t>
            </w:r>
          </w:p>
        </w:tc>
        <w:tc>
          <w:tcPr>
            <w:tcW w:w="4585" w:type="dxa"/>
            <w:vAlign w:val="center"/>
          </w:tcPr>
          <w:p w14:paraId="147FB12C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 xml:space="preserve">Винт с полукруглой головкой </w:t>
            </w:r>
            <w:r w:rsidRPr="009F6C4F">
              <w:rPr>
                <w:sz w:val="16"/>
                <w:szCs w:val="16"/>
              </w:rPr>
              <w:t>M</w:t>
            </w:r>
            <w:r w:rsidRPr="008A585C">
              <w:rPr>
                <w:sz w:val="16"/>
                <w:szCs w:val="16"/>
                <w:lang w:val="ru-RU"/>
              </w:rPr>
              <w:t>4х16 (с плоской и пружинной шайбами)</w:t>
            </w:r>
          </w:p>
        </w:tc>
        <w:tc>
          <w:tcPr>
            <w:tcW w:w="569" w:type="dxa"/>
            <w:vAlign w:val="center"/>
          </w:tcPr>
          <w:p w14:paraId="01BC9133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37</w:t>
            </w:r>
          </w:p>
        </w:tc>
        <w:tc>
          <w:tcPr>
            <w:tcW w:w="4585" w:type="dxa"/>
            <w:vAlign w:val="center"/>
          </w:tcPr>
          <w:p w14:paraId="3A1AF09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Вал</w:t>
            </w:r>
            <w:proofErr w:type="spellEnd"/>
            <w:r w:rsidRPr="009F6C4F">
              <w:rPr>
                <w:sz w:val="16"/>
                <w:szCs w:val="16"/>
              </w:rPr>
              <w:t xml:space="preserve"> 3х20</w:t>
            </w:r>
          </w:p>
        </w:tc>
      </w:tr>
      <w:tr w:rsidR="008A585C" w:rsidRPr="009F6C4F" w14:paraId="1E07B15B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4688976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</w:t>
            </w:r>
          </w:p>
        </w:tc>
        <w:tc>
          <w:tcPr>
            <w:tcW w:w="4585" w:type="dxa"/>
            <w:vAlign w:val="center"/>
          </w:tcPr>
          <w:p w14:paraId="0125C5BB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Крышка</w:t>
            </w:r>
            <w:proofErr w:type="spellEnd"/>
          </w:p>
        </w:tc>
        <w:tc>
          <w:tcPr>
            <w:tcW w:w="569" w:type="dxa"/>
            <w:vAlign w:val="center"/>
          </w:tcPr>
          <w:p w14:paraId="211F52F4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38</w:t>
            </w:r>
          </w:p>
        </w:tc>
        <w:tc>
          <w:tcPr>
            <w:tcW w:w="4585" w:type="dxa"/>
            <w:vAlign w:val="center"/>
          </w:tcPr>
          <w:p w14:paraId="49BE2113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Плоская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шайба</w:t>
            </w:r>
            <w:proofErr w:type="spellEnd"/>
          </w:p>
        </w:tc>
      </w:tr>
      <w:tr w:rsidR="008A585C" w:rsidRPr="00212190" w14:paraId="18943A27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282BAAF4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11</w:t>
            </w:r>
          </w:p>
        </w:tc>
        <w:tc>
          <w:tcPr>
            <w:tcW w:w="4585" w:type="dxa"/>
            <w:vAlign w:val="center"/>
          </w:tcPr>
          <w:p w14:paraId="2E4A23A4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Прокладка</w:t>
            </w:r>
            <w:proofErr w:type="spellEnd"/>
          </w:p>
        </w:tc>
        <w:tc>
          <w:tcPr>
            <w:tcW w:w="569" w:type="dxa"/>
            <w:vAlign w:val="center"/>
          </w:tcPr>
          <w:p w14:paraId="6D460B9D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39</w:t>
            </w:r>
          </w:p>
        </w:tc>
        <w:tc>
          <w:tcPr>
            <w:tcW w:w="4585" w:type="dxa"/>
            <w:vAlign w:val="center"/>
          </w:tcPr>
          <w:p w14:paraId="3338795A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</w:t>
            </w:r>
            <w:r w:rsidRPr="009F6C4F">
              <w:rPr>
                <w:sz w:val="16"/>
                <w:szCs w:val="16"/>
              </w:rPr>
              <w:t>ST</w:t>
            </w:r>
            <w:r w:rsidRPr="008A585C">
              <w:rPr>
                <w:sz w:val="16"/>
                <w:szCs w:val="16"/>
                <w:lang w:val="ru-RU"/>
              </w:rPr>
              <w:t>4х18</w:t>
            </w:r>
          </w:p>
        </w:tc>
      </w:tr>
      <w:tr w:rsidR="008A585C" w:rsidRPr="009F6C4F" w14:paraId="098FDC8C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0987B673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</w:t>
            </w:r>
          </w:p>
        </w:tc>
        <w:tc>
          <w:tcPr>
            <w:tcW w:w="4585" w:type="dxa"/>
            <w:vAlign w:val="center"/>
          </w:tcPr>
          <w:p w14:paraId="366F09CF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Передача</w:t>
            </w:r>
            <w:proofErr w:type="spellEnd"/>
          </w:p>
        </w:tc>
        <w:tc>
          <w:tcPr>
            <w:tcW w:w="569" w:type="dxa"/>
            <w:vAlign w:val="center"/>
          </w:tcPr>
          <w:p w14:paraId="5CD80E3C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40</w:t>
            </w:r>
          </w:p>
        </w:tc>
        <w:tc>
          <w:tcPr>
            <w:tcW w:w="4585" w:type="dxa"/>
            <w:vAlign w:val="center"/>
          </w:tcPr>
          <w:p w14:paraId="67A6EAF0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Левая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пиноль</w:t>
            </w:r>
            <w:proofErr w:type="spellEnd"/>
          </w:p>
        </w:tc>
      </w:tr>
      <w:tr w:rsidR="008A585C" w:rsidRPr="009F6C4F" w14:paraId="76F8A79A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6F0C94CA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13</w:t>
            </w:r>
          </w:p>
        </w:tc>
        <w:tc>
          <w:tcPr>
            <w:tcW w:w="4585" w:type="dxa"/>
            <w:vAlign w:val="center"/>
          </w:tcPr>
          <w:p w14:paraId="50B4F07C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Шариковый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подшипник</w:t>
            </w:r>
            <w:proofErr w:type="spellEnd"/>
          </w:p>
        </w:tc>
        <w:tc>
          <w:tcPr>
            <w:tcW w:w="569" w:type="dxa"/>
            <w:vAlign w:val="center"/>
          </w:tcPr>
          <w:p w14:paraId="487A9C7D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41</w:t>
            </w:r>
          </w:p>
        </w:tc>
        <w:tc>
          <w:tcPr>
            <w:tcW w:w="4585" w:type="dxa"/>
            <w:vAlign w:val="center"/>
          </w:tcPr>
          <w:p w14:paraId="22D2404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Корпус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редуктора</w:t>
            </w:r>
            <w:proofErr w:type="spellEnd"/>
          </w:p>
        </w:tc>
      </w:tr>
      <w:tr w:rsidR="008A585C" w:rsidRPr="009F6C4F" w14:paraId="0D91A57E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3C42A78C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14</w:t>
            </w:r>
          </w:p>
        </w:tc>
        <w:tc>
          <w:tcPr>
            <w:tcW w:w="4585" w:type="dxa"/>
            <w:vAlign w:val="center"/>
          </w:tcPr>
          <w:p w14:paraId="64226F3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Подшипник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ведущей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передачи</w:t>
            </w:r>
            <w:proofErr w:type="spellEnd"/>
          </w:p>
        </w:tc>
        <w:tc>
          <w:tcPr>
            <w:tcW w:w="569" w:type="dxa"/>
            <w:vAlign w:val="center"/>
          </w:tcPr>
          <w:p w14:paraId="18116427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42</w:t>
            </w:r>
          </w:p>
        </w:tc>
        <w:tc>
          <w:tcPr>
            <w:tcW w:w="4585" w:type="dxa"/>
            <w:vAlign w:val="center"/>
          </w:tcPr>
          <w:p w14:paraId="6E3BF778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Правая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пиноль</w:t>
            </w:r>
            <w:proofErr w:type="spellEnd"/>
          </w:p>
        </w:tc>
      </w:tr>
      <w:tr w:rsidR="008A585C" w:rsidRPr="009F6C4F" w14:paraId="25E48059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27867FA8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15</w:t>
            </w:r>
          </w:p>
        </w:tc>
        <w:tc>
          <w:tcPr>
            <w:tcW w:w="4585" w:type="dxa"/>
            <w:vAlign w:val="center"/>
          </w:tcPr>
          <w:p w14:paraId="6DDC224D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Сегментная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шпонка</w:t>
            </w:r>
            <w:proofErr w:type="spellEnd"/>
          </w:p>
        </w:tc>
        <w:tc>
          <w:tcPr>
            <w:tcW w:w="569" w:type="dxa"/>
            <w:vAlign w:val="center"/>
          </w:tcPr>
          <w:p w14:paraId="311CCEBF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43</w:t>
            </w:r>
          </w:p>
        </w:tc>
        <w:tc>
          <w:tcPr>
            <w:tcW w:w="4585" w:type="dxa"/>
            <w:vAlign w:val="center"/>
          </w:tcPr>
          <w:p w14:paraId="39344915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Шариковый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подшипник</w:t>
            </w:r>
            <w:proofErr w:type="spellEnd"/>
          </w:p>
        </w:tc>
      </w:tr>
      <w:tr w:rsidR="008A585C" w:rsidRPr="009F6C4F" w14:paraId="36CA583F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4A1CA861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16</w:t>
            </w:r>
          </w:p>
        </w:tc>
        <w:tc>
          <w:tcPr>
            <w:tcW w:w="4585" w:type="dxa"/>
            <w:vAlign w:val="center"/>
          </w:tcPr>
          <w:p w14:paraId="4874671B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Крышка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корпуса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редуктора</w:t>
            </w:r>
            <w:proofErr w:type="spellEnd"/>
          </w:p>
        </w:tc>
        <w:tc>
          <w:tcPr>
            <w:tcW w:w="569" w:type="dxa"/>
            <w:vAlign w:val="center"/>
          </w:tcPr>
          <w:p w14:paraId="34A456C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44</w:t>
            </w:r>
          </w:p>
        </w:tc>
        <w:tc>
          <w:tcPr>
            <w:tcW w:w="4585" w:type="dxa"/>
            <w:vAlign w:val="center"/>
          </w:tcPr>
          <w:p w14:paraId="1FA27760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Демпфирующая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шайба</w:t>
            </w:r>
            <w:proofErr w:type="spellEnd"/>
          </w:p>
        </w:tc>
      </w:tr>
      <w:tr w:rsidR="008A585C" w:rsidRPr="009F6C4F" w14:paraId="545368CB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0BA82F79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17</w:t>
            </w:r>
          </w:p>
        </w:tc>
        <w:tc>
          <w:tcPr>
            <w:tcW w:w="4585" w:type="dxa"/>
            <w:vAlign w:val="center"/>
          </w:tcPr>
          <w:p w14:paraId="4E31EC7A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Бумажная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шайба</w:t>
            </w:r>
            <w:proofErr w:type="spellEnd"/>
          </w:p>
        </w:tc>
        <w:tc>
          <w:tcPr>
            <w:tcW w:w="569" w:type="dxa"/>
            <w:vAlign w:val="center"/>
          </w:tcPr>
          <w:p w14:paraId="6C49F503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45</w:t>
            </w:r>
          </w:p>
        </w:tc>
        <w:tc>
          <w:tcPr>
            <w:tcW w:w="4585" w:type="dxa"/>
            <w:vAlign w:val="center"/>
          </w:tcPr>
          <w:p w14:paraId="6C49551F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Перегородка</w:t>
            </w:r>
            <w:proofErr w:type="spellEnd"/>
          </w:p>
        </w:tc>
      </w:tr>
      <w:tr w:rsidR="008A585C" w:rsidRPr="009F6C4F" w14:paraId="69C22D97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1EE80831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18</w:t>
            </w:r>
          </w:p>
        </w:tc>
        <w:tc>
          <w:tcPr>
            <w:tcW w:w="4585" w:type="dxa"/>
            <w:vAlign w:val="center"/>
          </w:tcPr>
          <w:p w14:paraId="468F0E7A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Передача</w:t>
            </w:r>
            <w:proofErr w:type="spellEnd"/>
          </w:p>
        </w:tc>
        <w:tc>
          <w:tcPr>
            <w:tcW w:w="569" w:type="dxa"/>
            <w:vAlign w:val="center"/>
          </w:tcPr>
          <w:p w14:paraId="792B2D84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46</w:t>
            </w:r>
          </w:p>
        </w:tc>
        <w:tc>
          <w:tcPr>
            <w:tcW w:w="4585" w:type="dxa"/>
            <w:vAlign w:val="center"/>
          </w:tcPr>
          <w:p w14:paraId="087E20EF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Статор</w:t>
            </w:r>
            <w:proofErr w:type="spellEnd"/>
          </w:p>
        </w:tc>
      </w:tr>
      <w:tr w:rsidR="008A585C" w:rsidRPr="009F6C4F" w14:paraId="239E84B1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595BDF9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19</w:t>
            </w:r>
          </w:p>
        </w:tc>
        <w:tc>
          <w:tcPr>
            <w:tcW w:w="4585" w:type="dxa"/>
            <w:vAlign w:val="center"/>
          </w:tcPr>
          <w:p w14:paraId="349E30C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Медное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уплотнение</w:t>
            </w:r>
            <w:proofErr w:type="spellEnd"/>
          </w:p>
        </w:tc>
        <w:tc>
          <w:tcPr>
            <w:tcW w:w="569" w:type="dxa"/>
            <w:vAlign w:val="center"/>
          </w:tcPr>
          <w:p w14:paraId="33C1F240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47</w:t>
            </w:r>
          </w:p>
        </w:tc>
        <w:tc>
          <w:tcPr>
            <w:tcW w:w="4585" w:type="dxa"/>
            <w:vAlign w:val="center"/>
          </w:tcPr>
          <w:p w14:paraId="32773E51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Уплотнительное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кольцо</w:t>
            </w:r>
            <w:proofErr w:type="spellEnd"/>
          </w:p>
        </w:tc>
      </w:tr>
      <w:tr w:rsidR="008A585C" w:rsidRPr="009F6C4F" w14:paraId="1B506255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135536EC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20</w:t>
            </w:r>
          </w:p>
        </w:tc>
        <w:tc>
          <w:tcPr>
            <w:tcW w:w="4585" w:type="dxa"/>
            <w:vAlign w:val="center"/>
          </w:tcPr>
          <w:p w14:paraId="4728AD30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Стопорное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кольцо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для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вала</w:t>
            </w:r>
            <w:proofErr w:type="spellEnd"/>
            <w:r w:rsidRPr="009F6C4F">
              <w:rPr>
                <w:sz w:val="16"/>
                <w:szCs w:val="16"/>
              </w:rPr>
              <w:t xml:space="preserve"> 9</w:t>
            </w:r>
          </w:p>
        </w:tc>
        <w:tc>
          <w:tcPr>
            <w:tcW w:w="569" w:type="dxa"/>
            <w:vAlign w:val="center"/>
          </w:tcPr>
          <w:p w14:paraId="7E88DFC7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48</w:t>
            </w:r>
          </w:p>
        </w:tc>
        <w:tc>
          <w:tcPr>
            <w:tcW w:w="4585" w:type="dxa"/>
            <w:vAlign w:val="center"/>
          </w:tcPr>
          <w:p w14:paraId="63FDD139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Муфта</w:t>
            </w:r>
            <w:proofErr w:type="spellEnd"/>
          </w:p>
        </w:tc>
      </w:tr>
      <w:tr w:rsidR="008A585C" w:rsidRPr="009F6C4F" w14:paraId="6383388C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75D91C8F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21</w:t>
            </w:r>
          </w:p>
        </w:tc>
        <w:tc>
          <w:tcPr>
            <w:tcW w:w="4585" w:type="dxa"/>
            <w:vAlign w:val="center"/>
          </w:tcPr>
          <w:p w14:paraId="2529974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Ручка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регулировки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всасывания</w:t>
            </w:r>
            <w:proofErr w:type="spellEnd"/>
          </w:p>
        </w:tc>
        <w:tc>
          <w:tcPr>
            <w:tcW w:w="569" w:type="dxa"/>
            <w:vAlign w:val="center"/>
          </w:tcPr>
          <w:p w14:paraId="479E60D4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49</w:t>
            </w:r>
          </w:p>
        </w:tc>
        <w:tc>
          <w:tcPr>
            <w:tcW w:w="4585" w:type="dxa"/>
            <w:vAlign w:val="center"/>
          </w:tcPr>
          <w:p w14:paraId="21F5888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Шариковый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подшипник</w:t>
            </w:r>
            <w:proofErr w:type="spellEnd"/>
          </w:p>
        </w:tc>
      </w:tr>
      <w:tr w:rsidR="008A585C" w:rsidRPr="009F6C4F" w14:paraId="651A2F8E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3C1D31B8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22</w:t>
            </w:r>
          </w:p>
        </w:tc>
        <w:tc>
          <w:tcPr>
            <w:tcW w:w="4585" w:type="dxa"/>
            <w:vAlign w:val="center"/>
          </w:tcPr>
          <w:p w14:paraId="47093809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Пружина</w:t>
            </w:r>
            <w:proofErr w:type="spellEnd"/>
          </w:p>
        </w:tc>
        <w:tc>
          <w:tcPr>
            <w:tcW w:w="569" w:type="dxa"/>
            <w:vAlign w:val="center"/>
          </w:tcPr>
          <w:p w14:paraId="47B78317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50</w:t>
            </w:r>
          </w:p>
        </w:tc>
        <w:tc>
          <w:tcPr>
            <w:tcW w:w="4585" w:type="dxa"/>
            <w:vAlign w:val="center"/>
          </w:tcPr>
          <w:p w14:paraId="662CF0A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Ротор</w:t>
            </w:r>
            <w:proofErr w:type="spellEnd"/>
          </w:p>
        </w:tc>
      </w:tr>
      <w:tr w:rsidR="008A585C" w:rsidRPr="009F6C4F" w14:paraId="0A5EF416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389F4D74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23</w:t>
            </w:r>
          </w:p>
        </w:tc>
        <w:tc>
          <w:tcPr>
            <w:tcW w:w="4585" w:type="dxa"/>
            <w:vAlign w:val="center"/>
          </w:tcPr>
          <w:p w14:paraId="526B2013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Стальной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шарик</w:t>
            </w:r>
            <w:proofErr w:type="spellEnd"/>
          </w:p>
        </w:tc>
        <w:tc>
          <w:tcPr>
            <w:tcW w:w="569" w:type="dxa"/>
            <w:vAlign w:val="center"/>
          </w:tcPr>
          <w:p w14:paraId="72BA56EF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51</w:t>
            </w:r>
          </w:p>
        </w:tc>
        <w:tc>
          <w:tcPr>
            <w:tcW w:w="4585" w:type="dxa"/>
            <w:vAlign w:val="center"/>
          </w:tcPr>
          <w:p w14:paraId="71A60D73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Пыленепроницаемая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шайба</w:t>
            </w:r>
            <w:proofErr w:type="spellEnd"/>
          </w:p>
        </w:tc>
      </w:tr>
      <w:tr w:rsidR="008A585C" w:rsidRPr="009F6C4F" w14:paraId="6F299DA5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77C6947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24</w:t>
            </w:r>
          </w:p>
        </w:tc>
        <w:tc>
          <w:tcPr>
            <w:tcW w:w="4585" w:type="dxa"/>
            <w:vAlign w:val="center"/>
          </w:tcPr>
          <w:p w14:paraId="183B1E22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Верхняя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крышка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вентилятора</w:t>
            </w:r>
            <w:proofErr w:type="spellEnd"/>
          </w:p>
        </w:tc>
        <w:tc>
          <w:tcPr>
            <w:tcW w:w="569" w:type="dxa"/>
            <w:vAlign w:val="center"/>
          </w:tcPr>
          <w:p w14:paraId="2EFFC41C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52</w:t>
            </w:r>
          </w:p>
        </w:tc>
        <w:tc>
          <w:tcPr>
            <w:tcW w:w="4585" w:type="dxa"/>
            <w:vAlign w:val="center"/>
          </w:tcPr>
          <w:p w14:paraId="25134422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Шариковый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подшипник</w:t>
            </w:r>
            <w:proofErr w:type="spellEnd"/>
          </w:p>
        </w:tc>
      </w:tr>
      <w:tr w:rsidR="008A585C" w:rsidRPr="00212190" w14:paraId="05BB010A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2A91C638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26</w:t>
            </w:r>
          </w:p>
        </w:tc>
        <w:tc>
          <w:tcPr>
            <w:tcW w:w="4585" w:type="dxa"/>
            <w:vAlign w:val="center"/>
          </w:tcPr>
          <w:p w14:paraId="356E0ED0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Регулирующий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клапан</w:t>
            </w:r>
            <w:proofErr w:type="spellEnd"/>
          </w:p>
        </w:tc>
        <w:tc>
          <w:tcPr>
            <w:tcW w:w="569" w:type="dxa"/>
            <w:vAlign w:val="center"/>
          </w:tcPr>
          <w:p w14:paraId="5A3B0B71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53</w:t>
            </w:r>
          </w:p>
        </w:tc>
        <w:tc>
          <w:tcPr>
            <w:tcW w:w="4585" w:type="dxa"/>
            <w:vAlign w:val="center"/>
          </w:tcPr>
          <w:p w14:paraId="2632CBA3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</w:t>
            </w:r>
            <w:r w:rsidRPr="009F6C4F">
              <w:rPr>
                <w:sz w:val="16"/>
                <w:szCs w:val="16"/>
              </w:rPr>
              <w:t>ST</w:t>
            </w:r>
            <w:r w:rsidRPr="008A585C">
              <w:rPr>
                <w:sz w:val="16"/>
                <w:szCs w:val="16"/>
                <w:lang w:val="ru-RU"/>
              </w:rPr>
              <w:t>3х12</w:t>
            </w:r>
          </w:p>
        </w:tc>
      </w:tr>
      <w:tr w:rsidR="008A585C" w:rsidRPr="009F6C4F" w14:paraId="19402905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7223816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27</w:t>
            </w:r>
          </w:p>
        </w:tc>
        <w:tc>
          <w:tcPr>
            <w:tcW w:w="4585" w:type="dxa"/>
            <w:vAlign w:val="center"/>
          </w:tcPr>
          <w:p w14:paraId="5728ED31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</w:t>
            </w:r>
            <w:r w:rsidRPr="009F6C4F">
              <w:rPr>
                <w:sz w:val="16"/>
                <w:szCs w:val="16"/>
              </w:rPr>
              <w:t>ST</w:t>
            </w:r>
            <w:r w:rsidRPr="008A585C">
              <w:rPr>
                <w:sz w:val="16"/>
                <w:szCs w:val="16"/>
                <w:lang w:val="ru-RU"/>
              </w:rPr>
              <w:t>4х14</w:t>
            </w:r>
          </w:p>
        </w:tc>
        <w:tc>
          <w:tcPr>
            <w:tcW w:w="569" w:type="dxa"/>
            <w:vAlign w:val="center"/>
          </w:tcPr>
          <w:p w14:paraId="58204C70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54</w:t>
            </w:r>
          </w:p>
        </w:tc>
        <w:tc>
          <w:tcPr>
            <w:tcW w:w="4585" w:type="dxa"/>
            <w:vAlign w:val="center"/>
          </w:tcPr>
          <w:p w14:paraId="6A214425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Уплотнительное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кольцо</w:t>
            </w:r>
            <w:proofErr w:type="spellEnd"/>
          </w:p>
        </w:tc>
      </w:tr>
      <w:tr w:rsidR="008A585C" w:rsidRPr="00212190" w14:paraId="2B171F04" w14:textId="77777777" w:rsidTr="00212190">
        <w:trPr>
          <w:trHeight w:val="456"/>
        </w:trPr>
        <w:tc>
          <w:tcPr>
            <w:tcW w:w="569" w:type="dxa"/>
            <w:vAlign w:val="center"/>
          </w:tcPr>
          <w:p w14:paraId="4D7255A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28</w:t>
            </w:r>
          </w:p>
        </w:tc>
        <w:tc>
          <w:tcPr>
            <w:tcW w:w="4585" w:type="dxa"/>
            <w:vAlign w:val="center"/>
          </w:tcPr>
          <w:p w14:paraId="364D6B72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Болт</w:t>
            </w:r>
            <w:proofErr w:type="spellEnd"/>
          </w:p>
        </w:tc>
        <w:tc>
          <w:tcPr>
            <w:tcW w:w="569" w:type="dxa"/>
            <w:vAlign w:val="center"/>
          </w:tcPr>
          <w:p w14:paraId="531FC496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55</w:t>
            </w:r>
          </w:p>
        </w:tc>
        <w:tc>
          <w:tcPr>
            <w:tcW w:w="4585" w:type="dxa"/>
            <w:vAlign w:val="center"/>
          </w:tcPr>
          <w:p w14:paraId="04C595F9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</w:t>
            </w:r>
            <w:r w:rsidRPr="009F6C4F">
              <w:rPr>
                <w:sz w:val="16"/>
                <w:szCs w:val="16"/>
              </w:rPr>
              <w:t>ST</w:t>
            </w:r>
            <w:r w:rsidRPr="008A585C">
              <w:rPr>
                <w:sz w:val="16"/>
                <w:szCs w:val="16"/>
                <w:lang w:val="ru-RU"/>
              </w:rPr>
              <w:t>4</w:t>
            </w:r>
            <w:r w:rsidRPr="009F6C4F">
              <w:rPr>
                <w:sz w:val="16"/>
                <w:szCs w:val="16"/>
              </w:rPr>
              <w:t>x</w:t>
            </w:r>
            <w:r w:rsidRPr="008A585C">
              <w:rPr>
                <w:sz w:val="16"/>
                <w:szCs w:val="16"/>
                <w:lang w:val="ru-RU"/>
              </w:rPr>
              <w:t>20 (с пружинной и плоской шайбами)</w:t>
            </w:r>
          </w:p>
        </w:tc>
      </w:tr>
      <w:tr w:rsidR="008A585C" w:rsidRPr="009F6C4F" w14:paraId="32CEE488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310DA0B7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56</w:t>
            </w:r>
          </w:p>
        </w:tc>
        <w:tc>
          <w:tcPr>
            <w:tcW w:w="4585" w:type="dxa"/>
            <w:vAlign w:val="center"/>
          </w:tcPr>
          <w:p w14:paraId="72DB5229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Щиток</w:t>
            </w:r>
            <w:proofErr w:type="spellEnd"/>
          </w:p>
        </w:tc>
        <w:tc>
          <w:tcPr>
            <w:tcW w:w="569" w:type="dxa"/>
            <w:vAlign w:val="center"/>
          </w:tcPr>
          <w:p w14:paraId="62EBEC3F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90</w:t>
            </w:r>
          </w:p>
        </w:tc>
        <w:tc>
          <w:tcPr>
            <w:tcW w:w="4585" w:type="dxa"/>
            <w:vAlign w:val="center"/>
          </w:tcPr>
          <w:p w14:paraId="0FD328BF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Стопорное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кольцо</w:t>
            </w:r>
            <w:proofErr w:type="spellEnd"/>
          </w:p>
        </w:tc>
      </w:tr>
      <w:tr w:rsidR="008A585C" w:rsidRPr="009F6C4F" w14:paraId="2A549689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4621F146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57</w:t>
            </w:r>
          </w:p>
        </w:tc>
        <w:tc>
          <w:tcPr>
            <w:tcW w:w="4585" w:type="dxa"/>
            <w:vAlign w:val="center"/>
          </w:tcPr>
          <w:p w14:paraId="1F31E94B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Отжимная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пружина</w:t>
            </w:r>
            <w:proofErr w:type="spellEnd"/>
          </w:p>
        </w:tc>
        <w:tc>
          <w:tcPr>
            <w:tcW w:w="569" w:type="dxa"/>
            <w:vAlign w:val="center"/>
          </w:tcPr>
          <w:p w14:paraId="58CF9412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91</w:t>
            </w:r>
          </w:p>
        </w:tc>
        <w:tc>
          <w:tcPr>
            <w:tcW w:w="4585" w:type="dxa"/>
            <w:vAlign w:val="center"/>
          </w:tcPr>
          <w:p w14:paraId="2E706EBA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Прокладка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из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пеноматериала</w:t>
            </w:r>
            <w:proofErr w:type="spellEnd"/>
          </w:p>
        </w:tc>
      </w:tr>
      <w:tr w:rsidR="008A585C" w:rsidRPr="009F6C4F" w14:paraId="3C52BBC6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0A1FCBC2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58</w:t>
            </w:r>
          </w:p>
        </w:tc>
        <w:tc>
          <w:tcPr>
            <w:tcW w:w="4585" w:type="dxa"/>
            <w:vAlign w:val="center"/>
          </w:tcPr>
          <w:p w14:paraId="00D8779F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</w:t>
            </w:r>
            <w:r w:rsidRPr="009F6C4F">
              <w:rPr>
                <w:sz w:val="16"/>
                <w:szCs w:val="16"/>
              </w:rPr>
              <w:t>ST</w:t>
            </w:r>
            <w:r w:rsidRPr="008A585C">
              <w:rPr>
                <w:sz w:val="16"/>
                <w:szCs w:val="16"/>
                <w:lang w:val="ru-RU"/>
              </w:rPr>
              <w:t>3х10</w:t>
            </w:r>
          </w:p>
        </w:tc>
        <w:tc>
          <w:tcPr>
            <w:tcW w:w="569" w:type="dxa"/>
            <w:vAlign w:val="center"/>
          </w:tcPr>
          <w:p w14:paraId="0B71AD56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92</w:t>
            </w:r>
          </w:p>
        </w:tc>
        <w:tc>
          <w:tcPr>
            <w:tcW w:w="4585" w:type="dxa"/>
            <w:vAlign w:val="center"/>
          </w:tcPr>
          <w:p w14:paraId="231373EB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Опора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для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дополнительной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ручки</w:t>
            </w:r>
            <w:proofErr w:type="spellEnd"/>
          </w:p>
        </w:tc>
      </w:tr>
      <w:tr w:rsidR="008A585C" w:rsidRPr="009F6C4F" w14:paraId="2597C01B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4CFA825E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59</w:t>
            </w:r>
          </w:p>
        </w:tc>
        <w:tc>
          <w:tcPr>
            <w:tcW w:w="4585" w:type="dxa"/>
            <w:vAlign w:val="center"/>
          </w:tcPr>
          <w:p w14:paraId="416833C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Угольная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щетка</w:t>
            </w:r>
            <w:proofErr w:type="spellEnd"/>
          </w:p>
        </w:tc>
        <w:tc>
          <w:tcPr>
            <w:tcW w:w="569" w:type="dxa"/>
            <w:vAlign w:val="center"/>
          </w:tcPr>
          <w:p w14:paraId="55982FA4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93</w:t>
            </w:r>
          </w:p>
        </w:tc>
        <w:tc>
          <w:tcPr>
            <w:tcW w:w="4585" w:type="dxa"/>
            <w:vAlign w:val="center"/>
          </w:tcPr>
          <w:p w14:paraId="4A687D32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Дополнительная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ручка</w:t>
            </w:r>
            <w:proofErr w:type="spellEnd"/>
          </w:p>
        </w:tc>
      </w:tr>
      <w:tr w:rsidR="008A585C" w:rsidRPr="009F6C4F" w14:paraId="27793C0E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49B19696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60</w:t>
            </w:r>
          </w:p>
        </w:tc>
        <w:tc>
          <w:tcPr>
            <w:tcW w:w="4585" w:type="dxa"/>
            <w:vAlign w:val="center"/>
          </w:tcPr>
          <w:p w14:paraId="3CEADCF9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Держатель</w:t>
            </w:r>
            <w:proofErr w:type="spellEnd"/>
          </w:p>
        </w:tc>
        <w:tc>
          <w:tcPr>
            <w:tcW w:w="569" w:type="dxa"/>
            <w:vAlign w:val="center"/>
          </w:tcPr>
          <w:p w14:paraId="192C0630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95</w:t>
            </w:r>
          </w:p>
        </w:tc>
        <w:tc>
          <w:tcPr>
            <w:tcW w:w="4585" w:type="dxa"/>
            <w:vAlign w:val="center"/>
          </w:tcPr>
          <w:p w14:paraId="48F62F1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Алюминиевая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трубка</w:t>
            </w:r>
            <w:proofErr w:type="spellEnd"/>
          </w:p>
        </w:tc>
      </w:tr>
      <w:tr w:rsidR="008A585C" w:rsidRPr="009F6C4F" w14:paraId="4D453B2C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7101AF7D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61</w:t>
            </w:r>
          </w:p>
        </w:tc>
        <w:tc>
          <w:tcPr>
            <w:tcW w:w="4585" w:type="dxa"/>
            <w:vAlign w:val="center"/>
          </w:tcPr>
          <w:p w14:paraId="68B63669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Блокировка</w:t>
            </w:r>
            <w:proofErr w:type="spellEnd"/>
          </w:p>
        </w:tc>
        <w:tc>
          <w:tcPr>
            <w:tcW w:w="569" w:type="dxa"/>
            <w:vAlign w:val="center"/>
          </w:tcPr>
          <w:p w14:paraId="3152387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96</w:t>
            </w:r>
          </w:p>
        </w:tc>
        <w:tc>
          <w:tcPr>
            <w:tcW w:w="4585" w:type="dxa"/>
            <w:vAlign w:val="center"/>
          </w:tcPr>
          <w:p w14:paraId="3A4D947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Крышка</w:t>
            </w:r>
            <w:proofErr w:type="spellEnd"/>
          </w:p>
        </w:tc>
      </w:tr>
      <w:tr w:rsidR="008A585C" w:rsidRPr="009F6C4F" w14:paraId="23AC265B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73FBEBAF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62</w:t>
            </w:r>
          </w:p>
        </w:tc>
        <w:tc>
          <w:tcPr>
            <w:tcW w:w="4585" w:type="dxa"/>
            <w:vAlign w:val="center"/>
          </w:tcPr>
          <w:p w14:paraId="228D9D93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Корпус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двигателя</w:t>
            </w:r>
            <w:proofErr w:type="spellEnd"/>
          </w:p>
        </w:tc>
        <w:tc>
          <w:tcPr>
            <w:tcW w:w="569" w:type="dxa"/>
            <w:vAlign w:val="center"/>
          </w:tcPr>
          <w:p w14:paraId="2DE2D3C4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97</w:t>
            </w:r>
          </w:p>
        </w:tc>
        <w:tc>
          <w:tcPr>
            <w:tcW w:w="4585" w:type="dxa"/>
            <w:vAlign w:val="center"/>
          </w:tcPr>
          <w:p w14:paraId="71E2C4F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Крышка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печатной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платы</w:t>
            </w:r>
            <w:proofErr w:type="spellEnd"/>
          </w:p>
        </w:tc>
      </w:tr>
      <w:tr w:rsidR="008A585C" w:rsidRPr="00212190" w14:paraId="4118B8EE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1E48420F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64</w:t>
            </w:r>
          </w:p>
        </w:tc>
        <w:tc>
          <w:tcPr>
            <w:tcW w:w="4585" w:type="dxa"/>
            <w:vAlign w:val="center"/>
          </w:tcPr>
          <w:p w14:paraId="551AFA7C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Втулка</w:t>
            </w:r>
            <w:proofErr w:type="spellEnd"/>
            <w:r w:rsidRPr="009F6C4F">
              <w:rPr>
                <w:sz w:val="16"/>
                <w:szCs w:val="16"/>
              </w:rPr>
              <w:t xml:space="preserve"> с </w:t>
            </w:r>
            <w:proofErr w:type="spellStart"/>
            <w:r w:rsidRPr="009F6C4F">
              <w:rPr>
                <w:sz w:val="16"/>
                <w:szCs w:val="16"/>
              </w:rPr>
              <w:t>одним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ограничителем</w:t>
            </w:r>
            <w:proofErr w:type="spellEnd"/>
          </w:p>
        </w:tc>
        <w:tc>
          <w:tcPr>
            <w:tcW w:w="569" w:type="dxa"/>
            <w:vAlign w:val="center"/>
          </w:tcPr>
          <w:p w14:paraId="07085A5E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98</w:t>
            </w:r>
          </w:p>
        </w:tc>
        <w:tc>
          <w:tcPr>
            <w:tcW w:w="4585" w:type="dxa"/>
            <w:vAlign w:val="center"/>
          </w:tcPr>
          <w:p w14:paraId="667F6A2A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</w:t>
            </w:r>
            <w:r w:rsidRPr="009F6C4F">
              <w:rPr>
                <w:sz w:val="16"/>
                <w:szCs w:val="16"/>
              </w:rPr>
              <w:t>ST</w:t>
            </w:r>
            <w:r w:rsidRPr="008A585C">
              <w:rPr>
                <w:sz w:val="16"/>
                <w:szCs w:val="16"/>
                <w:lang w:val="ru-RU"/>
              </w:rPr>
              <w:t>4х12</w:t>
            </w:r>
          </w:p>
        </w:tc>
      </w:tr>
      <w:tr w:rsidR="008A585C" w:rsidRPr="009F6C4F" w14:paraId="653BA0C5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6C7B5CF9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65</w:t>
            </w:r>
          </w:p>
        </w:tc>
        <w:tc>
          <w:tcPr>
            <w:tcW w:w="4585" w:type="dxa"/>
            <w:vAlign w:val="center"/>
          </w:tcPr>
          <w:p w14:paraId="53AAA67B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Задняя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крышка</w:t>
            </w:r>
            <w:proofErr w:type="spellEnd"/>
          </w:p>
        </w:tc>
        <w:tc>
          <w:tcPr>
            <w:tcW w:w="569" w:type="dxa"/>
            <w:vAlign w:val="center"/>
          </w:tcPr>
          <w:p w14:paraId="54C1976C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99</w:t>
            </w:r>
          </w:p>
        </w:tc>
        <w:tc>
          <w:tcPr>
            <w:tcW w:w="4585" w:type="dxa"/>
            <w:vAlign w:val="center"/>
          </w:tcPr>
          <w:p w14:paraId="21DAE2CD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Печатная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плата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светодиодной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ленты</w:t>
            </w:r>
            <w:proofErr w:type="spellEnd"/>
          </w:p>
        </w:tc>
      </w:tr>
      <w:tr w:rsidR="008A585C" w:rsidRPr="009F6C4F" w14:paraId="4900FB7A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3B939EA7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66</w:t>
            </w:r>
          </w:p>
        </w:tc>
        <w:tc>
          <w:tcPr>
            <w:tcW w:w="4585" w:type="dxa"/>
            <w:vAlign w:val="center"/>
          </w:tcPr>
          <w:p w14:paraId="293A348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Соединитель</w:t>
            </w:r>
            <w:proofErr w:type="spellEnd"/>
          </w:p>
        </w:tc>
        <w:tc>
          <w:tcPr>
            <w:tcW w:w="569" w:type="dxa"/>
            <w:vAlign w:val="center"/>
          </w:tcPr>
          <w:p w14:paraId="38FDD9F0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100</w:t>
            </w:r>
          </w:p>
        </w:tc>
        <w:tc>
          <w:tcPr>
            <w:tcW w:w="4585" w:type="dxa"/>
            <w:vAlign w:val="center"/>
          </w:tcPr>
          <w:p w14:paraId="7D9E9D2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Нажимная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пружина</w:t>
            </w:r>
            <w:proofErr w:type="spellEnd"/>
          </w:p>
        </w:tc>
      </w:tr>
      <w:tr w:rsidR="008A585C" w:rsidRPr="009F6C4F" w14:paraId="71495CB3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45BC4446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68</w:t>
            </w:r>
          </w:p>
        </w:tc>
        <w:tc>
          <w:tcPr>
            <w:tcW w:w="4585" w:type="dxa"/>
            <w:vAlign w:val="center"/>
          </w:tcPr>
          <w:p w14:paraId="6293F9CF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Печатная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плата</w:t>
            </w:r>
            <w:proofErr w:type="spellEnd"/>
          </w:p>
        </w:tc>
        <w:tc>
          <w:tcPr>
            <w:tcW w:w="569" w:type="dxa"/>
            <w:vAlign w:val="center"/>
          </w:tcPr>
          <w:p w14:paraId="61E365DF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101</w:t>
            </w:r>
          </w:p>
        </w:tc>
        <w:tc>
          <w:tcPr>
            <w:tcW w:w="4585" w:type="dxa"/>
            <w:vAlign w:val="center"/>
          </w:tcPr>
          <w:p w14:paraId="6BC7F68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Микровыключатель</w:t>
            </w:r>
            <w:proofErr w:type="spellEnd"/>
          </w:p>
        </w:tc>
      </w:tr>
      <w:tr w:rsidR="008A585C" w:rsidRPr="009F6C4F" w14:paraId="7A05137E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26764021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69</w:t>
            </w:r>
          </w:p>
        </w:tc>
        <w:tc>
          <w:tcPr>
            <w:tcW w:w="4585" w:type="dxa"/>
            <w:vAlign w:val="center"/>
          </w:tcPr>
          <w:p w14:paraId="21870AA1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Емкость</w:t>
            </w:r>
            <w:proofErr w:type="spellEnd"/>
          </w:p>
        </w:tc>
        <w:tc>
          <w:tcPr>
            <w:tcW w:w="569" w:type="dxa"/>
            <w:vAlign w:val="center"/>
          </w:tcPr>
          <w:p w14:paraId="54AF97C1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102</w:t>
            </w:r>
          </w:p>
        </w:tc>
        <w:tc>
          <w:tcPr>
            <w:tcW w:w="4585" w:type="dxa"/>
            <w:vAlign w:val="center"/>
          </w:tcPr>
          <w:p w14:paraId="6F5DBC13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Щиток</w:t>
            </w:r>
            <w:proofErr w:type="spellEnd"/>
          </w:p>
        </w:tc>
      </w:tr>
      <w:tr w:rsidR="008A585C" w:rsidRPr="009F6C4F" w14:paraId="3C2BC7EF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2FC9CCE0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70</w:t>
            </w:r>
          </w:p>
        </w:tc>
        <w:tc>
          <w:tcPr>
            <w:tcW w:w="4585" w:type="dxa"/>
            <w:vAlign w:val="center"/>
          </w:tcPr>
          <w:p w14:paraId="6BC569D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Выключатель</w:t>
            </w:r>
            <w:proofErr w:type="spellEnd"/>
          </w:p>
        </w:tc>
        <w:tc>
          <w:tcPr>
            <w:tcW w:w="569" w:type="dxa"/>
            <w:vAlign w:val="center"/>
          </w:tcPr>
          <w:p w14:paraId="0F7A4D5A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103</w:t>
            </w:r>
          </w:p>
        </w:tc>
        <w:tc>
          <w:tcPr>
            <w:tcW w:w="4585" w:type="dxa"/>
            <w:vAlign w:val="center"/>
          </w:tcPr>
          <w:p w14:paraId="61F62D11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Основание</w:t>
            </w:r>
            <w:proofErr w:type="spellEnd"/>
          </w:p>
        </w:tc>
      </w:tr>
      <w:tr w:rsidR="008A585C" w:rsidRPr="009F6C4F" w14:paraId="3263D593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76A1DEB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71</w:t>
            </w:r>
          </w:p>
        </w:tc>
        <w:tc>
          <w:tcPr>
            <w:tcW w:w="4585" w:type="dxa"/>
            <w:vAlign w:val="center"/>
          </w:tcPr>
          <w:p w14:paraId="3AEAB401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Выключатель</w:t>
            </w:r>
            <w:proofErr w:type="spellEnd"/>
          </w:p>
        </w:tc>
        <w:tc>
          <w:tcPr>
            <w:tcW w:w="569" w:type="dxa"/>
            <w:vAlign w:val="center"/>
          </w:tcPr>
          <w:p w14:paraId="59085ECE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104</w:t>
            </w:r>
          </w:p>
        </w:tc>
        <w:tc>
          <w:tcPr>
            <w:tcW w:w="4585" w:type="dxa"/>
            <w:vAlign w:val="center"/>
          </w:tcPr>
          <w:p w14:paraId="3129F9E0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Провод</w:t>
            </w:r>
            <w:proofErr w:type="spellEnd"/>
          </w:p>
        </w:tc>
      </w:tr>
      <w:tr w:rsidR="008A585C" w:rsidRPr="009F6C4F" w14:paraId="1023CF36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3B054204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72</w:t>
            </w:r>
          </w:p>
        </w:tc>
        <w:tc>
          <w:tcPr>
            <w:tcW w:w="4585" w:type="dxa"/>
            <w:vAlign w:val="center"/>
          </w:tcPr>
          <w:p w14:paraId="53C27695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Кнопка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выключателя</w:t>
            </w:r>
            <w:proofErr w:type="spellEnd"/>
          </w:p>
        </w:tc>
        <w:tc>
          <w:tcPr>
            <w:tcW w:w="569" w:type="dxa"/>
            <w:vAlign w:val="center"/>
          </w:tcPr>
          <w:p w14:paraId="664C17E1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105</w:t>
            </w:r>
          </w:p>
        </w:tc>
        <w:tc>
          <w:tcPr>
            <w:tcW w:w="4585" w:type="dxa"/>
            <w:vAlign w:val="center"/>
          </w:tcPr>
          <w:p w14:paraId="103D0635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Светодиодная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лента</w:t>
            </w:r>
            <w:proofErr w:type="spellEnd"/>
          </w:p>
        </w:tc>
      </w:tr>
      <w:tr w:rsidR="008A585C" w:rsidRPr="009F6C4F" w14:paraId="089B1787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48D107AF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73</w:t>
            </w:r>
          </w:p>
        </w:tc>
        <w:tc>
          <w:tcPr>
            <w:tcW w:w="4585" w:type="dxa"/>
            <w:vAlign w:val="center"/>
          </w:tcPr>
          <w:p w14:paraId="16209FD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Штифт</w:t>
            </w:r>
            <w:proofErr w:type="spellEnd"/>
          </w:p>
        </w:tc>
        <w:tc>
          <w:tcPr>
            <w:tcW w:w="569" w:type="dxa"/>
            <w:vAlign w:val="center"/>
          </w:tcPr>
          <w:p w14:paraId="7CA0B7B8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107</w:t>
            </w:r>
          </w:p>
        </w:tc>
        <w:tc>
          <w:tcPr>
            <w:tcW w:w="4585" w:type="dxa"/>
            <w:vAlign w:val="center"/>
          </w:tcPr>
          <w:p w14:paraId="3CB50C06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Щеткодержатель</w:t>
            </w:r>
            <w:proofErr w:type="spellEnd"/>
          </w:p>
        </w:tc>
      </w:tr>
      <w:tr w:rsidR="008A585C" w:rsidRPr="009F6C4F" w14:paraId="15F6E340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40E24540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74</w:t>
            </w:r>
          </w:p>
        </w:tc>
        <w:tc>
          <w:tcPr>
            <w:tcW w:w="4585" w:type="dxa"/>
            <w:vAlign w:val="center"/>
          </w:tcPr>
          <w:p w14:paraId="43876C5C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Алюминиевая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трубка</w:t>
            </w:r>
            <w:proofErr w:type="spellEnd"/>
          </w:p>
        </w:tc>
        <w:tc>
          <w:tcPr>
            <w:tcW w:w="569" w:type="dxa"/>
            <w:vAlign w:val="center"/>
          </w:tcPr>
          <w:p w14:paraId="3D54E388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108</w:t>
            </w:r>
          </w:p>
        </w:tc>
        <w:tc>
          <w:tcPr>
            <w:tcW w:w="4585" w:type="dxa"/>
            <w:vAlign w:val="center"/>
          </w:tcPr>
          <w:p w14:paraId="7CA9B7A3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Кромочное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кольцо</w:t>
            </w:r>
            <w:proofErr w:type="spellEnd"/>
          </w:p>
        </w:tc>
      </w:tr>
      <w:tr w:rsidR="008A585C" w:rsidRPr="009F6C4F" w14:paraId="330B5A42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3B78CB9E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75</w:t>
            </w:r>
          </w:p>
        </w:tc>
        <w:tc>
          <w:tcPr>
            <w:tcW w:w="4585" w:type="dxa"/>
            <w:vAlign w:val="center"/>
          </w:tcPr>
          <w:p w14:paraId="24283D2C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Крышка</w:t>
            </w:r>
            <w:proofErr w:type="spellEnd"/>
          </w:p>
        </w:tc>
        <w:tc>
          <w:tcPr>
            <w:tcW w:w="569" w:type="dxa"/>
            <w:vAlign w:val="center"/>
          </w:tcPr>
          <w:p w14:paraId="36BF937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109</w:t>
            </w:r>
          </w:p>
        </w:tc>
        <w:tc>
          <w:tcPr>
            <w:tcW w:w="4585" w:type="dxa"/>
            <w:vAlign w:val="center"/>
          </w:tcPr>
          <w:p w14:paraId="6E89AEFF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Длинная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щетка</w:t>
            </w:r>
            <w:proofErr w:type="spellEnd"/>
          </w:p>
        </w:tc>
      </w:tr>
      <w:tr w:rsidR="008A585C" w:rsidRPr="009F6C4F" w14:paraId="7792827D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559265ED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76</w:t>
            </w:r>
          </w:p>
        </w:tc>
        <w:tc>
          <w:tcPr>
            <w:tcW w:w="4585" w:type="dxa"/>
            <w:vAlign w:val="center"/>
          </w:tcPr>
          <w:p w14:paraId="6C5D07AB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Кнопка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блокировки</w:t>
            </w:r>
            <w:proofErr w:type="spellEnd"/>
          </w:p>
        </w:tc>
        <w:tc>
          <w:tcPr>
            <w:tcW w:w="569" w:type="dxa"/>
            <w:vAlign w:val="center"/>
          </w:tcPr>
          <w:p w14:paraId="47FC0B67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110</w:t>
            </w:r>
          </w:p>
        </w:tc>
        <w:tc>
          <w:tcPr>
            <w:tcW w:w="4585" w:type="dxa"/>
            <w:vAlign w:val="center"/>
          </w:tcPr>
          <w:p w14:paraId="2B4E57F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Короткая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щетка</w:t>
            </w:r>
            <w:proofErr w:type="spellEnd"/>
          </w:p>
        </w:tc>
      </w:tr>
      <w:tr w:rsidR="008A585C" w:rsidRPr="009F6C4F" w14:paraId="1DC9A755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4AA4DFBC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77</w:t>
            </w:r>
          </w:p>
        </w:tc>
        <w:tc>
          <w:tcPr>
            <w:tcW w:w="4585" w:type="dxa"/>
            <w:vAlign w:val="center"/>
          </w:tcPr>
          <w:p w14:paraId="3227FF8C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Штифт</w:t>
            </w:r>
            <w:proofErr w:type="spellEnd"/>
          </w:p>
        </w:tc>
        <w:tc>
          <w:tcPr>
            <w:tcW w:w="569" w:type="dxa"/>
            <w:vAlign w:val="center"/>
          </w:tcPr>
          <w:p w14:paraId="438365F1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112</w:t>
            </w:r>
          </w:p>
        </w:tc>
        <w:tc>
          <w:tcPr>
            <w:tcW w:w="4585" w:type="dxa"/>
            <w:vAlign w:val="center"/>
          </w:tcPr>
          <w:p w14:paraId="22EA9E5A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Рычаг</w:t>
            </w:r>
          </w:p>
        </w:tc>
      </w:tr>
      <w:tr w:rsidR="008A585C" w:rsidRPr="009F6C4F" w14:paraId="7CA62550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5C252A0A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78</w:t>
            </w:r>
          </w:p>
        </w:tc>
        <w:tc>
          <w:tcPr>
            <w:tcW w:w="4585" w:type="dxa"/>
            <w:vAlign w:val="center"/>
          </w:tcPr>
          <w:p w14:paraId="18CAAA63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Главная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ручка</w:t>
            </w:r>
            <w:proofErr w:type="spellEnd"/>
          </w:p>
        </w:tc>
        <w:tc>
          <w:tcPr>
            <w:tcW w:w="569" w:type="dxa"/>
            <w:vAlign w:val="center"/>
          </w:tcPr>
          <w:p w14:paraId="31F748E5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113</w:t>
            </w:r>
          </w:p>
        </w:tc>
        <w:tc>
          <w:tcPr>
            <w:tcW w:w="4585" w:type="dxa"/>
            <w:vAlign w:val="center"/>
          </w:tcPr>
          <w:p w14:paraId="76B4441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Браслет</w:t>
            </w:r>
            <w:proofErr w:type="spellEnd"/>
          </w:p>
        </w:tc>
      </w:tr>
      <w:tr w:rsidR="008A585C" w:rsidRPr="009F6C4F" w14:paraId="26D96CDE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0CF255FE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79</w:t>
            </w:r>
          </w:p>
        </w:tc>
        <w:tc>
          <w:tcPr>
            <w:tcW w:w="4585" w:type="dxa"/>
            <w:vAlign w:val="center"/>
          </w:tcPr>
          <w:p w14:paraId="47D9A25A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Кронштейн</w:t>
            </w:r>
            <w:proofErr w:type="spellEnd"/>
          </w:p>
        </w:tc>
        <w:tc>
          <w:tcPr>
            <w:tcW w:w="569" w:type="dxa"/>
            <w:vAlign w:val="center"/>
          </w:tcPr>
          <w:p w14:paraId="03362F90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114</w:t>
            </w:r>
          </w:p>
        </w:tc>
        <w:tc>
          <w:tcPr>
            <w:tcW w:w="4585" w:type="dxa"/>
            <w:vAlign w:val="center"/>
          </w:tcPr>
          <w:p w14:paraId="50CB6B1F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Ушко</w:t>
            </w:r>
            <w:proofErr w:type="spellEnd"/>
          </w:p>
        </w:tc>
      </w:tr>
      <w:tr w:rsidR="008A585C" w:rsidRPr="009F6C4F" w14:paraId="1D3957D2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7E323AA4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80</w:t>
            </w:r>
          </w:p>
        </w:tc>
        <w:tc>
          <w:tcPr>
            <w:tcW w:w="4585" w:type="dxa"/>
            <w:vAlign w:val="center"/>
          </w:tcPr>
          <w:p w14:paraId="6800960B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Шланг</w:t>
            </w:r>
            <w:proofErr w:type="spellEnd"/>
          </w:p>
        </w:tc>
        <w:tc>
          <w:tcPr>
            <w:tcW w:w="569" w:type="dxa"/>
            <w:vAlign w:val="center"/>
          </w:tcPr>
          <w:p w14:paraId="7989168F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121</w:t>
            </w:r>
          </w:p>
        </w:tc>
        <w:tc>
          <w:tcPr>
            <w:tcW w:w="4585" w:type="dxa"/>
            <w:vAlign w:val="center"/>
          </w:tcPr>
          <w:p w14:paraId="1B3361BD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Всасывающая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трубка</w:t>
            </w:r>
            <w:proofErr w:type="spellEnd"/>
          </w:p>
        </w:tc>
      </w:tr>
      <w:tr w:rsidR="008A585C" w:rsidRPr="009F6C4F" w14:paraId="0BB6F297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3BEAC3B1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81</w:t>
            </w:r>
          </w:p>
        </w:tc>
        <w:tc>
          <w:tcPr>
            <w:tcW w:w="4585" w:type="dxa"/>
            <w:vAlign w:val="center"/>
          </w:tcPr>
          <w:p w14:paraId="3862442E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Хомут</w:t>
            </w:r>
            <w:proofErr w:type="spellEnd"/>
          </w:p>
        </w:tc>
        <w:tc>
          <w:tcPr>
            <w:tcW w:w="569" w:type="dxa"/>
            <w:vAlign w:val="center"/>
          </w:tcPr>
          <w:p w14:paraId="2CDE5B40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122</w:t>
            </w:r>
          </w:p>
        </w:tc>
        <w:tc>
          <w:tcPr>
            <w:tcW w:w="4585" w:type="dxa"/>
            <w:vAlign w:val="center"/>
          </w:tcPr>
          <w:p w14:paraId="695F651D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Соединение</w:t>
            </w:r>
            <w:proofErr w:type="spellEnd"/>
          </w:p>
        </w:tc>
      </w:tr>
      <w:tr w:rsidR="008A585C" w:rsidRPr="009F6C4F" w14:paraId="58FE0309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0485314C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83</w:t>
            </w:r>
          </w:p>
        </w:tc>
        <w:tc>
          <w:tcPr>
            <w:tcW w:w="4585" w:type="dxa"/>
            <w:vAlign w:val="center"/>
          </w:tcPr>
          <w:p w14:paraId="04C0EB0F" w14:textId="77777777" w:rsidR="008A585C" w:rsidRPr="008A585C" w:rsidRDefault="008A585C" w:rsidP="00F367A3">
            <w:pPr>
              <w:rPr>
                <w:sz w:val="16"/>
                <w:szCs w:val="16"/>
                <w:lang w:val="ru-RU"/>
              </w:rPr>
            </w:pPr>
            <w:r w:rsidRPr="008A585C">
              <w:rPr>
                <w:sz w:val="16"/>
                <w:szCs w:val="16"/>
                <w:lang w:val="ru-RU"/>
              </w:rPr>
              <w:t>Винт самонарезающий с полукруглой головкой</w:t>
            </w:r>
          </w:p>
        </w:tc>
        <w:tc>
          <w:tcPr>
            <w:tcW w:w="569" w:type="dxa"/>
            <w:vAlign w:val="center"/>
          </w:tcPr>
          <w:p w14:paraId="780645A2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123</w:t>
            </w:r>
          </w:p>
        </w:tc>
        <w:tc>
          <w:tcPr>
            <w:tcW w:w="4585" w:type="dxa"/>
            <w:vAlign w:val="center"/>
          </w:tcPr>
          <w:p w14:paraId="23AA57FB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Сальник</w:t>
            </w:r>
            <w:proofErr w:type="spellEnd"/>
          </w:p>
        </w:tc>
      </w:tr>
      <w:tr w:rsidR="008A585C" w:rsidRPr="009F6C4F" w14:paraId="0BFEC746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23C75BB8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85</w:t>
            </w:r>
          </w:p>
        </w:tc>
        <w:tc>
          <w:tcPr>
            <w:tcW w:w="4585" w:type="dxa"/>
            <w:vAlign w:val="center"/>
          </w:tcPr>
          <w:p w14:paraId="32166774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Защита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шнура</w:t>
            </w:r>
            <w:proofErr w:type="spellEnd"/>
          </w:p>
        </w:tc>
        <w:tc>
          <w:tcPr>
            <w:tcW w:w="569" w:type="dxa"/>
            <w:vAlign w:val="center"/>
          </w:tcPr>
          <w:p w14:paraId="208B9D2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124</w:t>
            </w:r>
          </w:p>
        </w:tc>
        <w:tc>
          <w:tcPr>
            <w:tcW w:w="4585" w:type="dxa"/>
            <w:vAlign w:val="center"/>
          </w:tcPr>
          <w:p w14:paraId="27192DCD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Уплотнительное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кольцо</w:t>
            </w:r>
            <w:proofErr w:type="spellEnd"/>
          </w:p>
        </w:tc>
      </w:tr>
      <w:tr w:rsidR="008A585C" w:rsidRPr="009F6C4F" w14:paraId="6566D811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482F8BF1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86</w:t>
            </w:r>
          </w:p>
        </w:tc>
        <w:tc>
          <w:tcPr>
            <w:tcW w:w="4585" w:type="dxa"/>
            <w:vAlign w:val="center"/>
          </w:tcPr>
          <w:p w14:paraId="6318694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Шнур</w:t>
            </w:r>
            <w:proofErr w:type="spellEnd"/>
          </w:p>
        </w:tc>
        <w:tc>
          <w:tcPr>
            <w:tcW w:w="569" w:type="dxa"/>
            <w:vAlign w:val="center"/>
          </w:tcPr>
          <w:p w14:paraId="3A8BA2A2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127</w:t>
            </w:r>
          </w:p>
        </w:tc>
        <w:tc>
          <w:tcPr>
            <w:tcW w:w="4585" w:type="dxa"/>
            <w:vAlign w:val="center"/>
          </w:tcPr>
          <w:p w14:paraId="19EAF28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Пылесборник</w:t>
            </w:r>
            <w:proofErr w:type="spellEnd"/>
          </w:p>
        </w:tc>
      </w:tr>
      <w:tr w:rsidR="008A585C" w:rsidRPr="009F6C4F" w14:paraId="019A4271" w14:textId="77777777" w:rsidTr="00212190">
        <w:trPr>
          <w:trHeight w:val="208"/>
        </w:trPr>
        <w:tc>
          <w:tcPr>
            <w:tcW w:w="569" w:type="dxa"/>
            <w:vAlign w:val="center"/>
          </w:tcPr>
          <w:p w14:paraId="357BF8C4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87</w:t>
            </w:r>
          </w:p>
        </w:tc>
        <w:tc>
          <w:tcPr>
            <w:tcW w:w="4585" w:type="dxa"/>
            <w:vAlign w:val="center"/>
          </w:tcPr>
          <w:p w14:paraId="700342F4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Провод</w:t>
            </w:r>
            <w:proofErr w:type="spellEnd"/>
          </w:p>
        </w:tc>
        <w:tc>
          <w:tcPr>
            <w:tcW w:w="569" w:type="dxa"/>
            <w:vAlign w:val="center"/>
          </w:tcPr>
          <w:p w14:paraId="482C7CFB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128</w:t>
            </w:r>
          </w:p>
        </w:tc>
        <w:tc>
          <w:tcPr>
            <w:tcW w:w="4585" w:type="dxa"/>
            <w:vAlign w:val="center"/>
          </w:tcPr>
          <w:p w14:paraId="6DC38A37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Пылесборник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со</w:t>
            </w:r>
            <w:proofErr w:type="spellEnd"/>
            <w:r w:rsidRPr="009F6C4F">
              <w:rPr>
                <w:sz w:val="16"/>
                <w:szCs w:val="16"/>
              </w:rPr>
              <w:t xml:space="preserve"> </w:t>
            </w:r>
            <w:proofErr w:type="spellStart"/>
            <w:r w:rsidRPr="009F6C4F">
              <w:rPr>
                <w:sz w:val="16"/>
                <w:szCs w:val="16"/>
              </w:rPr>
              <w:t>шлангом</w:t>
            </w:r>
            <w:proofErr w:type="spellEnd"/>
          </w:p>
        </w:tc>
      </w:tr>
      <w:tr w:rsidR="008A585C" w:rsidRPr="009F6C4F" w14:paraId="6CC15F8C" w14:textId="77777777" w:rsidTr="00212190">
        <w:trPr>
          <w:trHeight w:val="225"/>
        </w:trPr>
        <w:tc>
          <w:tcPr>
            <w:tcW w:w="569" w:type="dxa"/>
            <w:vAlign w:val="center"/>
          </w:tcPr>
          <w:p w14:paraId="15F3903E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  <w:r w:rsidRPr="009F6C4F">
              <w:rPr>
                <w:sz w:val="16"/>
                <w:szCs w:val="16"/>
              </w:rPr>
              <w:t>89</w:t>
            </w:r>
          </w:p>
        </w:tc>
        <w:tc>
          <w:tcPr>
            <w:tcW w:w="4585" w:type="dxa"/>
            <w:vAlign w:val="center"/>
          </w:tcPr>
          <w:p w14:paraId="3BF14DED" w14:textId="77777777" w:rsidR="008A585C" w:rsidRPr="009F6C4F" w:rsidRDefault="008A585C" w:rsidP="00F367A3">
            <w:pPr>
              <w:rPr>
                <w:sz w:val="16"/>
                <w:szCs w:val="16"/>
              </w:rPr>
            </w:pPr>
            <w:proofErr w:type="spellStart"/>
            <w:r w:rsidRPr="009F6C4F">
              <w:rPr>
                <w:sz w:val="16"/>
                <w:szCs w:val="16"/>
              </w:rPr>
              <w:t>Соединитель</w:t>
            </w:r>
            <w:proofErr w:type="spellEnd"/>
          </w:p>
        </w:tc>
        <w:tc>
          <w:tcPr>
            <w:tcW w:w="569" w:type="dxa"/>
            <w:vAlign w:val="center"/>
          </w:tcPr>
          <w:p w14:paraId="3347534E" w14:textId="77777777" w:rsidR="008A585C" w:rsidRPr="009F6C4F" w:rsidRDefault="008A585C" w:rsidP="00F367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85" w:type="dxa"/>
            <w:vAlign w:val="center"/>
          </w:tcPr>
          <w:p w14:paraId="52539D2B" w14:textId="77777777" w:rsidR="008A585C" w:rsidRPr="009F6C4F" w:rsidRDefault="008A585C" w:rsidP="00F367A3">
            <w:pPr>
              <w:rPr>
                <w:sz w:val="16"/>
                <w:szCs w:val="16"/>
              </w:rPr>
            </w:pPr>
          </w:p>
        </w:tc>
      </w:tr>
    </w:tbl>
    <w:p w14:paraId="07BA337E" w14:textId="4838024D" w:rsidR="008A585C" w:rsidRPr="009F6C4F" w:rsidRDefault="008A585C" w:rsidP="008A585C">
      <w:pPr>
        <w:rPr>
          <w:sz w:val="16"/>
          <w:szCs w:val="16"/>
        </w:rPr>
      </w:pPr>
    </w:p>
    <w:p w14:paraId="0D562FA9" w14:textId="77777777" w:rsidR="008A585C" w:rsidRPr="009F6C4F" w:rsidRDefault="008A585C" w:rsidP="008A585C">
      <w:pPr>
        <w:jc w:val="center"/>
        <w:rPr>
          <w:sz w:val="16"/>
          <w:szCs w:val="16"/>
        </w:rPr>
      </w:pPr>
      <w:r w:rsidRPr="009F6C4F">
        <w:rPr>
          <w:noProof/>
          <w:sz w:val="16"/>
          <w:szCs w:val="16"/>
        </w:rPr>
        <w:lastRenderedPageBreak/>
        <w:drawing>
          <wp:inline distT="0" distB="0" distL="0" distR="0" wp14:anchorId="7ABADF09" wp14:editId="6E0B54AD">
            <wp:extent cx="6153150" cy="8658225"/>
            <wp:effectExtent l="0" t="0" r="0" b="9525"/>
            <wp:docPr id="1222796376" name="Рисунок 1" descr="Изображение выглядит как рисунок, текст, зарисовка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96376" name="Рисунок 1" descr="Изображение выглядит как рисунок, текст, зарисовка, диаграмма&#10;&#10;Автоматически созданное описание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767B4" w14:textId="77777777" w:rsidR="007435A3" w:rsidRPr="00EA1FCA" w:rsidRDefault="007435A3" w:rsidP="007435A3">
      <w:pPr>
        <w:rPr>
          <w:rFonts w:ascii="Arial" w:hAnsi="Arial" w:cs="Arial"/>
          <w:sz w:val="16"/>
          <w:szCs w:val="16"/>
        </w:rPr>
      </w:pPr>
    </w:p>
    <w:p w14:paraId="7C921E4F" w14:textId="77777777" w:rsidR="007435A3" w:rsidRPr="00EA1FCA" w:rsidRDefault="007435A3" w:rsidP="007435A3">
      <w:pPr>
        <w:rPr>
          <w:rFonts w:ascii="Arial" w:hAnsi="Arial" w:cs="Arial"/>
          <w:sz w:val="16"/>
          <w:szCs w:val="16"/>
        </w:rPr>
      </w:pPr>
      <w:r w:rsidRPr="00203306">
        <w:rPr>
          <w:rFonts w:ascii="Arial" w:hAnsi="Arial" w:cs="Arial"/>
          <w:sz w:val="16"/>
          <w:szCs w:val="16"/>
        </w:rPr>
        <w:t xml:space="preserve"> </w:t>
      </w:r>
    </w:p>
    <w:p w14:paraId="0CA1A634" w14:textId="77777777" w:rsidR="007435A3" w:rsidRPr="00EA1FCA" w:rsidRDefault="007435A3" w:rsidP="007435A3">
      <w:pPr>
        <w:rPr>
          <w:rFonts w:ascii="Arial" w:hAnsi="Arial" w:cs="Arial"/>
          <w:sz w:val="16"/>
          <w:szCs w:val="16"/>
        </w:rPr>
      </w:pPr>
      <w:r w:rsidRPr="00203306">
        <w:rPr>
          <w:rFonts w:ascii="Arial" w:hAnsi="Arial" w:cs="Arial"/>
          <w:sz w:val="16"/>
          <w:szCs w:val="16"/>
        </w:rPr>
        <w:t xml:space="preserve"> </w:t>
      </w:r>
    </w:p>
    <w:p w14:paraId="3071C2C7" w14:textId="77777777" w:rsidR="007435A3" w:rsidRPr="00EA1FCA" w:rsidRDefault="007435A3" w:rsidP="007435A3">
      <w:pPr>
        <w:rPr>
          <w:rFonts w:ascii="Arial" w:hAnsi="Arial" w:cs="Arial"/>
          <w:sz w:val="16"/>
          <w:szCs w:val="16"/>
        </w:rPr>
      </w:pPr>
      <w:r w:rsidRPr="00203306">
        <w:rPr>
          <w:rFonts w:ascii="Arial" w:hAnsi="Arial" w:cs="Arial"/>
          <w:sz w:val="16"/>
          <w:szCs w:val="16"/>
        </w:rPr>
        <w:t xml:space="preserve"> </w:t>
      </w:r>
    </w:p>
    <w:p w14:paraId="174A1460" w14:textId="77777777" w:rsidR="007435A3" w:rsidRPr="00EA1FCA" w:rsidRDefault="007435A3" w:rsidP="007435A3">
      <w:pPr>
        <w:rPr>
          <w:rFonts w:ascii="Arial" w:hAnsi="Arial" w:cs="Arial"/>
          <w:sz w:val="16"/>
          <w:szCs w:val="16"/>
        </w:rPr>
      </w:pPr>
      <w:r w:rsidRPr="00203306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0FFC76AD" w14:textId="77777777" w:rsidR="007435A3" w:rsidRPr="00EA1FCA" w:rsidRDefault="007435A3" w:rsidP="007435A3">
      <w:pPr>
        <w:rPr>
          <w:rFonts w:ascii="Arial" w:hAnsi="Arial" w:cs="Arial"/>
          <w:sz w:val="16"/>
          <w:szCs w:val="16"/>
        </w:rPr>
      </w:pPr>
      <w:r w:rsidRPr="00203306">
        <w:rPr>
          <w:rFonts w:ascii="Arial" w:hAnsi="Arial" w:cs="Arial"/>
          <w:sz w:val="16"/>
          <w:szCs w:val="16"/>
        </w:rPr>
        <w:t xml:space="preserve"> </w:t>
      </w:r>
    </w:p>
    <w:p w14:paraId="63618F7B" w14:textId="77777777" w:rsidR="007435A3" w:rsidRPr="00EA1FCA" w:rsidRDefault="007435A3" w:rsidP="007435A3">
      <w:pPr>
        <w:rPr>
          <w:rFonts w:ascii="Arial" w:hAnsi="Arial" w:cs="Arial"/>
          <w:sz w:val="16"/>
          <w:szCs w:val="16"/>
        </w:rPr>
      </w:pPr>
      <w:r w:rsidRPr="00203306">
        <w:rPr>
          <w:rFonts w:ascii="Arial" w:hAnsi="Arial" w:cs="Arial"/>
          <w:sz w:val="16"/>
          <w:szCs w:val="16"/>
        </w:rPr>
        <w:t xml:space="preserve"> </w:t>
      </w:r>
    </w:p>
    <w:p w14:paraId="30CA4A36" w14:textId="77777777" w:rsidR="007435A3" w:rsidRPr="00EA1FCA" w:rsidRDefault="007435A3" w:rsidP="007435A3">
      <w:pPr>
        <w:rPr>
          <w:rFonts w:ascii="Arial" w:hAnsi="Arial" w:cs="Arial"/>
          <w:sz w:val="16"/>
          <w:szCs w:val="16"/>
        </w:rPr>
      </w:pPr>
      <w:r w:rsidRPr="00203306">
        <w:rPr>
          <w:rFonts w:ascii="Arial" w:hAnsi="Arial" w:cs="Arial"/>
          <w:sz w:val="16"/>
          <w:szCs w:val="16"/>
        </w:rPr>
        <w:t xml:space="preserve"> </w:t>
      </w:r>
    </w:p>
    <w:p w14:paraId="5B8DBC01" w14:textId="77777777" w:rsidR="007435A3" w:rsidRPr="00EA1FCA" w:rsidRDefault="007435A3" w:rsidP="007435A3">
      <w:pPr>
        <w:rPr>
          <w:rFonts w:ascii="Arial" w:hAnsi="Arial" w:cs="Arial"/>
          <w:sz w:val="16"/>
          <w:szCs w:val="16"/>
        </w:rPr>
      </w:pPr>
      <w:r w:rsidRPr="00203306">
        <w:rPr>
          <w:rFonts w:ascii="Arial" w:hAnsi="Arial" w:cs="Arial"/>
          <w:sz w:val="16"/>
          <w:szCs w:val="16"/>
        </w:rPr>
        <w:t xml:space="preserve"> </w:t>
      </w:r>
    </w:p>
    <w:p w14:paraId="17A68581" w14:textId="77777777" w:rsidR="00ED69C7" w:rsidRPr="007E3F4E" w:rsidRDefault="007435A3" w:rsidP="00ED69C7">
      <w:pPr>
        <w:rPr>
          <w:rFonts w:ascii="Arial" w:hAnsi="Arial" w:cs="Arial"/>
          <w:sz w:val="16"/>
          <w:szCs w:val="16"/>
        </w:rPr>
      </w:pPr>
      <w:r w:rsidRPr="00203306">
        <w:rPr>
          <w:rFonts w:ascii="Arial" w:hAnsi="Arial" w:cs="Arial"/>
          <w:sz w:val="16"/>
          <w:szCs w:val="16"/>
        </w:rPr>
        <w:t xml:space="preserve"> </w:t>
      </w:r>
    </w:p>
    <w:p w14:paraId="6A5C525E" w14:textId="77777777" w:rsidR="00ED69C7" w:rsidRPr="007E3F4E" w:rsidRDefault="00ED69C7" w:rsidP="00ED69C7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72D0DC4D" w14:textId="77777777" w:rsidR="00ED69C7" w:rsidRPr="007E3F4E" w:rsidRDefault="00ED69C7" w:rsidP="00ED69C7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51A0755A" w14:textId="77777777" w:rsidR="00ED69C7" w:rsidRPr="007E3F4E" w:rsidRDefault="00ED69C7" w:rsidP="00ED69C7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13C2CF72" w14:textId="77777777" w:rsidR="00ED69C7" w:rsidRPr="007E3F4E" w:rsidRDefault="00ED69C7" w:rsidP="00ED69C7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339D0269" w14:textId="77777777" w:rsidR="00ED69C7" w:rsidRPr="007E3F4E" w:rsidRDefault="00ED69C7" w:rsidP="00ED69C7">
      <w:pPr>
        <w:jc w:val="both"/>
        <w:rPr>
          <w:rFonts w:ascii="Arial" w:hAnsi="Arial" w:cs="Arial"/>
          <w:sz w:val="16"/>
          <w:szCs w:val="16"/>
        </w:rPr>
      </w:pPr>
    </w:p>
    <w:p w14:paraId="29724040" w14:textId="77777777" w:rsidR="00ED69C7" w:rsidRPr="00B81BE1" w:rsidRDefault="00ED69C7" w:rsidP="00ED69C7">
      <w:pPr>
        <w:pStyle w:val="11"/>
        <w:jc w:val="both"/>
        <w:rPr>
          <w:sz w:val="16"/>
          <w:szCs w:val="16"/>
          <w:lang w:val="en-US"/>
        </w:rPr>
      </w:pPr>
    </w:p>
    <w:p w14:paraId="1F17A361" w14:textId="77777777" w:rsidR="00ED69C7" w:rsidRPr="00C75DB2" w:rsidRDefault="00ED69C7" w:rsidP="00ED69C7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JIANGSU DONGCHENG M&amp;E TOOLS CO., LTD,</w:t>
      </w:r>
    </w:p>
    <w:p w14:paraId="68E388B1" w14:textId="77777777" w:rsidR="00ED69C7" w:rsidRPr="00C75DB2" w:rsidRDefault="00ED69C7" w:rsidP="00ED69C7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proofErr w:type="spellStart"/>
      <w:r w:rsidRPr="00C75DB2">
        <w:rPr>
          <w:rFonts w:ascii="Arial" w:hAnsi="Arial" w:cs="Arial"/>
          <w:color w:val="auto"/>
          <w:sz w:val="16"/>
          <w:szCs w:val="16"/>
          <w:lang w:bidi="ar-SA"/>
        </w:rPr>
        <w:t>адрес</w:t>
      </w:r>
      <w:proofErr w:type="spellEnd"/>
      <w:r w:rsidRPr="00C75DB2">
        <w:rPr>
          <w:rFonts w:ascii="Arial" w:hAnsi="Arial" w:cs="Arial"/>
          <w:color w:val="auto"/>
          <w:sz w:val="16"/>
          <w:szCs w:val="16"/>
          <w:lang w:bidi="ar-SA"/>
        </w:rPr>
        <w:t xml:space="preserve">: Power Tools Industrial Park of </w:t>
      </w:r>
      <w:proofErr w:type="spellStart"/>
      <w:r w:rsidRPr="00C75DB2">
        <w:rPr>
          <w:rFonts w:ascii="Arial" w:hAnsi="Arial" w:cs="Arial"/>
          <w:color w:val="auto"/>
          <w:sz w:val="16"/>
          <w:szCs w:val="16"/>
          <w:lang w:bidi="ar-SA"/>
        </w:rPr>
        <w:t>Tianfen</w:t>
      </w:r>
      <w:proofErr w:type="spellEnd"/>
      <w:r w:rsidRPr="00C75DB2">
        <w:rPr>
          <w:rFonts w:ascii="Arial" w:hAnsi="Arial" w:cs="Arial"/>
          <w:color w:val="auto"/>
          <w:sz w:val="16"/>
          <w:szCs w:val="16"/>
          <w:lang w:bidi="ar-SA"/>
        </w:rPr>
        <w:t xml:space="preserve">, </w:t>
      </w:r>
      <w:proofErr w:type="spellStart"/>
      <w:r w:rsidRPr="00C75DB2">
        <w:rPr>
          <w:rFonts w:ascii="Arial" w:hAnsi="Arial" w:cs="Arial"/>
          <w:color w:val="auto"/>
          <w:sz w:val="16"/>
          <w:szCs w:val="16"/>
          <w:lang w:bidi="ar-SA"/>
        </w:rPr>
        <w:t>Qidong</w:t>
      </w:r>
      <w:proofErr w:type="spellEnd"/>
      <w:r w:rsidRPr="00C75DB2">
        <w:rPr>
          <w:rFonts w:ascii="Arial" w:hAnsi="Arial" w:cs="Arial"/>
          <w:color w:val="auto"/>
          <w:sz w:val="16"/>
          <w:szCs w:val="16"/>
          <w:lang w:bidi="ar-SA"/>
        </w:rPr>
        <w:t xml:space="preserve"> City, Jiangsu</w:t>
      </w:r>
    </w:p>
    <w:p w14:paraId="7BFFE0F0" w14:textId="77777777" w:rsidR="00ED69C7" w:rsidRPr="00C75DB2" w:rsidRDefault="00ED69C7" w:rsidP="00ED69C7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proofErr w:type="spellStart"/>
      <w:proofErr w:type="gramStart"/>
      <w:r w:rsidRPr="00C75DB2">
        <w:rPr>
          <w:rFonts w:ascii="Arial" w:hAnsi="Arial" w:cs="Arial"/>
          <w:color w:val="auto"/>
          <w:sz w:val="16"/>
          <w:szCs w:val="16"/>
          <w:lang w:bidi="ar-SA"/>
        </w:rPr>
        <w:t>Province,China</w:t>
      </w:r>
      <w:proofErr w:type="spellEnd"/>
      <w:proofErr w:type="gramEnd"/>
      <w:r w:rsidRPr="00C75DB2">
        <w:rPr>
          <w:rFonts w:ascii="Arial" w:hAnsi="Arial" w:cs="Arial"/>
          <w:color w:val="auto"/>
          <w:sz w:val="16"/>
          <w:szCs w:val="16"/>
          <w:lang w:bidi="ar-SA"/>
        </w:rPr>
        <w:t>.</w:t>
      </w:r>
    </w:p>
    <w:p w14:paraId="226553F2" w14:textId="77777777" w:rsidR="00ED69C7" w:rsidRPr="00C75DB2" w:rsidRDefault="00ED69C7" w:rsidP="00ED69C7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+86-(400-182-5988)</w:t>
      </w:r>
    </w:p>
    <w:p w14:paraId="24522F07" w14:textId="77777777" w:rsidR="00ED69C7" w:rsidRPr="00C75DB2" w:rsidRDefault="00ED69C7" w:rsidP="00ED69C7">
      <w:pPr>
        <w:ind w:left="2832"/>
        <w:rPr>
          <w:rFonts w:ascii="Arial" w:eastAsia="Times New Roman" w:hAnsi="Arial" w:cs="Arial"/>
          <w:sz w:val="16"/>
          <w:szCs w:val="16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https://dcktool.ru/</w:t>
      </w:r>
    </w:p>
    <w:p w14:paraId="7FE2D749" w14:textId="77777777" w:rsidR="00ED69C7" w:rsidRPr="00C75DB2" w:rsidRDefault="00ED69C7" w:rsidP="00ED69C7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3C6A111E" w14:textId="77777777" w:rsidR="00ED69C7" w:rsidRPr="00C75DB2" w:rsidRDefault="00ED69C7" w:rsidP="00ED69C7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C1F80A4" w14:textId="77777777" w:rsidR="00ED69C7" w:rsidRPr="00C75DB2" w:rsidRDefault="00ED69C7" w:rsidP="00ED69C7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F96FE20" w14:textId="77777777" w:rsidR="00ED69C7" w:rsidRPr="00C75DB2" w:rsidRDefault="00ED69C7" w:rsidP="00ED69C7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E9FF6B5" w14:textId="77777777" w:rsidR="00ED69C7" w:rsidRPr="00C75DB2" w:rsidRDefault="00ED69C7" w:rsidP="00ED69C7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9C83294" w14:textId="77777777" w:rsidR="00ED69C7" w:rsidRPr="00B81BE1" w:rsidRDefault="00ED69C7" w:rsidP="00ED69C7">
      <w:pPr>
        <w:rPr>
          <w:rFonts w:ascii="Arial" w:hAnsi="Arial" w:cs="Arial"/>
          <w:sz w:val="16"/>
          <w:szCs w:val="16"/>
        </w:rPr>
      </w:pPr>
    </w:p>
    <w:p w14:paraId="004933C8" w14:textId="77777777" w:rsidR="00ED69C7" w:rsidRPr="00895DFD" w:rsidRDefault="00ED69C7" w:rsidP="00ED69C7">
      <w:pPr>
        <w:rPr>
          <w:rFonts w:ascii="Arial" w:eastAsia="Times New Roman" w:hAnsi="Arial" w:cs="Arial"/>
          <w:sz w:val="16"/>
          <w:szCs w:val="16"/>
        </w:rPr>
      </w:pPr>
    </w:p>
    <w:p w14:paraId="49DCF824" w14:textId="1354353C" w:rsidR="007435A3" w:rsidRPr="00ED69C7" w:rsidRDefault="007435A3" w:rsidP="00ED69C7">
      <w:pPr>
        <w:rPr>
          <w:rFonts w:ascii="Arial" w:eastAsia="Times New Roman" w:hAnsi="Arial" w:cs="Arial"/>
          <w:sz w:val="16"/>
          <w:szCs w:val="16"/>
        </w:rPr>
      </w:pPr>
    </w:p>
    <w:p w14:paraId="3D286082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10B367D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6363C64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9B7A025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48780C8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D647497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1D9891D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16E0994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572701F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2442AC2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C29119D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E95BCA1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1724B6C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8C44D64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DD9E965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BDB891A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0279A3D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A54F04C" w14:textId="77777777" w:rsidR="007435A3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63E5AA6" w14:textId="77777777" w:rsidR="00ED69C7" w:rsidRDefault="00ED69C7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4F22E52" w14:textId="77777777" w:rsidR="00ED69C7" w:rsidRPr="00ED69C7" w:rsidRDefault="00ED69C7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7938128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0CEA470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2872C6A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6BF9C2D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FD730A2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D718FDF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8A90965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7DA480C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C0AE4D4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8F96525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2AA04E5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F8AB7D5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7BB3CC5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5173BF6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76449DF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D72D35D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9239171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48F833B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0AA267A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A93116D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7106D25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C3809AB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CD7CE3F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E101AA9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ADB7BB7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1260FC6" w14:textId="77777777" w:rsidR="007435A3" w:rsidRPr="00ED69C7" w:rsidRDefault="007435A3" w:rsidP="007435A3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C37CECF" w14:textId="77777777" w:rsidR="007435A3" w:rsidRPr="00ED69C7" w:rsidRDefault="007435A3" w:rsidP="007435A3">
      <w:pPr>
        <w:jc w:val="center"/>
        <w:rPr>
          <w:rFonts w:ascii="Arial" w:hAnsi="Arial" w:cs="Arial"/>
          <w:sz w:val="16"/>
          <w:szCs w:val="16"/>
        </w:rPr>
      </w:pPr>
    </w:p>
    <w:p w14:paraId="7405B7A9" w14:textId="77777777" w:rsidR="007435A3" w:rsidRPr="00EA716C" w:rsidRDefault="007435A3" w:rsidP="007435A3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ru"/>
        </w:rPr>
        <w:t>90040600861/2023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ru"/>
        </w:rPr>
        <w:t>03/№1</w:t>
      </w:r>
    </w:p>
    <w:p w14:paraId="1A63B948" w14:textId="77777777" w:rsidR="009E0946" w:rsidRDefault="009E0946"/>
    <w:sectPr w:rsidR="009E0946" w:rsidSect="00E934A9">
      <w:footerReference w:type="even" r:id="rId31"/>
      <w:footerReference w:type="default" r:id="rId32"/>
      <w:pgSz w:w="11909" w:h="16834" w:code="9"/>
      <w:pgMar w:top="1134" w:right="851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9B14" w14:textId="77777777" w:rsidR="00E810CB" w:rsidRDefault="00E810CB">
      <w:r>
        <w:separator/>
      </w:r>
    </w:p>
  </w:endnote>
  <w:endnote w:type="continuationSeparator" w:id="0">
    <w:p w14:paraId="32A3252B" w14:textId="77777777" w:rsidR="00E810CB" w:rsidRDefault="00E8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Cond Blk">
    <w:panose1 w:val="020B080603050205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48" w:type="dxa"/>
      <w:tblInd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"/>
    </w:tblGrid>
    <w:tr w:rsidR="00E934A9" w14:paraId="7FA43F8A" w14:textId="77777777" w:rsidTr="00E934A9">
      <w:tc>
        <w:tcPr>
          <w:tcW w:w="448" w:type="dxa"/>
        </w:tcPr>
        <w:p w14:paraId="6DAC2214" w14:textId="77777777" w:rsidR="00E934A9" w:rsidRPr="00C517EC" w:rsidRDefault="00E934A9" w:rsidP="00E934A9">
          <w:pPr>
            <w:pStyle w:val="Footer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C517EC">
            <w:rPr>
              <w:rFonts w:ascii="Arial" w:hAnsi="Arial" w:cs="Arial"/>
              <w:b/>
              <w:bCs/>
              <w:sz w:val="16"/>
              <w:szCs w:val="16"/>
            </w:rPr>
            <w:t>RU</w:t>
          </w:r>
        </w:p>
      </w:tc>
    </w:tr>
    <w:tr w:rsidR="00E934A9" w14:paraId="714C25DE" w14:textId="77777777" w:rsidTr="00E934A9">
      <w:tc>
        <w:tcPr>
          <w:tcW w:w="448" w:type="dxa"/>
        </w:tcPr>
        <w:p w14:paraId="5B268F16" w14:textId="77777777" w:rsidR="00E934A9" w:rsidRPr="00C517EC" w:rsidRDefault="00E934A9" w:rsidP="00E934A9">
          <w:pPr>
            <w:pStyle w:val="Footer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C517EC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C517EC">
            <w:rPr>
              <w:rFonts w:ascii="Arial" w:hAnsi="Arial" w:cs="Arial"/>
              <w:b/>
              <w:bCs/>
              <w:sz w:val="16"/>
              <w:szCs w:val="16"/>
            </w:rPr>
            <w:instrText>PAGE   \* MERGEFORMAT</w:instrText>
          </w:r>
          <w:r w:rsidRPr="00C517EC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C517EC"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C517EC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11559E8D" w14:textId="77777777" w:rsidR="00E934A9" w:rsidRDefault="00E934A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A30B" w14:textId="77777777" w:rsidR="00E934A9" w:rsidRDefault="00E934A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"/>
    </w:tblGrid>
    <w:tr w:rsidR="00E934A9" w:rsidRPr="001749A2" w14:paraId="5B321FEC" w14:textId="77777777" w:rsidTr="00E934A9">
      <w:tc>
        <w:tcPr>
          <w:tcW w:w="425" w:type="dxa"/>
        </w:tcPr>
        <w:p w14:paraId="4E52D7EB" w14:textId="77777777" w:rsidR="00E934A9" w:rsidRPr="001749A2" w:rsidRDefault="00E934A9" w:rsidP="00E934A9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1749A2">
            <w:rPr>
              <w:rFonts w:ascii="Helvetica LT Std Cond Blk" w:hAnsi="Helvetica LT Std Cond Blk" w:cs="Arial"/>
              <w:b/>
              <w:bCs/>
              <w:sz w:val="20"/>
              <w:szCs w:val="20"/>
            </w:rPr>
            <w:t>RU</w:t>
          </w:r>
        </w:p>
      </w:tc>
    </w:tr>
    <w:tr w:rsidR="00E934A9" w:rsidRPr="001749A2" w14:paraId="600B4B34" w14:textId="77777777" w:rsidTr="00E934A9">
      <w:tc>
        <w:tcPr>
          <w:tcW w:w="425" w:type="dxa"/>
        </w:tcPr>
        <w:p w14:paraId="2CFF7A80" w14:textId="77777777" w:rsidR="00E934A9" w:rsidRPr="001749A2" w:rsidRDefault="00E934A9" w:rsidP="00E934A9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1749A2">
            <w:rPr>
              <w:rFonts w:ascii="Helvetica LT Std Cond Blk" w:hAnsi="Helvetica LT Std Cond Blk" w:cs="Arial"/>
              <w:b/>
              <w:bCs/>
              <w:sz w:val="20"/>
              <w:szCs w:val="20"/>
            </w:rPr>
            <w:fldChar w:fldCharType="begin"/>
          </w:r>
          <w:r w:rsidRPr="001749A2">
            <w:rPr>
              <w:rFonts w:ascii="Helvetica LT Std Cond Blk" w:hAnsi="Helvetica LT Std Cond Blk" w:cs="Arial"/>
              <w:b/>
              <w:bCs/>
              <w:sz w:val="20"/>
              <w:szCs w:val="20"/>
            </w:rPr>
            <w:instrText>PAGE   \* MERGEFORMAT</w:instrText>
          </w:r>
          <w:r w:rsidRPr="001749A2">
            <w:rPr>
              <w:rFonts w:ascii="Helvetica LT Std Cond Blk" w:hAnsi="Helvetica LT Std Cond Blk" w:cs="Arial"/>
              <w:b/>
              <w:bCs/>
              <w:sz w:val="20"/>
              <w:szCs w:val="20"/>
            </w:rPr>
            <w:fldChar w:fldCharType="separate"/>
          </w:r>
          <w:r w:rsidRPr="001749A2">
            <w:rPr>
              <w:rFonts w:ascii="Helvetica LT Std Cond Blk" w:hAnsi="Helvetica LT Std Cond Blk" w:cs="Arial"/>
              <w:b/>
              <w:bCs/>
              <w:sz w:val="20"/>
              <w:szCs w:val="20"/>
            </w:rPr>
            <w:t>1</w:t>
          </w:r>
          <w:r w:rsidRPr="001749A2">
            <w:rPr>
              <w:rFonts w:ascii="Helvetica LT Std Cond Blk" w:hAnsi="Helvetica LT Std Cond Blk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C50E767" w14:textId="77777777" w:rsidR="00E934A9" w:rsidRPr="001749A2" w:rsidRDefault="00E934A9" w:rsidP="00E934A9">
    <w:pPr>
      <w:spacing w:line="1" w:lineRule="exact"/>
      <w:jc w:val="both"/>
      <w:rPr>
        <w:rFonts w:ascii="Helvetica LT Std Cond Blk" w:hAnsi="Helvetica LT Std Cond Blk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AE58" w14:textId="77777777" w:rsidR="00E934A9" w:rsidRDefault="00E934A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B071" w14:textId="77777777" w:rsidR="00E934A9" w:rsidRDefault="00E934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EC0D" w14:textId="77777777" w:rsidR="00E810CB" w:rsidRDefault="00E810CB">
      <w:r>
        <w:separator/>
      </w:r>
    </w:p>
  </w:footnote>
  <w:footnote w:type="continuationSeparator" w:id="0">
    <w:p w14:paraId="6104EB02" w14:textId="77777777" w:rsidR="00E810CB" w:rsidRDefault="00E8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48A"/>
    <w:multiLevelType w:val="multilevel"/>
    <w:tmpl w:val="7BD89E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55012"/>
    <w:multiLevelType w:val="hybridMultilevel"/>
    <w:tmpl w:val="F3F0CB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6992"/>
    <w:multiLevelType w:val="multilevel"/>
    <w:tmpl w:val="3208A3E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F2B209C"/>
    <w:multiLevelType w:val="multilevel"/>
    <w:tmpl w:val="6D98DD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D968A8"/>
    <w:multiLevelType w:val="multilevel"/>
    <w:tmpl w:val="71EE196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065293"/>
    <w:multiLevelType w:val="hybridMultilevel"/>
    <w:tmpl w:val="46826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04681"/>
    <w:multiLevelType w:val="multilevel"/>
    <w:tmpl w:val="D0E44B2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592C8B"/>
    <w:multiLevelType w:val="multilevel"/>
    <w:tmpl w:val="0EDED2B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101AC2"/>
    <w:multiLevelType w:val="hybridMultilevel"/>
    <w:tmpl w:val="A888EFF4"/>
    <w:lvl w:ilvl="0" w:tplc="1FB027B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461E4"/>
    <w:multiLevelType w:val="multilevel"/>
    <w:tmpl w:val="3208A3E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1613D65"/>
    <w:multiLevelType w:val="multilevel"/>
    <w:tmpl w:val="3780A7D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A6059B"/>
    <w:multiLevelType w:val="hybridMultilevel"/>
    <w:tmpl w:val="753AB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C761D"/>
    <w:multiLevelType w:val="multilevel"/>
    <w:tmpl w:val="F2DA57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6D14A8"/>
    <w:multiLevelType w:val="hybridMultilevel"/>
    <w:tmpl w:val="CEF66450"/>
    <w:lvl w:ilvl="0" w:tplc="DFF6643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B1DEFF80">
      <w:start w:val="4"/>
      <w:numFmt w:val="bullet"/>
      <w:lvlText w:val="•"/>
      <w:lvlJc w:val="left"/>
      <w:pPr>
        <w:ind w:left="1440" w:hanging="360"/>
      </w:pPr>
      <w:rPr>
        <w:rFonts w:ascii="Arial" w:eastAsia="DejaVu Sans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00D01"/>
    <w:multiLevelType w:val="hybridMultilevel"/>
    <w:tmpl w:val="F6A852DA"/>
    <w:lvl w:ilvl="0" w:tplc="E2208E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D1E3F"/>
    <w:multiLevelType w:val="hybridMultilevel"/>
    <w:tmpl w:val="3BC2E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D017E"/>
    <w:multiLevelType w:val="multilevel"/>
    <w:tmpl w:val="FFE821D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762B0E"/>
    <w:multiLevelType w:val="multilevel"/>
    <w:tmpl w:val="FE94136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434B3D"/>
    <w:multiLevelType w:val="multilevel"/>
    <w:tmpl w:val="6B40FE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39351B"/>
    <w:multiLevelType w:val="hybridMultilevel"/>
    <w:tmpl w:val="2B08232C"/>
    <w:lvl w:ilvl="0" w:tplc="1FB027B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26BB2"/>
    <w:multiLevelType w:val="multilevel"/>
    <w:tmpl w:val="AF1EB97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DA6523"/>
    <w:multiLevelType w:val="multilevel"/>
    <w:tmpl w:val="73CCC8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411168"/>
    <w:multiLevelType w:val="hybridMultilevel"/>
    <w:tmpl w:val="EFECE9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400BA"/>
    <w:multiLevelType w:val="hybridMultilevel"/>
    <w:tmpl w:val="6ABC3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FD3"/>
    <w:multiLevelType w:val="multilevel"/>
    <w:tmpl w:val="4112AA0C"/>
    <w:lvl w:ilvl="0">
      <w:start w:val="5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B577D3"/>
    <w:multiLevelType w:val="multilevel"/>
    <w:tmpl w:val="640455B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DE1D7C"/>
    <w:multiLevelType w:val="hybridMultilevel"/>
    <w:tmpl w:val="C23A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A2CE3"/>
    <w:multiLevelType w:val="multilevel"/>
    <w:tmpl w:val="73FACACE"/>
    <w:lvl w:ilvl="0">
      <w:start w:val="15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1B3A38"/>
    <w:multiLevelType w:val="multilevel"/>
    <w:tmpl w:val="671635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B67F69"/>
    <w:multiLevelType w:val="multilevel"/>
    <w:tmpl w:val="8D3CA2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BE365C"/>
    <w:multiLevelType w:val="hybridMultilevel"/>
    <w:tmpl w:val="4FEC5FC2"/>
    <w:lvl w:ilvl="0" w:tplc="1FB027B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956F0"/>
    <w:multiLevelType w:val="hybridMultilevel"/>
    <w:tmpl w:val="1E1E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52808"/>
    <w:multiLevelType w:val="hybridMultilevel"/>
    <w:tmpl w:val="FDAC4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402A6"/>
    <w:multiLevelType w:val="multilevel"/>
    <w:tmpl w:val="AF82B6F0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21777B"/>
    <w:multiLevelType w:val="multilevel"/>
    <w:tmpl w:val="D23CD27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BC2703"/>
    <w:multiLevelType w:val="hybridMultilevel"/>
    <w:tmpl w:val="2A78A9C2"/>
    <w:lvl w:ilvl="0" w:tplc="1FB027B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A4669"/>
    <w:multiLevelType w:val="multilevel"/>
    <w:tmpl w:val="D0E44B2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F8A1775"/>
    <w:multiLevelType w:val="hybridMultilevel"/>
    <w:tmpl w:val="3FBC78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B5108"/>
    <w:multiLevelType w:val="multilevel"/>
    <w:tmpl w:val="E8F6CED8"/>
    <w:lvl w:ilvl="0">
      <w:start w:val="10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2245296">
    <w:abstractNumId w:val="34"/>
  </w:num>
  <w:num w:numId="2" w16cid:durableId="96682384">
    <w:abstractNumId w:val="16"/>
  </w:num>
  <w:num w:numId="3" w16cid:durableId="448398785">
    <w:abstractNumId w:val="20"/>
  </w:num>
  <w:num w:numId="4" w16cid:durableId="1908959371">
    <w:abstractNumId w:val="25"/>
  </w:num>
  <w:num w:numId="5" w16cid:durableId="914361175">
    <w:abstractNumId w:val="24"/>
  </w:num>
  <w:num w:numId="6" w16cid:durableId="81530719">
    <w:abstractNumId w:val="7"/>
  </w:num>
  <w:num w:numId="7" w16cid:durableId="1789666294">
    <w:abstractNumId w:val="10"/>
  </w:num>
  <w:num w:numId="8" w16cid:durableId="908271385">
    <w:abstractNumId w:val="12"/>
  </w:num>
  <w:num w:numId="9" w16cid:durableId="1021277314">
    <w:abstractNumId w:val="17"/>
  </w:num>
  <w:num w:numId="10" w16cid:durableId="379978806">
    <w:abstractNumId w:val="3"/>
  </w:num>
  <w:num w:numId="11" w16cid:durableId="745421413">
    <w:abstractNumId w:val="38"/>
  </w:num>
  <w:num w:numId="12" w16cid:durableId="1312056260">
    <w:abstractNumId w:val="27"/>
  </w:num>
  <w:num w:numId="13" w16cid:durableId="456293613">
    <w:abstractNumId w:val="33"/>
  </w:num>
  <w:num w:numId="14" w16cid:durableId="918058858">
    <w:abstractNumId w:val="28"/>
  </w:num>
  <w:num w:numId="15" w16cid:durableId="654530960">
    <w:abstractNumId w:val="0"/>
  </w:num>
  <w:num w:numId="16" w16cid:durableId="1645045134">
    <w:abstractNumId w:val="4"/>
  </w:num>
  <w:num w:numId="17" w16cid:durableId="2116437129">
    <w:abstractNumId w:val="29"/>
  </w:num>
  <w:num w:numId="18" w16cid:durableId="1315645718">
    <w:abstractNumId w:val="18"/>
  </w:num>
  <w:num w:numId="19" w16cid:durableId="1277174398">
    <w:abstractNumId w:val="21"/>
  </w:num>
  <w:num w:numId="20" w16cid:durableId="512690646">
    <w:abstractNumId w:val="1"/>
  </w:num>
  <w:num w:numId="21" w16cid:durableId="1631856659">
    <w:abstractNumId w:val="8"/>
  </w:num>
  <w:num w:numId="22" w16cid:durableId="2136019418">
    <w:abstractNumId w:val="35"/>
  </w:num>
  <w:num w:numId="23" w16cid:durableId="219250317">
    <w:abstractNumId w:val="30"/>
  </w:num>
  <w:num w:numId="24" w16cid:durableId="1561016853">
    <w:abstractNumId w:val="19"/>
  </w:num>
  <w:num w:numId="25" w16cid:durableId="174879103">
    <w:abstractNumId w:val="5"/>
  </w:num>
  <w:num w:numId="26" w16cid:durableId="734284725">
    <w:abstractNumId w:val="14"/>
  </w:num>
  <w:num w:numId="27" w16cid:durableId="500513380">
    <w:abstractNumId w:val="13"/>
  </w:num>
  <w:num w:numId="28" w16cid:durableId="1407075293">
    <w:abstractNumId w:val="22"/>
  </w:num>
  <w:num w:numId="29" w16cid:durableId="815489473">
    <w:abstractNumId w:val="11"/>
  </w:num>
  <w:num w:numId="30" w16cid:durableId="1280187219">
    <w:abstractNumId w:val="23"/>
  </w:num>
  <w:num w:numId="31" w16cid:durableId="124809487">
    <w:abstractNumId w:val="26"/>
  </w:num>
  <w:num w:numId="32" w16cid:durableId="1806389365">
    <w:abstractNumId w:val="37"/>
  </w:num>
  <w:num w:numId="33" w16cid:durableId="1914929012">
    <w:abstractNumId w:val="32"/>
  </w:num>
  <w:num w:numId="34" w16cid:durableId="676613075">
    <w:abstractNumId w:val="15"/>
  </w:num>
  <w:num w:numId="35" w16cid:durableId="2105764854">
    <w:abstractNumId w:val="31"/>
  </w:num>
  <w:num w:numId="36" w16cid:durableId="1273635328">
    <w:abstractNumId w:val="9"/>
  </w:num>
  <w:num w:numId="37" w16cid:durableId="1877084928">
    <w:abstractNumId w:val="36"/>
  </w:num>
  <w:num w:numId="38" w16cid:durableId="472795168">
    <w:abstractNumId w:val="6"/>
  </w:num>
  <w:num w:numId="39" w16cid:durableId="1516074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A3"/>
    <w:rsid w:val="00002563"/>
    <w:rsid w:val="000112EF"/>
    <w:rsid w:val="00031824"/>
    <w:rsid w:val="000F3321"/>
    <w:rsid w:val="00114A2E"/>
    <w:rsid w:val="00170CE0"/>
    <w:rsid w:val="001749A2"/>
    <w:rsid w:val="001A24C3"/>
    <w:rsid w:val="001B3B20"/>
    <w:rsid w:val="001B690F"/>
    <w:rsid w:val="00212190"/>
    <w:rsid w:val="0024452E"/>
    <w:rsid w:val="00291015"/>
    <w:rsid w:val="002F3E1F"/>
    <w:rsid w:val="00311F61"/>
    <w:rsid w:val="00357BAE"/>
    <w:rsid w:val="00363D5A"/>
    <w:rsid w:val="00370CD9"/>
    <w:rsid w:val="00373540"/>
    <w:rsid w:val="003A43C5"/>
    <w:rsid w:val="003E0D52"/>
    <w:rsid w:val="00456556"/>
    <w:rsid w:val="004D1D62"/>
    <w:rsid w:val="004F6460"/>
    <w:rsid w:val="00532E0B"/>
    <w:rsid w:val="005848C9"/>
    <w:rsid w:val="005A7DA8"/>
    <w:rsid w:val="005F3F73"/>
    <w:rsid w:val="00636D6B"/>
    <w:rsid w:val="006503A6"/>
    <w:rsid w:val="00650DB3"/>
    <w:rsid w:val="006562D4"/>
    <w:rsid w:val="0068385B"/>
    <w:rsid w:val="00696586"/>
    <w:rsid w:val="006C6BD6"/>
    <w:rsid w:val="006E22D6"/>
    <w:rsid w:val="006E5265"/>
    <w:rsid w:val="00731E81"/>
    <w:rsid w:val="007435A3"/>
    <w:rsid w:val="008073EA"/>
    <w:rsid w:val="008A585C"/>
    <w:rsid w:val="009206A6"/>
    <w:rsid w:val="009425C1"/>
    <w:rsid w:val="00942FAB"/>
    <w:rsid w:val="009E0946"/>
    <w:rsid w:val="009E45C8"/>
    <w:rsid w:val="009F6C27"/>
    <w:rsid w:val="00A10B74"/>
    <w:rsid w:val="00A2406F"/>
    <w:rsid w:val="00A82107"/>
    <w:rsid w:val="00AA2C86"/>
    <w:rsid w:val="00B10259"/>
    <w:rsid w:val="00B1446C"/>
    <w:rsid w:val="00B91E5B"/>
    <w:rsid w:val="00BB5DF1"/>
    <w:rsid w:val="00BD07A8"/>
    <w:rsid w:val="00BD419D"/>
    <w:rsid w:val="00CA7598"/>
    <w:rsid w:val="00CF187B"/>
    <w:rsid w:val="00D93E39"/>
    <w:rsid w:val="00D951D4"/>
    <w:rsid w:val="00E04388"/>
    <w:rsid w:val="00E32ECD"/>
    <w:rsid w:val="00E810CB"/>
    <w:rsid w:val="00E934A9"/>
    <w:rsid w:val="00ED3EBD"/>
    <w:rsid w:val="00ED69C7"/>
    <w:rsid w:val="00F235F3"/>
    <w:rsid w:val="00F319E7"/>
    <w:rsid w:val="00F72AA6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B5B4"/>
  <w15:chartTrackingRefBased/>
  <w15:docId w15:val="{7E3702DC-3290-43C2-BEF6-DF1EDD97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A3"/>
    <w:pPr>
      <w:widowControl w:val="0"/>
    </w:pPr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85C"/>
    <w:pPr>
      <w:widowControl/>
      <w:outlineLvl w:val="0"/>
    </w:pPr>
    <w:rPr>
      <w:rFonts w:ascii="Arial" w:eastAsiaTheme="minorHAnsi" w:hAnsi="Arial" w:cs="Arial"/>
      <w:b/>
      <w:bCs/>
      <w:color w:val="auto"/>
      <w:kern w:val="2"/>
      <w:szCs w:val="28"/>
      <w:lang w:val="ru-RU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Другое_"/>
    <w:basedOn w:val="DefaultParagraphFont"/>
    <w:link w:val="a0"/>
    <w:rsid w:val="007435A3"/>
    <w:rPr>
      <w:rFonts w:ascii="Arial" w:eastAsia="Arial" w:hAnsi="Arial" w:cs="Arial"/>
      <w:color w:val="231F20"/>
      <w:sz w:val="15"/>
      <w:szCs w:val="15"/>
    </w:rPr>
  </w:style>
  <w:style w:type="paragraph" w:customStyle="1" w:styleId="a0">
    <w:name w:val="Другое"/>
    <w:basedOn w:val="Normal"/>
    <w:link w:val="a"/>
    <w:rsid w:val="007435A3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character" w:customStyle="1" w:styleId="a1">
    <w:name w:val="Подпись к картинке_"/>
    <w:basedOn w:val="DefaultParagraphFont"/>
    <w:link w:val="a2"/>
    <w:rsid w:val="007435A3"/>
    <w:rPr>
      <w:rFonts w:ascii="Arial" w:eastAsia="Arial" w:hAnsi="Arial" w:cs="Arial"/>
      <w:color w:val="231F20"/>
      <w:sz w:val="15"/>
      <w:szCs w:val="15"/>
    </w:rPr>
  </w:style>
  <w:style w:type="paragraph" w:customStyle="1" w:styleId="a2">
    <w:name w:val="Подпись к картинке"/>
    <w:basedOn w:val="Normal"/>
    <w:link w:val="a1"/>
    <w:rsid w:val="007435A3"/>
    <w:rPr>
      <w:rFonts w:ascii="Arial" w:eastAsia="Arial" w:hAnsi="Arial" w:cs="Arial"/>
      <w:color w:val="231F20"/>
      <w:sz w:val="15"/>
      <w:szCs w:val="15"/>
      <w:lang w:val="ru-RU" w:bidi="ar-SA"/>
    </w:rPr>
  </w:style>
  <w:style w:type="character" w:customStyle="1" w:styleId="1">
    <w:name w:val="Заголовок №1_"/>
    <w:basedOn w:val="DefaultParagraphFont"/>
    <w:link w:val="10"/>
    <w:rsid w:val="007435A3"/>
    <w:rPr>
      <w:rFonts w:ascii="Arial" w:eastAsia="Arial" w:hAnsi="Arial" w:cs="Arial"/>
      <w:b/>
      <w:bCs/>
      <w:color w:val="EBEBEB"/>
      <w:w w:val="70"/>
      <w:sz w:val="68"/>
      <w:szCs w:val="68"/>
    </w:rPr>
  </w:style>
  <w:style w:type="paragraph" w:customStyle="1" w:styleId="10">
    <w:name w:val="Заголовок №1"/>
    <w:basedOn w:val="Normal"/>
    <w:link w:val="1"/>
    <w:rsid w:val="007435A3"/>
    <w:pPr>
      <w:outlineLvl w:val="0"/>
    </w:pPr>
    <w:rPr>
      <w:rFonts w:ascii="Arial" w:eastAsia="Arial" w:hAnsi="Arial" w:cs="Arial"/>
      <w:b/>
      <w:bCs/>
      <w:color w:val="EBEBEB"/>
      <w:w w:val="70"/>
      <w:sz w:val="68"/>
      <w:szCs w:val="68"/>
      <w:lang w:val="ru-RU" w:bidi="ar-SA"/>
    </w:rPr>
  </w:style>
  <w:style w:type="character" w:customStyle="1" w:styleId="4">
    <w:name w:val="Основной текст (4)_"/>
    <w:basedOn w:val="DefaultParagraphFont"/>
    <w:link w:val="40"/>
    <w:rsid w:val="007435A3"/>
    <w:rPr>
      <w:rFonts w:ascii="Arial" w:eastAsia="Arial" w:hAnsi="Arial" w:cs="Arial"/>
      <w:b/>
      <w:bCs/>
      <w:color w:val="231F20"/>
      <w:sz w:val="26"/>
      <w:szCs w:val="26"/>
    </w:rPr>
  </w:style>
  <w:style w:type="paragraph" w:customStyle="1" w:styleId="40">
    <w:name w:val="Основной текст (4)"/>
    <w:basedOn w:val="Normal"/>
    <w:link w:val="4"/>
    <w:rsid w:val="007435A3"/>
    <w:pPr>
      <w:jc w:val="center"/>
    </w:pPr>
    <w:rPr>
      <w:rFonts w:ascii="Arial" w:eastAsia="Arial" w:hAnsi="Arial" w:cs="Arial"/>
      <w:b/>
      <w:bCs/>
      <w:color w:val="231F20"/>
      <w:sz w:val="26"/>
      <w:szCs w:val="26"/>
      <w:lang w:val="ru-RU" w:bidi="ar-SA"/>
    </w:rPr>
  </w:style>
  <w:style w:type="character" w:customStyle="1" w:styleId="2">
    <w:name w:val="Заголовок №2_"/>
    <w:basedOn w:val="DefaultParagraphFont"/>
    <w:link w:val="20"/>
    <w:rsid w:val="007435A3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customStyle="1" w:styleId="20">
    <w:name w:val="Заголовок №2"/>
    <w:basedOn w:val="Normal"/>
    <w:link w:val="2"/>
    <w:rsid w:val="007435A3"/>
    <w:pPr>
      <w:outlineLvl w:val="1"/>
    </w:pPr>
    <w:rPr>
      <w:rFonts w:ascii="Arial" w:eastAsia="Arial" w:hAnsi="Arial" w:cs="Arial"/>
      <w:b/>
      <w:bCs/>
      <w:color w:val="231F20"/>
      <w:w w:val="80"/>
      <w:sz w:val="32"/>
      <w:szCs w:val="32"/>
      <w:lang w:val="ru-RU" w:bidi="ar-SA"/>
    </w:rPr>
  </w:style>
  <w:style w:type="character" w:customStyle="1" w:styleId="a3">
    <w:name w:val="Основной текст_"/>
    <w:basedOn w:val="DefaultParagraphFont"/>
    <w:link w:val="11"/>
    <w:rsid w:val="007435A3"/>
    <w:rPr>
      <w:rFonts w:ascii="Arial" w:eastAsia="Arial" w:hAnsi="Arial" w:cs="Arial"/>
      <w:color w:val="231F20"/>
      <w:sz w:val="15"/>
      <w:szCs w:val="15"/>
    </w:rPr>
  </w:style>
  <w:style w:type="paragraph" w:customStyle="1" w:styleId="11">
    <w:name w:val="Основной текст1"/>
    <w:basedOn w:val="Normal"/>
    <w:link w:val="a3"/>
    <w:rsid w:val="007435A3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character" w:customStyle="1" w:styleId="3">
    <w:name w:val="Заголовок №3_"/>
    <w:basedOn w:val="DefaultParagraphFont"/>
    <w:link w:val="30"/>
    <w:rsid w:val="007435A3"/>
    <w:rPr>
      <w:rFonts w:ascii="Arial" w:eastAsia="Arial" w:hAnsi="Arial" w:cs="Arial"/>
      <w:b/>
      <w:bCs/>
      <w:color w:val="231F20"/>
      <w:sz w:val="18"/>
      <w:szCs w:val="18"/>
    </w:rPr>
  </w:style>
  <w:style w:type="paragraph" w:customStyle="1" w:styleId="30">
    <w:name w:val="Заголовок №3"/>
    <w:basedOn w:val="Normal"/>
    <w:link w:val="3"/>
    <w:rsid w:val="007435A3"/>
    <w:pPr>
      <w:outlineLvl w:val="2"/>
    </w:pPr>
    <w:rPr>
      <w:rFonts w:ascii="Arial" w:eastAsia="Arial" w:hAnsi="Arial" w:cs="Arial"/>
      <w:b/>
      <w:bCs/>
      <w:color w:val="231F20"/>
      <w:sz w:val="18"/>
      <w:szCs w:val="18"/>
      <w:lang w:val="ru-RU" w:bidi="ar-SA"/>
    </w:rPr>
  </w:style>
  <w:style w:type="character" w:customStyle="1" w:styleId="21">
    <w:name w:val="Колонтитул (2)_"/>
    <w:basedOn w:val="DefaultParagraphFont"/>
    <w:link w:val="22"/>
    <w:rsid w:val="007435A3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Normal"/>
    <w:link w:val="21"/>
    <w:rsid w:val="007435A3"/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character" w:customStyle="1" w:styleId="41">
    <w:name w:val="Заголовок №4_"/>
    <w:basedOn w:val="DefaultParagraphFont"/>
    <w:link w:val="42"/>
    <w:rsid w:val="007435A3"/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42">
    <w:name w:val="Заголовок №4"/>
    <w:basedOn w:val="Normal"/>
    <w:link w:val="41"/>
    <w:rsid w:val="007435A3"/>
    <w:pPr>
      <w:spacing w:line="252" w:lineRule="auto"/>
      <w:outlineLvl w:val="3"/>
    </w:pPr>
    <w:rPr>
      <w:rFonts w:ascii="Arial" w:eastAsia="Arial" w:hAnsi="Arial" w:cs="Arial"/>
      <w:b/>
      <w:bCs/>
      <w:color w:val="231F20"/>
      <w:sz w:val="15"/>
      <w:szCs w:val="15"/>
      <w:lang w:val="ru-RU" w:bidi="ar-SA"/>
    </w:rPr>
  </w:style>
  <w:style w:type="character" w:customStyle="1" w:styleId="31">
    <w:name w:val="Основной текст (3)_"/>
    <w:basedOn w:val="DefaultParagraphFont"/>
    <w:link w:val="32"/>
    <w:rsid w:val="007435A3"/>
    <w:rPr>
      <w:rFonts w:ascii="Arial" w:eastAsia="Arial" w:hAnsi="Arial" w:cs="Arial"/>
      <w:b/>
      <w:bCs/>
      <w:color w:val="231F20"/>
      <w:sz w:val="17"/>
      <w:szCs w:val="17"/>
    </w:rPr>
  </w:style>
  <w:style w:type="paragraph" w:customStyle="1" w:styleId="32">
    <w:name w:val="Основной текст (3)"/>
    <w:basedOn w:val="Normal"/>
    <w:link w:val="31"/>
    <w:rsid w:val="007435A3"/>
    <w:pPr>
      <w:ind w:firstLine="130"/>
    </w:pPr>
    <w:rPr>
      <w:rFonts w:ascii="Arial" w:eastAsia="Arial" w:hAnsi="Arial" w:cs="Arial"/>
      <w:b/>
      <w:bCs/>
      <w:color w:val="231F20"/>
      <w:sz w:val="17"/>
      <w:szCs w:val="17"/>
      <w:lang w:val="ru-RU" w:bidi="ar-SA"/>
    </w:rPr>
  </w:style>
  <w:style w:type="character" w:customStyle="1" w:styleId="23">
    <w:name w:val="Основной текст (2)_"/>
    <w:basedOn w:val="DefaultParagraphFont"/>
    <w:link w:val="24"/>
    <w:rsid w:val="007435A3"/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24">
    <w:name w:val="Основной текст (2)"/>
    <w:basedOn w:val="Normal"/>
    <w:link w:val="23"/>
    <w:rsid w:val="007435A3"/>
    <w:rPr>
      <w:rFonts w:ascii="Arial" w:eastAsia="Arial" w:hAnsi="Arial" w:cs="Arial"/>
      <w:b/>
      <w:bCs/>
      <w:color w:val="231F20"/>
      <w:sz w:val="20"/>
      <w:szCs w:val="20"/>
      <w:lang w:val="ru-RU" w:bidi="ar-SA"/>
    </w:rPr>
  </w:style>
  <w:style w:type="character" w:customStyle="1" w:styleId="a4">
    <w:name w:val="Подпись к таблице_"/>
    <w:basedOn w:val="DefaultParagraphFont"/>
    <w:link w:val="a5"/>
    <w:rsid w:val="007435A3"/>
    <w:rPr>
      <w:rFonts w:ascii="Arial" w:eastAsia="Arial" w:hAnsi="Arial" w:cs="Arial"/>
      <w:color w:val="231F20"/>
      <w:sz w:val="15"/>
      <w:szCs w:val="15"/>
    </w:rPr>
  </w:style>
  <w:style w:type="paragraph" w:customStyle="1" w:styleId="a5">
    <w:name w:val="Подпись к таблице"/>
    <w:basedOn w:val="Normal"/>
    <w:link w:val="a4"/>
    <w:rsid w:val="007435A3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styleId="Header">
    <w:name w:val="header"/>
    <w:basedOn w:val="Normal"/>
    <w:link w:val="HeaderChar"/>
    <w:uiPriority w:val="99"/>
    <w:unhideWhenUsed/>
    <w:rsid w:val="007435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5A3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435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5A3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7435A3"/>
    <w:pPr>
      <w:ind w:left="720"/>
      <w:contextualSpacing/>
    </w:pPr>
  </w:style>
  <w:style w:type="table" w:styleId="TableGrid">
    <w:name w:val="Table Grid"/>
    <w:basedOn w:val="TableNormal"/>
    <w:uiPriority w:val="39"/>
    <w:rsid w:val="007435A3"/>
    <w:pPr>
      <w:widowControl w:val="0"/>
    </w:pPr>
    <w:rPr>
      <w:rFonts w:ascii="DejaVu Sans" w:eastAsia="DejaVu Sans" w:hAnsi="DejaVu Sans" w:cs="DejaVu Sans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35A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85C"/>
    <w:rPr>
      <w:rFonts w:ascii="Arial" w:hAnsi="Arial" w:cs="Arial"/>
      <w:b/>
      <w:bCs/>
      <w:kern w:val="2"/>
      <w:sz w:val="24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3322</Words>
  <Characters>18938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KULIKOV</cp:lastModifiedBy>
  <cp:revision>4</cp:revision>
  <dcterms:created xsi:type="dcterms:W3CDTF">2023-10-06T21:28:00Z</dcterms:created>
  <dcterms:modified xsi:type="dcterms:W3CDTF">2023-10-06T22:16:00Z</dcterms:modified>
</cp:coreProperties>
</file>